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5D" w:rsidRPr="0027541E" w:rsidRDefault="00441D5D" w:rsidP="0010501A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b/>
          <w:bCs/>
          <w:sz w:val="26"/>
          <w:szCs w:val="26"/>
        </w:rPr>
        <w:t>СПРАВКА</w:t>
      </w:r>
    </w:p>
    <w:p w:rsidR="00885581" w:rsidRPr="0027541E" w:rsidRDefault="00441D5D" w:rsidP="0010501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27541E">
        <w:rPr>
          <w:rFonts w:ascii="Times New Roman" w:hAnsi="Times New Roman"/>
          <w:b/>
          <w:bCs/>
          <w:sz w:val="26"/>
          <w:szCs w:val="26"/>
        </w:rPr>
        <w:t xml:space="preserve">о количестве </w:t>
      </w:r>
      <w:proofErr w:type="gramStart"/>
      <w:r w:rsidRPr="0027541E">
        <w:rPr>
          <w:rFonts w:ascii="Times New Roman" w:hAnsi="Times New Roman"/>
          <w:b/>
          <w:bCs/>
          <w:sz w:val="26"/>
          <w:szCs w:val="26"/>
        </w:rPr>
        <w:t>оконченных</w:t>
      </w:r>
      <w:proofErr w:type="gramEnd"/>
      <w:r w:rsidRPr="0027541E">
        <w:rPr>
          <w:rFonts w:ascii="Times New Roman" w:hAnsi="Times New Roman"/>
          <w:b/>
          <w:bCs/>
          <w:sz w:val="26"/>
          <w:szCs w:val="26"/>
        </w:rPr>
        <w:t xml:space="preserve"> гражданских, </w:t>
      </w:r>
      <w:r w:rsidR="00885581" w:rsidRPr="0027541E">
        <w:rPr>
          <w:rFonts w:ascii="Times New Roman" w:hAnsi="Times New Roman"/>
          <w:b/>
          <w:bCs/>
          <w:sz w:val="26"/>
          <w:szCs w:val="26"/>
        </w:rPr>
        <w:t>административных,</w:t>
      </w:r>
    </w:p>
    <w:p w:rsidR="00543207" w:rsidRPr="0027541E" w:rsidRDefault="00543207" w:rsidP="0010501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27541E">
        <w:rPr>
          <w:rFonts w:ascii="Times New Roman" w:hAnsi="Times New Roman"/>
          <w:b/>
          <w:bCs/>
          <w:sz w:val="26"/>
          <w:szCs w:val="26"/>
        </w:rPr>
        <w:t>уголовных дел</w:t>
      </w:r>
      <w:r w:rsidR="00885581" w:rsidRPr="0027541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41D5D" w:rsidRPr="0027541E">
        <w:rPr>
          <w:rFonts w:ascii="Times New Roman" w:hAnsi="Times New Roman"/>
          <w:b/>
          <w:bCs/>
          <w:sz w:val="26"/>
          <w:szCs w:val="26"/>
        </w:rPr>
        <w:t>и дел об а</w:t>
      </w:r>
      <w:r w:rsidRPr="0027541E">
        <w:rPr>
          <w:rFonts w:ascii="Times New Roman" w:hAnsi="Times New Roman"/>
          <w:b/>
          <w:bCs/>
          <w:sz w:val="26"/>
          <w:szCs w:val="26"/>
        </w:rPr>
        <w:t>дминистративных правонарушениях</w:t>
      </w:r>
    </w:p>
    <w:p w:rsidR="00543207" w:rsidRPr="0027541E" w:rsidRDefault="00441D5D" w:rsidP="0010501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27541E">
        <w:rPr>
          <w:rFonts w:ascii="Times New Roman" w:hAnsi="Times New Roman"/>
          <w:b/>
          <w:bCs/>
          <w:sz w:val="26"/>
          <w:szCs w:val="26"/>
        </w:rPr>
        <w:t>Юргинским горо</w:t>
      </w:r>
      <w:r w:rsidR="00543207" w:rsidRPr="0027541E">
        <w:rPr>
          <w:rFonts w:ascii="Times New Roman" w:hAnsi="Times New Roman"/>
          <w:b/>
          <w:bCs/>
          <w:sz w:val="26"/>
          <w:szCs w:val="26"/>
        </w:rPr>
        <w:t>дским судом Кемеровской области</w:t>
      </w:r>
    </w:p>
    <w:p w:rsidR="00441D5D" w:rsidRPr="0027541E" w:rsidRDefault="008571F1" w:rsidP="0010501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27541E">
        <w:rPr>
          <w:rFonts w:ascii="Times New Roman" w:hAnsi="Times New Roman"/>
          <w:b/>
          <w:bCs/>
          <w:sz w:val="26"/>
          <w:szCs w:val="26"/>
        </w:rPr>
        <w:t>за 2</w:t>
      </w:r>
      <w:r w:rsidR="00543207" w:rsidRPr="0027541E">
        <w:rPr>
          <w:rFonts w:ascii="Times New Roman" w:hAnsi="Times New Roman"/>
          <w:b/>
          <w:bCs/>
          <w:sz w:val="26"/>
          <w:szCs w:val="26"/>
        </w:rPr>
        <w:t>02</w:t>
      </w:r>
      <w:r w:rsidR="002119DF">
        <w:rPr>
          <w:rFonts w:ascii="Times New Roman" w:hAnsi="Times New Roman"/>
          <w:b/>
          <w:bCs/>
          <w:sz w:val="26"/>
          <w:szCs w:val="26"/>
        </w:rPr>
        <w:t>4</w:t>
      </w:r>
      <w:r w:rsidR="00441D5D" w:rsidRPr="0027541E"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p w:rsidR="00543207" w:rsidRPr="0027541E" w:rsidRDefault="00543207" w:rsidP="0010501A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9010F4" w:rsidRPr="0027541E" w:rsidRDefault="009010F4" w:rsidP="0010501A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441D5D" w:rsidRPr="0027541E" w:rsidRDefault="00441D5D" w:rsidP="0010501A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г. Юрга </w:t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Pr="0027541E">
        <w:rPr>
          <w:rFonts w:ascii="Times New Roman" w:hAnsi="Times New Roman"/>
          <w:sz w:val="26"/>
          <w:szCs w:val="26"/>
        </w:rPr>
        <w:tab/>
      </w:r>
      <w:r w:rsidR="002119DF">
        <w:rPr>
          <w:rFonts w:ascii="Times New Roman" w:hAnsi="Times New Roman"/>
          <w:sz w:val="26"/>
          <w:szCs w:val="26"/>
        </w:rPr>
        <w:t>2</w:t>
      </w:r>
      <w:r w:rsidR="005B7597">
        <w:rPr>
          <w:rFonts w:ascii="Times New Roman" w:hAnsi="Times New Roman"/>
          <w:sz w:val="26"/>
          <w:szCs w:val="26"/>
        </w:rPr>
        <w:t>9</w:t>
      </w:r>
      <w:bookmarkStart w:id="0" w:name="_GoBack"/>
      <w:bookmarkEnd w:id="0"/>
      <w:r w:rsidR="00B16168" w:rsidRPr="0027541E">
        <w:rPr>
          <w:rFonts w:ascii="Times New Roman" w:hAnsi="Times New Roman"/>
          <w:sz w:val="26"/>
          <w:szCs w:val="26"/>
        </w:rPr>
        <w:t xml:space="preserve"> </w:t>
      </w:r>
      <w:r w:rsidR="002119DF">
        <w:rPr>
          <w:rFonts w:ascii="Times New Roman" w:hAnsi="Times New Roman"/>
          <w:sz w:val="26"/>
          <w:szCs w:val="26"/>
        </w:rPr>
        <w:t>января</w:t>
      </w:r>
      <w:r w:rsidR="00272625" w:rsidRPr="0027541E">
        <w:rPr>
          <w:rFonts w:ascii="Times New Roman" w:hAnsi="Times New Roman"/>
          <w:sz w:val="26"/>
          <w:szCs w:val="26"/>
        </w:rPr>
        <w:t xml:space="preserve"> </w:t>
      </w:r>
      <w:r w:rsidRPr="0027541E">
        <w:rPr>
          <w:rFonts w:ascii="Times New Roman" w:hAnsi="Times New Roman"/>
          <w:sz w:val="26"/>
          <w:szCs w:val="26"/>
        </w:rPr>
        <w:t>20</w:t>
      </w:r>
      <w:r w:rsidR="00A25F20" w:rsidRPr="0027541E">
        <w:rPr>
          <w:rFonts w:ascii="Times New Roman" w:hAnsi="Times New Roman"/>
          <w:sz w:val="26"/>
          <w:szCs w:val="26"/>
        </w:rPr>
        <w:t>2</w:t>
      </w:r>
      <w:r w:rsidR="002119DF">
        <w:rPr>
          <w:rFonts w:ascii="Times New Roman" w:hAnsi="Times New Roman"/>
          <w:sz w:val="26"/>
          <w:szCs w:val="26"/>
        </w:rPr>
        <w:t>5</w:t>
      </w:r>
      <w:r w:rsidRPr="0027541E">
        <w:rPr>
          <w:rFonts w:ascii="Times New Roman" w:hAnsi="Times New Roman"/>
          <w:sz w:val="26"/>
          <w:szCs w:val="26"/>
        </w:rPr>
        <w:t xml:space="preserve"> года</w:t>
      </w:r>
    </w:p>
    <w:p w:rsidR="009010F4" w:rsidRPr="0027541E" w:rsidRDefault="009010F4" w:rsidP="0010501A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6"/>
          <w:szCs w:val="26"/>
        </w:rPr>
      </w:pPr>
    </w:p>
    <w:p w:rsidR="00885581" w:rsidRPr="0027541E" w:rsidRDefault="00885581" w:rsidP="0010501A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6"/>
          <w:szCs w:val="26"/>
        </w:rPr>
      </w:pPr>
    </w:p>
    <w:p w:rsidR="00441D5D" w:rsidRPr="0027541E" w:rsidRDefault="00441D5D" w:rsidP="00885581">
      <w:pPr>
        <w:spacing w:after="0" w:line="312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27541E">
        <w:rPr>
          <w:rFonts w:ascii="Times New Roman" w:hAnsi="Times New Roman"/>
          <w:b/>
          <w:bCs/>
          <w:sz w:val="26"/>
          <w:szCs w:val="26"/>
        </w:rPr>
        <w:t>Рассмотрение уголовных дел</w:t>
      </w:r>
      <w:r w:rsidR="0030027F" w:rsidRPr="0027541E">
        <w:rPr>
          <w:rFonts w:ascii="Times New Roman" w:hAnsi="Times New Roman"/>
          <w:b/>
          <w:bCs/>
          <w:sz w:val="26"/>
          <w:szCs w:val="26"/>
        </w:rPr>
        <w:t>.</w:t>
      </w:r>
    </w:p>
    <w:p w:rsidR="00543207" w:rsidRPr="0027541E" w:rsidRDefault="00543207" w:rsidP="00885581">
      <w:pPr>
        <w:spacing w:after="0" w:line="312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В </w:t>
      </w:r>
      <w:r w:rsidRPr="0027541E">
        <w:rPr>
          <w:rFonts w:ascii="Times New Roman" w:hAnsi="Times New Roman"/>
          <w:bCs/>
          <w:sz w:val="26"/>
          <w:szCs w:val="26"/>
        </w:rPr>
        <w:t>20</w:t>
      </w:r>
      <w:r w:rsidR="00315DFD" w:rsidRPr="0027541E">
        <w:rPr>
          <w:rFonts w:ascii="Times New Roman" w:hAnsi="Times New Roman"/>
          <w:bCs/>
          <w:sz w:val="26"/>
          <w:szCs w:val="26"/>
        </w:rPr>
        <w:t>2</w:t>
      </w:r>
      <w:r w:rsidR="002119DF">
        <w:rPr>
          <w:rFonts w:ascii="Times New Roman" w:hAnsi="Times New Roman"/>
          <w:bCs/>
          <w:sz w:val="26"/>
          <w:szCs w:val="26"/>
        </w:rPr>
        <w:t>4</w:t>
      </w:r>
      <w:r w:rsidRPr="0027541E">
        <w:rPr>
          <w:rFonts w:ascii="Times New Roman" w:hAnsi="Times New Roman"/>
          <w:bCs/>
          <w:sz w:val="26"/>
          <w:szCs w:val="26"/>
        </w:rPr>
        <w:t xml:space="preserve"> году</w:t>
      </w:r>
      <w:r w:rsidRPr="0027541E">
        <w:rPr>
          <w:rFonts w:ascii="Times New Roman" w:hAnsi="Times New Roman"/>
          <w:sz w:val="26"/>
          <w:szCs w:val="26"/>
        </w:rPr>
        <w:t xml:space="preserve"> Юргинским городским судом Кемеровской области в качестве суда первой инстанции всего окончено производством - </w:t>
      </w:r>
      <w:r w:rsidR="005F47B4">
        <w:rPr>
          <w:rFonts w:ascii="Times New Roman" w:hAnsi="Times New Roman"/>
          <w:sz w:val="26"/>
          <w:szCs w:val="26"/>
        </w:rPr>
        <w:t>35</w:t>
      </w:r>
      <w:r w:rsidR="00AD5A15">
        <w:rPr>
          <w:rFonts w:ascii="Times New Roman" w:hAnsi="Times New Roman"/>
          <w:sz w:val="26"/>
          <w:szCs w:val="26"/>
        </w:rPr>
        <w:t>7</w:t>
      </w:r>
      <w:r w:rsidRPr="0027541E">
        <w:rPr>
          <w:rFonts w:ascii="Times New Roman" w:hAnsi="Times New Roman"/>
          <w:bCs/>
          <w:sz w:val="26"/>
          <w:szCs w:val="26"/>
        </w:rPr>
        <w:t xml:space="preserve"> уголовных дел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, что на </w:t>
      </w:r>
      <w:r w:rsidR="00A802A6">
        <w:rPr>
          <w:rFonts w:ascii="Times New Roman" w:hAnsi="Times New Roman"/>
          <w:bCs/>
          <w:sz w:val="26"/>
          <w:szCs w:val="26"/>
        </w:rPr>
        <w:t>95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 уголовных дел </w:t>
      </w:r>
      <w:r w:rsidR="005F47B4">
        <w:rPr>
          <w:rFonts w:ascii="Times New Roman" w:hAnsi="Times New Roman"/>
          <w:bCs/>
          <w:sz w:val="26"/>
          <w:szCs w:val="26"/>
        </w:rPr>
        <w:t>меньше</w:t>
      </w:r>
      <w:r w:rsidR="0030027F" w:rsidRPr="0027541E">
        <w:rPr>
          <w:rFonts w:ascii="Times New Roman" w:hAnsi="Times New Roman"/>
          <w:bCs/>
          <w:sz w:val="26"/>
          <w:szCs w:val="26"/>
        </w:rPr>
        <w:t>, чем за аналогичный период 202</w:t>
      </w:r>
      <w:r w:rsidR="005F47B4">
        <w:rPr>
          <w:rFonts w:ascii="Times New Roman" w:hAnsi="Times New Roman"/>
          <w:bCs/>
          <w:sz w:val="26"/>
          <w:szCs w:val="26"/>
        </w:rPr>
        <w:t>3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 года, в котором было окончено производством </w:t>
      </w:r>
      <w:r w:rsidR="002119DF" w:rsidRPr="0027541E">
        <w:rPr>
          <w:rFonts w:ascii="Times New Roman" w:hAnsi="Times New Roman"/>
          <w:sz w:val="26"/>
          <w:szCs w:val="26"/>
        </w:rPr>
        <w:t>452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 уголовных дел.</w:t>
      </w:r>
      <w:r w:rsidRPr="0027541E">
        <w:rPr>
          <w:rFonts w:ascii="Times New Roman" w:hAnsi="Times New Roman"/>
          <w:bCs/>
          <w:sz w:val="26"/>
          <w:szCs w:val="26"/>
        </w:rPr>
        <w:t xml:space="preserve"> 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bCs/>
          <w:sz w:val="26"/>
          <w:szCs w:val="26"/>
        </w:rPr>
        <w:t>Таким образом, наблюда</w:t>
      </w:r>
      <w:r w:rsidR="00EE5F10" w:rsidRPr="0027541E">
        <w:rPr>
          <w:rFonts w:ascii="Times New Roman" w:hAnsi="Times New Roman"/>
          <w:bCs/>
          <w:sz w:val="26"/>
          <w:szCs w:val="26"/>
        </w:rPr>
        <w:t>ется</w:t>
      </w:r>
      <w:r w:rsidR="00E67859" w:rsidRPr="0027541E">
        <w:rPr>
          <w:rFonts w:ascii="Times New Roman" w:hAnsi="Times New Roman"/>
          <w:bCs/>
          <w:sz w:val="26"/>
          <w:szCs w:val="26"/>
        </w:rPr>
        <w:t xml:space="preserve"> </w:t>
      </w:r>
      <w:r w:rsidR="005F47B4">
        <w:rPr>
          <w:rFonts w:ascii="Times New Roman" w:hAnsi="Times New Roman"/>
          <w:bCs/>
          <w:sz w:val="26"/>
          <w:szCs w:val="26"/>
        </w:rPr>
        <w:t>уменьшение</w:t>
      </w:r>
      <w:r w:rsidRPr="0027541E">
        <w:rPr>
          <w:rFonts w:ascii="Times New Roman" w:hAnsi="Times New Roman"/>
          <w:bCs/>
          <w:sz w:val="26"/>
          <w:szCs w:val="26"/>
        </w:rPr>
        <w:t xml:space="preserve"> количес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тва рассмотренных уголовных дел (на </w:t>
      </w:r>
      <w:r w:rsidR="000217B8">
        <w:rPr>
          <w:rFonts w:ascii="Times New Roman" w:hAnsi="Times New Roman"/>
          <w:bCs/>
          <w:sz w:val="26"/>
          <w:szCs w:val="26"/>
        </w:rPr>
        <w:t>2</w:t>
      </w:r>
      <w:r w:rsidR="00C07359">
        <w:rPr>
          <w:rFonts w:ascii="Times New Roman" w:hAnsi="Times New Roman"/>
          <w:bCs/>
          <w:sz w:val="26"/>
          <w:szCs w:val="26"/>
        </w:rPr>
        <w:t>1</w:t>
      </w:r>
      <w:r w:rsidR="005A634B">
        <w:rPr>
          <w:rFonts w:ascii="Times New Roman" w:hAnsi="Times New Roman"/>
          <w:bCs/>
          <w:sz w:val="26"/>
          <w:szCs w:val="26"/>
        </w:rPr>
        <w:t>,</w:t>
      </w:r>
      <w:r w:rsidR="00C07359">
        <w:rPr>
          <w:rFonts w:ascii="Times New Roman" w:hAnsi="Times New Roman"/>
          <w:bCs/>
          <w:sz w:val="26"/>
          <w:szCs w:val="26"/>
        </w:rPr>
        <w:t>02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% </w:t>
      </w:r>
      <w:r w:rsidR="005A634B">
        <w:rPr>
          <w:rFonts w:ascii="Times New Roman" w:hAnsi="Times New Roman"/>
          <w:bCs/>
          <w:sz w:val="26"/>
          <w:szCs w:val="26"/>
        </w:rPr>
        <w:t>меньше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 от числа рассмотренных в 202</w:t>
      </w:r>
      <w:r w:rsidR="005A634B">
        <w:rPr>
          <w:rFonts w:ascii="Times New Roman" w:hAnsi="Times New Roman"/>
          <w:bCs/>
          <w:sz w:val="26"/>
          <w:szCs w:val="26"/>
        </w:rPr>
        <w:t>3</w:t>
      </w:r>
      <w:r w:rsidR="0030027F" w:rsidRPr="0027541E">
        <w:rPr>
          <w:rFonts w:ascii="Times New Roman" w:hAnsi="Times New Roman"/>
          <w:bCs/>
          <w:sz w:val="26"/>
          <w:szCs w:val="26"/>
        </w:rPr>
        <w:t xml:space="preserve"> году).</w:t>
      </w:r>
    </w:p>
    <w:p w:rsidR="008901B1" w:rsidRPr="0027541E" w:rsidRDefault="008901B1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>Из вышеуказанного количества: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рассмотрено по существу с вынесением приговора – </w:t>
      </w:r>
      <w:r w:rsidR="005D278F">
        <w:rPr>
          <w:rFonts w:ascii="Times New Roman" w:hAnsi="Times New Roman"/>
          <w:sz w:val="26"/>
          <w:szCs w:val="26"/>
        </w:rPr>
        <w:t>296</w:t>
      </w:r>
      <w:r w:rsidRPr="0027541E">
        <w:rPr>
          <w:rFonts w:ascii="Times New Roman" w:hAnsi="Times New Roman"/>
          <w:sz w:val="26"/>
          <w:szCs w:val="26"/>
        </w:rPr>
        <w:t xml:space="preserve"> уголовных дел; 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с прекращением производства – </w:t>
      </w:r>
      <w:r w:rsidR="00D2707C">
        <w:rPr>
          <w:rFonts w:ascii="Times New Roman" w:hAnsi="Times New Roman"/>
          <w:sz w:val="26"/>
          <w:szCs w:val="26"/>
        </w:rPr>
        <w:t>40</w:t>
      </w:r>
      <w:r w:rsidR="00D413AD" w:rsidRPr="0027541E">
        <w:rPr>
          <w:rFonts w:ascii="Times New Roman" w:hAnsi="Times New Roman"/>
          <w:sz w:val="26"/>
          <w:szCs w:val="26"/>
        </w:rPr>
        <w:t xml:space="preserve"> </w:t>
      </w:r>
      <w:r w:rsidRPr="0027541E">
        <w:rPr>
          <w:rFonts w:ascii="Times New Roman" w:hAnsi="Times New Roman"/>
          <w:sz w:val="26"/>
          <w:szCs w:val="26"/>
        </w:rPr>
        <w:t xml:space="preserve">уголовных дел; 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с применением принудительных мер – </w:t>
      </w:r>
      <w:r w:rsidR="00D2707C">
        <w:rPr>
          <w:rFonts w:ascii="Times New Roman" w:hAnsi="Times New Roman"/>
          <w:sz w:val="26"/>
          <w:szCs w:val="26"/>
        </w:rPr>
        <w:t>5</w:t>
      </w:r>
      <w:r w:rsidRPr="0027541E">
        <w:rPr>
          <w:rFonts w:ascii="Times New Roman" w:hAnsi="Times New Roman"/>
          <w:sz w:val="26"/>
          <w:szCs w:val="26"/>
        </w:rPr>
        <w:t xml:space="preserve"> уголовных дел</w:t>
      </w:r>
      <w:r w:rsidR="00543207" w:rsidRPr="0027541E">
        <w:rPr>
          <w:rFonts w:ascii="Times New Roman" w:hAnsi="Times New Roman"/>
          <w:sz w:val="26"/>
          <w:szCs w:val="26"/>
        </w:rPr>
        <w:t>а</w:t>
      </w:r>
      <w:r w:rsidRPr="0027541E">
        <w:rPr>
          <w:rFonts w:ascii="Times New Roman" w:hAnsi="Times New Roman"/>
          <w:sz w:val="26"/>
          <w:szCs w:val="26"/>
        </w:rPr>
        <w:t>;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D2707C">
        <w:rPr>
          <w:rFonts w:ascii="Times New Roman" w:hAnsi="Times New Roman"/>
          <w:sz w:val="26"/>
          <w:szCs w:val="26"/>
        </w:rPr>
        <w:t>9</w:t>
      </w:r>
      <w:r w:rsidR="00543207" w:rsidRPr="0027541E">
        <w:rPr>
          <w:rFonts w:ascii="Times New Roman" w:hAnsi="Times New Roman"/>
          <w:sz w:val="26"/>
          <w:szCs w:val="26"/>
        </w:rPr>
        <w:t xml:space="preserve"> уголовных</w:t>
      </w:r>
      <w:r w:rsidR="00315DFD" w:rsidRPr="0027541E">
        <w:rPr>
          <w:rFonts w:ascii="Times New Roman" w:hAnsi="Times New Roman"/>
          <w:sz w:val="26"/>
          <w:szCs w:val="26"/>
        </w:rPr>
        <w:t xml:space="preserve"> </w:t>
      </w:r>
      <w:r w:rsidRPr="0027541E">
        <w:rPr>
          <w:rFonts w:ascii="Times New Roman" w:hAnsi="Times New Roman"/>
          <w:sz w:val="26"/>
          <w:szCs w:val="26"/>
        </w:rPr>
        <w:t>дел возвращен</w:t>
      </w:r>
      <w:r w:rsidR="004A7D17" w:rsidRPr="0027541E">
        <w:rPr>
          <w:rFonts w:ascii="Times New Roman" w:hAnsi="Times New Roman"/>
          <w:sz w:val="26"/>
          <w:szCs w:val="26"/>
        </w:rPr>
        <w:t>ы</w:t>
      </w:r>
      <w:r w:rsidRPr="0027541E">
        <w:rPr>
          <w:rFonts w:ascii="Times New Roman" w:hAnsi="Times New Roman"/>
          <w:sz w:val="26"/>
          <w:szCs w:val="26"/>
        </w:rPr>
        <w:t xml:space="preserve"> проку</w:t>
      </w:r>
      <w:r w:rsidR="00EE5F10" w:rsidRPr="0027541E">
        <w:rPr>
          <w:rFonts w:ascii="Times New Roman" w:hAnsi="Times New Roman"/>
          <w:sz w:val="26"/>
          <w:szCs w:val="26"/>
        </w:rPr>
        <w:t>рору для устранения недостатков;</w:t>
      </w:r>
      <w:proofErr w:type="gramEnd"/>
    </w:p>
    <w:p w:rsidR="00EE5F10" w:rsidRPr="0027541E" w:rsidRDefault="00EE5F10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D2707C">
        <w:rPr>
          <w:rFonts w:ascii="Times New Roman" w:hAnsi="Times New Roman"/>
          <w:sz w:val="26"/>
          <w:szCs w:val="26"/>
        </w:rPr>
        <w:t>7</w:t>
      </w:r>
      <w:r w:rsidR="00543207" w:rsidRPr="0027541E">
        <w:rPr>
          <w:rFonts w:ascii="Times New Roman" w:hAnsi="Times New Roman"/>
          <w:sz w:val="26"/>
          <w:szCs w:val="26"/>
        </w:rPr>
        <w:t xml:space="preserve"> уголовных</w:t>
      </w:r>
      <w:r w:rsidRPr="0027541E">
        <w:rPr>
          <w:rFonts w:ascii="Times New Roman" w:hAnsi="Times New Roman"/>
          <w:sz w:val="26"/>
          <w:szCs w:val="26"/>
        </w:rPr>
        <w:t xml:space="preserve"> дел переданы по подсудности.</w:t>
      </w:r>
      <w:proofErr w:type="gramEnd"/>
    </w:p>
    <w:p w:rsidR="008901B1" w:rsidRPr="0027541E" w:rsidRDefault="008901B1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Из числа </w:t>
      </w:r>
      <w:proofErr w:type="gramStart"/>
      <w:r w:rsidRPr="0027541E">
        <w:rPr>
          <w:rFonts w:ascii="Times New Roman" w:hAnsi="Times New Roman"/>
          <w:sz w:val="26"/>
          <w:szCs w:val="26"/>
        </w:rPr>
        <w:t>оконченных</w:t>
      </w:r>
      <w:proofErr w:type="gramEnd"/>
      <w:r w:rsidRPr="0027541E">
        <w:rPr>
          <w:rFonts w:ascii="Times New Roman" w:hAnsi="Times New Roman"/>
          <w:sz w:val="26"/>
          <w:szCs w:val="26"/>
        </w:rPr>
        <w:t xml:space="preserve"> за указанный период было рассмотрено:</w:t>
      </w:r>
    </w:p>
    <w:p w:rsidR="00441D5D" w:rsidRPr="0027541E" w:rsidRDefault="00EE5104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bCs/>
          <w:sz w:val="26"/>
          <w:szCs w:val="26"/>
        </w:rPr>
        <w:t xml:space="preserve">- </w:t>
      </w:r>
      <w:r w:rsidR="006F688A">
        <w:rPr>
          <w:rFonts w:ascii="Times New Roman" w:hAnsi="Times New Roman"/>
          <w:bCs/>
          <w:sz w:val="26"/>
          <w:szCs w:val="26"/>
        </w:rPr>
        <w:t>6</w:t>
      </w:r>
      <w:r w:rsidR="00441D5D" w:rsidRPr="0027541E">
        <w:rPr>
          <w:rFonts w:ascii="Times New Roman" w:hAnsi="Times New Roman"/>
          <w:bCs/>
          <w:sz w:val="26"/>
          <w:szCs w:val="26"/>
        </w:rPr>
        <w:t xml:space="preserve"> дел</w:t>
      </w:r>
      <w:r w:rsidR="00441D5D" w:rsidRPr="0027541E">
        <w:rPr>
          <w:rFonts w:ascii="Times New Roman" w:hAnsi="Times New Roman"/>
          <w:sz w:val="26"/>
          <w:szCs w:val="26"/>
        </w:rPr>
        <w:t xml:space="preserve"> (</w:t>
      </w:r>
      <w:r w:rsidR="00AD5A15">
        <w:rPr>
          <w:rFonts w:ascii="Times New Roman" w:hAnsi="Times New Roman"/>
          <w:sz w:val="26"/>
          <w:szCs w:val="26"/>
        </w:rPr>
        <w:t>1,68</w:t>
      </w:r>
      <w:r w:rsidR="00441D5D" w:rsidRPr="0027541E">
        <w:rPr>
          <w:rFonts w:ascii="Times New Roman" w:hAnsi="Times New Roman"/>
          <w:bCs/>
          <w:sz w:val="26"/>
          <w:szCs w:val="26"/>
        </w:rPr>
        <w:t>%</w:t>
      </w:r>
      <w:r w:rsidR="00441D5D" w:rsidRPr="0027541E">
        <w:rPr>
          <w:rFonts w:ascii="Times New Roman" w:hAnsi="Times New Roman"/>
          <w:sz w:val="26"/>
          <w:szCs w:val="26"/>
        </w:rPr>
        <w:t>) по обвинению в совершении убийства;</w:t>
      </w:r>
    </w:p>
    <w:p w:rsidR="0098194A" w:rsidRDefault="0098194A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9E0947">
        <w:rPr>
          <w:rFonts w:ascii="Times New Roman" w:hAnsi="Times New Roman"/>
          <w:sz w:val="26"/>
          <w:szCs w:val="26"/>
        </w:rPr>
        <w:t>23</w:t>
      </w:r>
      <w:r w:rsidRPr="0027541E">
        <w:rPr>
          <w:rFonts w:ascii="Times New Roman" w:hAnsi="Times New Roman"/>
          <w:sz w:val="26"/>
          <w:szCs w:val="26"/>
        </w:rPr>
        <w:t xml:space="preserve"> дел</w:t>
      </w:r>
      <w:r w:rsidR="00D80B3E" w:rsidRPr="0027541E">
        <w:rPr>
          <w:rFonts w:ascii="Times New Roman" w:hAnsi="Times New Roman"/>
          <w:sz w:val="26"/>
          <w:szCs w:val="26"/>
        </w:rPr>
        <w:t>а</w:t>
      </w:r>
      <w:r w:rsidRPr="0027541E">
        <w:rPr>
          <w:rFonts w:ascii="Times New Roman" w:hAnsi="Times New Roman"/>
          <w:sz w:val="26"/>
          <w:szCs w:val="26"/>
        </w:rPr>
        <w:t xml:space="preserve"> (</w:t>
      </w:r>
      <w:r w:rsidR="008642B7" w:rsidRPr="0027541E">
        <w:rPr>
          <w:rFonts w:ascii="Times New Roman" w:hAnsi="Times New Roman"/>
          <w:sz w:val="26"/>
          <w:szCs w:val="26"/>
        </w:rPr>
        <w:t>6</w:t>
      </w:r>
      <w:r w:rsidR="00080389" w:rsidRPr="0027541E">
        <w:rPr>
          <w:rFonts w:ascii="Times New Roman" w:hAnsi="Times New Roman"/>
          <w:sz w:val="26"/>
          <w:szCs w:val="26"/>
        </w:rPr>
        <w:t>,4</w:t>
      </w:r>
      <w:r w:rsidR="00867C89">
        <w:rPr>
          <w:rFonts w:ascii="Times New Roman" w:hAnsi="Times New Roman"/>
          <w:sz w:val="26"/>
          <w:szCs w:val="26"/>
        </w:rPr>
        <w:t>4</w:t>
      </w:r>
      <w:r w:rsidRPr="0027541E">
        <w:rPr>
          <w:rFonts w:ascii="Times New Roman" w:hAnsi="Times New Roman"/>
          <w:bCs/>
          <w:sz w:val="26"/>
          <w:szCs w:val="26"/>
        </w:rPr>
        <w:t>%</w:t>
      </w:r>
      <w:r w:rsidRPr="0027541E">
        <w:rPr>
          <w:rFonts w:ascii="Times New Roman" w:hAnsi="Times New Roman"/>
          <w:sz w:val="26"/>
          <w:szCs w:val="26"/>
        </w:rPr>
        <w:t>) по обвинению в совершении преступлений, связанных с умышленным причинением тяжкого либо средней тяжести вреда здоровью;</w:t>
      </w:r>
    </w:p>
    <w:p w:rsidR="00867C89" w:rsidRDefault="00867C89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- 1 </w:t>
      </w:r>
      <w:r w:rsidR="008679C6">
        <w:rPr>
          <w:rFonts w:ascii="Times New Roman" w:hAnsi="Times New Roman"/>
          <w:sz w:val="26"/>
          <w:szCs w:val="26"/>
        </w:rPr>
        <w:t xml:space="preserve">дело </w:t>
      </w:r>
      <w:r>
        <w:rPr>
          <w:rFonts w:ascii="Times New Roman" w:hAnsi="Times New Roman"/>
          <w:sz w:val="26"/>
          <w:szCs w:val="26"/>
        </w:rPr>
        <w:t>(0,28%) по обвинению в изнасиловании;</w:t>
      </w:r>
    </w:p>
    <w:p w:rsidR="00D46E9F" w:rsidRPr="0027541E" w:rsidRDefault="00D46E9F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- 5 дел</w:t>
      </w:r>
      <w:r w:rsidR="008679C6">
        <w:rPr>
          <w:rFonts w:ascii="Times New Roman" w:hAnsi="Times New Roman"/>
          <w:sz w:val="26"/>
          <w:szCs w:val="26"/>
        </w:rPr>
        <w:t xml:space="preserve"> (</w:t>
      </w:r>
      <w:r w:rsidR="00FE36C8">
        <w:rPr>
          <w:rFonts w:ascii="Times New Roman" w:hAnsi="Times New Roman"/>
          <w:sz w:val="26"/>
          <w:szCs w:val="26"/>
        </w:rPr>
        <w:t>1,4%</w:t>
      </w:r>
      <w:r w:rsidR="008679C6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по обвинению в ином</w:t>
      </w:r>
      <w:r w:rsidRPr="00D46E9F">
        <w:rPr>
          <w:rFonts w:ascii="Times New Roman" w:hAnsi="Times New Roman"/>
          <w:sz w:val="26"/>
          <w:szCs w:val="26"/>
        </w:rPr>
        <w:t xml:space="preserve"> посягательств</w:t>
      </w:r>
      <w:r>
        <w:rPr>
          <w:rFonts w:ascii="Times New Roman" w:hAnsi="Times New Roman"/>
          <w:sz w:val="26"/>
          <w:szCs w:val="26"/>
        </w:rPr>
        <w:t>е</w:t>
      </w:r>
      <w:r w:rsidRPr="00D46E9F">
        <w:rPr>
          <w:rFonts w:ascii="Times New Roman" w:hAnsi="Times New Roman"/>
          <w:sz w:val="26"/>
          <w:szCs w:val="26"/>
        </w:rPr>
        <w:t xml:space="preserve"> против половой неприкосновенности и половой свободы личности</w:t>
      </w:r>
      <w:r w:rsidR="00FE36C8">
        <w:rPr>
          <w:rFonts w:ascii="Times New Roman" w:hAnsi="Times New Roman"/>
          <w:sz w:val="26"/>
          <w:szCs w:val="26"/>
        </w:rPr>
        <w:t>;</w:t>
      </w:r>
    </w:p>
    <w:p w:rsidR="00441D5D" w:rsidRDefault="00EE5104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bCs/>
          <w:sz w:val="26"/>
          <w:szCs w:val="26"/>
        </w:rPr>
        <w:t xml:space="preserve">- </w:t>
      </w:r>
      <w:r w:rsidR="00080389" w:rsidRPr="0027541E">
        <w:rPr>
          <w:rFonts w:ascii="Times New Roman" w:hAnsi="Times New Roman"/>
          <w:bCs/>
          <w:sz w:val="26"/>
          <w:szCs w:val="26"/>
        </w:rPr>
        <w:t>1</w:t>
      </w:r>
      <w:r w:rsidR="00EA1A69">
        <w:rPr>
          <w:rFonts w:ascii="Times New Roman" w:hAnsi="Times New Roman"/>
          <w:bCs/>
          <w:sz w:val="26"/>
          <w:szCs w:val="26"/>
        </w:rPr>
        <w:t>41</w:t>
      </w:r>
      <w:r w:rsidR="00441D5D" w:rsidRPr="0027541E">
        <w:rPr>
          <w:rFonts w:ascii="Times New Roman" w:hAnsi="Times New Roman"/>
          <w:bCs/>
          <w:sz w:val="26"/>
          <w:szCs w:val="26"/>
        </w:rPr>
        <w:t xml:space="preserve"> дел</w:t>
      </w:r>
      <w:r w:rsidR="00EA1A69">
        <w:rPr>
          <w:rFonts w:ascii="Times New Roman" w:hAnsi="Times New Roman"/>
          <w:bCs/>
          <w:sz w:val="26"/>
          <w:szCs w:val="26"/>
        </w:rPr>
        <w:t>о</w:t>
      </w:r>
      <w:r w:rsidR="00441D5D" w:rsidRPr="0027541E">
        <w:rPr>
          <w:rFonts w:ascii="Times New Roman" w:hAnsi="Times New Roman"/>
          <w:sz w:val="26"/>
          <w:szCs w:val="26"/>
        </w:rPr>
        <w:t xml:space="preserve"> (</w:t>
      </w:r>
      <w:r w:rsidR="00EA1A69">
        <w:rPr>
          <w:rFonts w:ascii="Times New Roman" w:hAnsi="Times New Roman"/>
          <w:sz w:val="26"/>
          <w:szCs w:val="26"/>
        </w:rPr>
        <w:t>39,5</w:t>
      </w:r>
      <w:r w:rsidR="00441D5D" w:rsidRPr="0027541E">
        <w:rPr>
          <w:rFonts w:ascii="Times New Roman" w:hAnsi="Times New Roman"/>
          <w:bCs/>
          <w:sz w:val="26"/>
          <w:szCs w:val="26"/>
        </w:rPr>
        <w:t>%</w:t>
      </w:r>
      <w:r w:rsidR="00441D5D" w:rsidRPr="0027541E">
        <w:rPr>
          <w:rFonts w:ascii="Times New Roman" w:hAnsi="Times New Roman"/>
          <w:sz w:val="26"/>
          <w:szCs w:val="26"/>
        </w:rPr>
        <w:t>) по обвинению в совершении преступлений против собственности (ст.ст. 158, 159, 161, 162, 163, 166 УК РФ);</w:t>
      </w:r>
    </w:p>
    <w:p w:rsidR="003030ED" w:rsidRDefault="003030E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- 12 дел (3,36%) по</w:t>
      </w:r>
      <w:r w:rsidR="004F7727">
        <w:rPr>
          <w:rFonts w:ascii="Times New Roman" w:hAnsi="Times New Roman"/>
          <w:sz w:val="26"/>
          <w:szCs w:val="26"/>
        </w:rPr>
        <w:t xml:space="preserve"> обвинению</w:t>
      </w:r>
      <w:r w:rsidRPr="003030ED">
        <w:rPr>
          <w:rFonts w:ascii="Times New Roman" w:hAnsi="Times New Roman"/>
          <w:sz w:val="26"/>
          <w:szCs w:val="26"/>
        </w:rPr>
        <w:t xml:space="preserve"> в сфере экономической деятельности</w:t>
      </w:r>
      <w:r>
        <w:rPr>
          <w:rFonts w:ascii="Times New Roman" w:hAnsi="Times New Roman"/>
          <w:sz w:val="26"/>
          <w:szCs w:val="26"/>
        </w:rPr>
        <w:t>;</w:t>
      </w:r>
    </w:p>
    <w:p w:rsidR="00470544" w:rsidRDefault="004F7727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- 7 дел (1,96%) </w:t>
      </w:r>
      <w:r w:rsidR="00470544" w:rsidRPr="0027541E">
        <w:rPr>
          <w:rFonts w:ascii="Times New Roman" w:hAnsi="Times New Roman"/>
          <w:sz w:val="26"/>
          <w:szCs w:val="26"/>
        </w:rPr>
        <w:t>по обвинению в совершении преступлений, связанных с незаконными действиями с оружием;</w:t>
      </w:r>
    </w:p>
    <w:p w:rsidR="00441D5D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bCs/>
          <w:sz w:val="26"/>
          <w:szCs w:val="26"/>
        </w:rPr>
        <w:t xml:space="preserve">- </w:t>
      </w:r>
      <w:r w:rsidR="00770E50">
        <w:rPr>
          <w:rFonts w:ascii="Times New Roman" w:hAnsi="Times New Roman"/>
          <w:bCs/>
          <w:sz w:val="26"/>
          <w:szCs w:val="26"/>
        </w:rPr>
        <w:t>20</w:t>
      </w:r>
      <w:r w:rsidRPr="0027541E">
        <w:rPr>
          <w:rFonts w:ascii="Times New Roman" w:hAnsi="Times New Roman"/>
          <w:bCs/>
          <w:sz w:val="26"/>
          <w:szCs w:val="26"/>
        </w:rPr>
        <w:t xml:space="preserve"> дел</w:t>
      </w:r>
      <w:r w:rsidRPr="0027541E">
        <w:rPr>
          <w:rFonts w:ascii="Times New Roman" w:hAnsi="Times New Roman"/>
          <w:sz w:val="26"/>
          <w:szCs w:val="26"/>
        </w:rPr>
        <w:t xml:space="preserve"> (</w:t>
      </w:r>
      <w:r w:rsidR="00770E50">
        <w:rPr>
          <w:rFonts w:ascii="Times New Roman" w:hAnsi="Times New Roman"/>
          <w:sz w:val="26"/>
          <w:szCs w:val="26"/>
        </w:rPr>
        <w:t>5,6</w:t>
      </w:r>
      <w:r w:rsidRPr="0027541E">
        <w:rPr>
          <w:rFonts w:ascii="Times New Roman" w:hAnsi="Times New Roman"/>
          <w:bCs/>
          <w:sz w:val="26"/>
          <w:szCs w:val="26"/>
        </w:rPr>
        <w:t xml:space="preserve"> %</w:t>
      </w:r>
      <w:r w:rsidRPr="0027541E">
        <w:rPr>
          <w:rFonts w:ascii="Times New Roman" w:hAnsi="Times New Roman"/>
          <w:sz w:val="26"/>
          <w:szCs w:val="26"/>
        </w:rPr>
        <w:t>) по обвинению в совершении преступлений, связанных с незаконным оборотом наркотических</w:t>
      </w:r>
      <w:r w:rsidR="00EE5F10" w:rsidRPr="0027541E">
        <w:rPr>
          <w:rFonts w:ascii="Times New Roman" w:hAnsi="Times New Roman"/>
          <w:sz w:val="26"/>
          <w:szCs w:val="26"/>
        </w:rPr>
        <w:t xml:space="preserve"> средств и психотропных веществ;</w:t>
      </w:r>
    </w:p>
    <w:p w:rsidR="00DF1D5A" w:rsidRPr="0027541E" w:rsidRDefault="00DF1D5A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- 1 дело (0,28%) по обвинению </w:t>
      </w:r>
      <w:r w:rsidR="00470544">
        <w:rPr>
          <w:rFonts w:ascii="Times New Roman" w:hAnsi="Times New Roman"/>
          <w:sz w:val="26"/>
          <w:szCs w:val="26"/>
        </w:rPr>
        <w:t>в сфере э</w:t>
      </w:r>
      <w:r w:rsidRPr="00DF1D5A">
        <w:rPr>
          <w:rFonts w:ascii="Times New Roman" w:hAnsi="Times New Roman"/>
          <w:sz w:val="26"/>
          <w:szCs w:val="26"/>
        </w:rPr>
        <w:t>кологически</w:t>
      </w:r>
      <w:r w:rsidR="00470544">
        <w:rPr>
          <w:rFonts w:ascii="Times New Roman" w:hAnsi="Times New Roman"/>
          <w:sz w:val="26"/>
          <w:szCs w:val="26"/>
        </w:rPr>
        <w:t>х</w:t>
      </w:r>
      <w:r w:rsidRPr="00DF1D5A">
        <w:rPr>
          <w:rFonts w:ascii="Times New Roman" w:hAnsi="Times New Roman"/>
          <w:sz w:val="26"/>
          <w:szCs w:val="26"/>
        </w:rPr>
        <w:t xml:space="preserve"> преступлени</w:t>
      </w:r>
      <w:r w:rsidR="00470544">
        <w:rPr>
          <w:rFonts w:ascii="Times New Roman" w:hAnsi="Times New Roman"/>
          <w:sz w:val="26"/>
          <w:szCs w:val="26"/>
        </w:rPr>
        <w:t>й;</w:t>
      </w:r>
    </w:p>
    <w:p w:rsidR="00EE5F10" w:rsidRDefault="00EE5F10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815382">
        <w:rPr>
          <w:rFonts w:ascii="Times New Roman" w:hAnsi="Times New Roman"/>
          <w:sz w:val="26"/>
          <w:szCs w:val="26"/>
        </w:rPr>
        <w:t>31</w:t>
      </w:r>
      <w:r w:rsidRPr="0027541E">
        <w:rPr>
          <w:rFonts w:ascii="Times New Roman" w:hAnsi="Times New Roman"/>
          <w:sz w:val="26"/>
          <w:szCs w:val="26"/>
        </w:rPr>
        <w:t xml:space="preserve"> дел</w:t>
      </w:r>
      <w:r w:rsidR="00815382">
        <w:rPr>
          <w:rFonts w:ascii="Times New Roman" w:hAnsi="Times New Roman"/>
          <w:sz w:val="26"/>
          <w:szCs w:val="26"/>
        </w:rPr>
        <w:t>о</w:t>
      </w:r>
      <w:r w:rsidRPr="0027541E">
        <w:rPr>
          <w:rFonts w:ascii="Times New Roman" w:hAnsi="Times New Roman"/>
          <w:sz w:val="26"/>
          <w:szCs w:val="26"/>
        </w:rPr>
        <w:t xml:space="preserve"> (</w:t>
      </w:r>
      <w:r w:rsidR="006C56BB">
        <w:rPr>
          <w:rFonts w:ascii="Times New Roman" w:hAnsi="Times New Roman"/>
          <w:sz w:val="26"/>
          <w:szCs w:val="26"/>
        </w:rPr>
        <w:t>8,68</w:t>
      </w:r>
      <w:r w:rsidRPr="0027541E">
        <w:rPr>
          <w:rFonts w:ascii="Times New Roman" w:hAnsi="Times New Roman"/>
          <w:sz w:val="26"/>
          <w:szCs w:val="26"/>
        </w:rPr>
        <w:t>%) по обвинению в совершении преступлений, связанных с нарушение правил безопасности движения и эксплуатации транспорта;</w:t>
      </w:r>
    </w:p>
    <w:p w:rsidR="00256ABE" w:rsidRDefault="0098194A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597B6E">
        <w:rPr>
          <w:rFonts w:ascii="Times New Roman" w:hAnsi="Times New Roman"/>
          <w:sz w:val="26"/>
          <w:szCs w:val="26"/>
        </w:rPr>
        <w:t>2</w:t>
      </w:r>
      <w:r w:rsidRPr="0027541E">
        <w:rPr>
          <w:rFonts w:ascii="Times New Roman" w:hAnsi="Times New Roman"/>
          <w:sz w:val="26"/>
          <w:szCs w:val="26"/>
        </w:rPr>
        <w:t xml:space="preserve"> дел</w:t>
      </w:r>
      <w:r w:rsidR="00A80DFF">
        <w:rPr>
          <w:rFonts w:ascii="Times New Roman" w:hAnsi="Times New Roman"/>
          <w:sz w:val="26"/>
          <w:szCs w:val="26"/>
        </w:rPr>
        <w:t>а</w:t>
      </w:r>
      <w:r w:rsidRPr="0027541E">
        <w:rPr>
          <w:rFonts w:ascii="Times New Roman" w:hAnsi="Times New Roman"/>
          <w:sz w:val="26"/>
          <w:szCs w:val="26"/>
        </w:rPr>
        <w:t xml:space="preserve"> (</w:t>
      </w:r>
      <w:r w:rsidR="00417171">
        <w:rPr>
          <w:rFonts w:ascii="Times New Roman" w:hAnsi="Times New Roman"/>
          <w:sz w:val="26"/>
          <w:szCs w:val="26"/>
        </w:rPr>
        <w:t>0,</w:t>
      </w:r>
      <w:r w:rsidR="00597B6E">
        <w:rPr>
          <w:rFonts w:ascii="Times New Roman" w:hAnsi="Times New Roman"/>
          <w:sz w:val="26"/>
          <w:szCs w:val="26"/>
        </w:rPr>
        <w:t>56</w:t>
      </w:r>
      <w:r w:rsidRPr="0027541E">
        <w:rPr>
          <w:rFonts w:ascii="Times New Roman" w:hAnsi="Times New Roman"/>
          <w:sz w:val="26"/>
          <w:szCs w:val="26"/>
        </w:rPr>
        <w:t xml:space="preserve">%) по обвинению </w:t>
      </w:r>
      <w:r w:rsidR="00256ABE">
        <w:rPr>
          <w:rFonts w:ascii="Times New Roman" w:hAnsi="Times New Roman"/>
          <w:sz w:val="26"/>
          <w:szCs w:val="26"/>
        </w:rPr>
        <w:t>в совершении преступлений, в виде получения взятки;</w:t>
      </w:r>
    </w:p>
    <w:p w:rsidR="0098194A" w:rsidRPr="0027541E" w:rsidRDefault="00702133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- 97 дел (27,17%) по обвинению </w:t>
      </w:r>
      <w:r w:rsidR="0098194A" w:rsidRPr="0027541E">
        <w:rPr>
          <w:rFonts w:ascii="Times New Roman" w:hAnsi="Times New Roman"/>
          <w:sz w:val="26"/>
          <w:szCs w:val="26"/>
        </w:rPr>
        <w:t>в совершении прочих преступлений</w:t>
      </w:r>
      <w:r w:rsidR="00FA01EB" w:rsidRPr="0027541E">
        <w:rPr>
          <w:rFonts w:ascii="Times New Roman" w:hAnsi="Times New Roman"/>
          <w:sz w:val="26"/>
          <w:szCs w:val="26"/>
        </w:rPr>
        <w:t>;</w:t>
      </w:r>
    </w:p>
    <w:p w:rsidR="00FA01EB" w:rsidRPr="0027541E" w:rsidRDefault="00FA01EB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97711E" w:rsidRPr="0027541E">
        <w:rPr>
          <w:rFonts w:ascii="Times New Roman" w:hAnsi="Times New Roman"/>
          <w:sz w:val="26"/>
          <w:szCs w:val="26"/>
        </w:rPr>
        <w:t>10 дел (</w:t>
      </w:r>
      <w:r w:rsidR="009E6F79">
        <w:rPr>
          <w:rFonts w:ascii="Times New Roman" w:hAnsi="Times New Roman"/>
          <w:sz w:val="26"/>
          <w:szCs w:val="26"/>
        </w:rPr>
        <w:t>2,8</w:t>
      </w:r>
      <w:r w:rsidR="0097711E" w:rsidRPr="0027541E">
        <w:rPr>
          <w:rFonts w:ascii="Times New Roman" w:hAnsi="Times New Roman"/>
          <w:sz w:val="26"/>
          <w:szCs w:val="26"/>
        </w:rPr>
        <w:t xml:space="preserve">%) </w:t>
      </w:r>
      <w:r w:rsidRPr="0027541E">
        <w:rPr>
          <w:rFonts w:ascii="Times New Roman" w:hAnsi="Times New Roman"/>
          <w:sz w:val="26"/>
          <w:szCs w:val="26"/>
        </w:rPr>
        <w:t>по обвинению</w:t>
      </w:r>
      <w:r w:rsidR="0097711E" w:rsidRPr="0027541E">
        <w:rPr>
          <w:rFonts w:ascii="Times New Roman" w:hAnsi="Times New Roman"/>
          <w:sz w:val="26"/>
          <w:szCs w:val="26"/>
        </w:rPr>
        <w:t xml:space="preserve"> за совершение преступления против лиц, осуществляющих правосудие и предварительное расследование, других представителей власти;</w:t>
      </w:r>
    </w:p>
    <w:p w:rsidR="0097711E" w:rsidRPr="0027541E" w:rsidRDefault="0097711E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</w:t>
      </w:r>
      <w:r w:rsidR="009E6F79">
        <w:rPr>
          <w:rFonts w:ascii="Times New Roman" w:hAnsi="Times New Roman"/>
          <w:sz w:val="26"/>
          <w:szCs w:val="26"/>
        </w:rPr>
        <w:t>1</w:t>
      </w:r>
      <w:r w:rsidR="00AC7124">
        <w:rPr>
          <w:rFonts w:ascii="Times New Roman" w:hAnsi="Times New Roman"/>
          <w:sz w:val="26"/>
          <w:szCs w:val="26"/>
        </w:rPr>
        <w:t xml:space="preserve"> дело</w:t>
      </w:r>
      <w:r w:rsidR="008A1E69" w:rsidRPr="0027541E">
        <w:rPr>
          <w:rFonts w:ascii="Times New Roman" w:hAnsi="Times New Roman"/>
          <w:sz w:val="26"/>
          <w:szCs w:val="26"/>
        </w:rPr>
        <w:t xml:space="preserve"> (0,</w:t>
      </w:r>
      <w:r w:rsidR="009E6F79">
        <w:rPr>
          <w:rFonts w:ascii="Times New Roman" w:hAnsi="Times New Roman"/>
          <w:sz w:val="26"/>
          <w:szCs w:val="26"/>
        </w:rPr>
        <w:t>28</w:t>
      </w:r>
      <w:r w:rsidR="008A1E69" w:rsidRPr="0027541E">
        <w:rPr>
          <w:rFonts w:ascii="Times New Roman" w:hAnsi="Times New Roman"/>
          <w:sz w:val="26"/>
          <w:szCs w:val="26"/>
        </w:rPr>
        <w:t xml:space="preserve">%) </w:t>
      </w:r>
      <w:r w:rsidRPr="0027541E">
        <w:rPr>
          <w:rFonts w:ascii="Times New Roman" w:hAnsi="Times New Roman"/>
          <w:sz w:val="26"/>
          <w:szCs w:val="26"/>
        </w:rPr>
        <w:t>по обвинению других преступлени</w:t>
      </w:r>
      <w:r w:rsidR="008A1E69" w:rsidRPr="0027541E">
        <w:rPr>
          <w:rFonts w:ascii="Times New Roman" w:hAnsi="Times New Roman"/>
          <w:sz w:val="26"/>
          <w:szCs w:val="26"/>
        </w:rPr>
        <w:t>й</w:t>
      </w:r>
      <w:r w:rsidRPr="0027541E">
        <w:rPr>
          <w:rFonts w:ascii="Times New Roman" w:hAnsi="Times New Roman"/>
          <w:sz w:val="26"/>
          <w:szCs w:val="26"/>
        </w:rPr>
        <w:t xml:space="preserve"> против интересов службы в органах власти и местного самоуправления.</w:t>
      </w:r>
    </w:p>
    <w:p w:rsidR="00242F03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С применением особого порядка судебного разбирательства при согласии обвиняемого с предъявленным обвинением рассмотрено </w:t>
      </w:r>
      <w:r w:rsidR="00990764">
        <w:rPr>
          <w:rFonts w:ascii="Times New Roman" w:hAnsi="Times New Roman"/>
          <w:sz w:val="26"/>
          <w:szCs w:val="26"/>
        </w:rPr>
        <w:t>112</w:t>
      </w:r>
      <w:r w:rsidRPr="0027541E">
        <w:rPr>
          <w:rFonts w:ascii="Times New Roman" w:hAnsi="Times New Roman"/>
          <w:bCs/>
          <w:sz w:val="26"/>
          <w:szCs w:val="26"/>
        </w:rPr>
        <w:t xml:space="preserve"> дел</w:t>
      </w:r>
      <w:r w:rsidRPr="0027541E">
        <w:rPr>
          <w:rFonts w:ascii="Times New Roman" w:hAnsi="Times New Roman"/>
          <w:sz w:val="26"/>
          <w:szCs w:val="26"/>
        </w:rPr>
        <w:t>, что составляет</w:t>
      </w:r>
      <w:r w:rsidR="00D413AD" w:rsidRPr="0027541E">
        <w:rPr>
          <w:rFonts w:ascii="Times New Roman" w:hAnsi="Times New Roman"/>
          <w:sz w:val="26"/>
          <w:szCs w:val="26"/>
        </w:rPr>
        <w:t xml:space="preserve"> </w:t>
      </w:r>
      <w:r w:rsidR="00990764">
        <w:rPr>
          <w:rFonts w:ascii="Times New Roman" w:hAnsi="Times New Roman"/>
          <w:bCs/>
          <w:sz w:val="26"/>
          <w:szCs w:val="26"/>
        </w:rPr>
        <w:t>31,37</w:t>
      </w:r>
      <w:r w:rsidRPr="0027541E">
        <w:rPr>
          <w:rFonts w:ascii="Times New Roman" w:hAnsi="Times New Roman"/>
          <w:bCs/>
          <w:sz w:val="26"/>
          <w:szCs w:val="26"/>
        </w:rPr>
        <w:t>%</w:t>
      </w:r>
      <w:r w:rsidRPr="0027541E">
        <w:rPr>
          <w:rFonts w:ascii="Times New Roman" w:hAnsi="Times New Roman"/>
          <w:sz w:val="26"/>
          <w:szCs w:val="26"/>
        </w:rPr>
        <w:t xml:space="preserve"> от общего числа оконченных судом дел</w:t>
      </w:r>
      <w:r w:rsidR="00242F03" w:rsidRPr="0027541E">
        <w:rPr>
          <w:rFonts w:ascii="Times New Roman" w:hAnsi="Times New Roman"/>
          <w:sz w:val="26"/>
          <w:szCs w:val="26"/>
        </w:rPr>
        <w:t>.</w:t>
      </w:r>
    </w:p>
    <w:p w:rsidR="008901B1" w:rsidRPr="0027541E" w:rsidRDefault="008901B1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41D5D" w:rsidRPr="00373A6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3A6E">
        <w:rPr>
          <w:rFonts w:ascii="Times New Roman" w:hAnsi="Times New Roman"/>
          <w:sz w:val="26"/>
          <w:szCs w:val="26"/>
        </w:rPr>
        <w:t>Данные о назначенных судом наказаниях за совершённые преступления выглядят следующим образом: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наказание в виде лишения свободы на определенный срок назначено – </w:t>
      </w:r>
      <w:r w:rsidR="00F02E62">
        <w:rPr>
          <w:rFonts w:ascii="Times New Roman" w:hAnsi="Times New Roman"/>
          <w:sz w:val="26"/>
          <w:szCs w:val="26"/>
        </w:rPr>
        <w:t>96</w:t>
      </w:r>
      <w:r w:rsidR="00D413AD" w:rsidRPr="0027541E">
        <w:rPr>
          <w:rFonts w:ascii="Times New Roman" w:hAnsi="Times New Roman"/>
          <w:sz w:val="26"/>
          <w:szCs w:val="26"/>
        </w:rPr>
        <w:t xml:space="preserve"> </w:t>
      </w:r>
      <w:r w:rsidRPr="0027541E">
        <w:rPr>
          <w:rFonts w:ascii="Times New Roman" w:hAnsi="Times New Roman"/>
          <w:bCs/>
          <w:sz w:val="26"/>
          <w:szCs w:val="26"/>
        </w:rPr>
        <w:t>лиц</w:t>
      </w:r>
      <w:r w:rsidR="008419F2" w:rsidRPr="0027541E">
        <w:rPr>
          <w:rFonts w:ascii="Times New Roman" w:hAnsi="Times New Roman"/>
          <w:bCs/>
          <w:sz w:val="26"/>
          <w:szCs w:val="26"/>
        </w:rPr>
        <w:t>ам</w:t>
      </w:r>
      <w:r w:rsidRPr="0027541E">
        <w:rPr>
          <w:rFonts w:ascii="Times New Roman" w:hAnsi="Times New Roman"/>
          <w:sz w:val="26"/>
          <w:szCs w:val="26"/>
        </w:rPr>
        <w:t>;</w:t>
      </w:r>
    </w:p>
    <w:p w:rsidR="00441D5D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наказание в виде ограничения свободы – </w:t>
      </w:r>
      <w:r w:rsidR="00F02E62">
        <w:rPr>
          <w:rFonts w:ascii="Times New Roman" w:hAnsi="Times New Roman"/>
          <w:sz w:val="26"/>
          <w:szCs w:val="26"/>
        </w:rPr>
        <w:t>9</w:t>
      </w:r>
      <w:r w:rsidRPr="0027541E">
        <w:rPr>
          <w:rFonts w:ascii="Times New Roman" w:hAnsi="Times New Roman"/>
          <w:bCs/>
          <w:sz w:val="26"/>
          <w:szCs w:val="26"/>
        </w:rPr>
        <w:t xml:space="preserve"> лицам;</w:t>
      </w:r>
    </w:p>
    <w:p w:rsidR="00814C92" w:rsidRPr="0027541E" w:rsidRDefault="00814C92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 наказание в виде принудительных работ – 12 лицам;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bCs/>
          <w:sz w:val="26"/>
          <w:szCs w:val="26"/>
        </w:rPr>
        <w:t xml:space="preserve">- наказание в виде обязательных работ – </w:t>
      </w:r>
      <w:r w:rsidR="00814C92">
        <w:rPr>
          <w:rFonts w:ascii="Times New Roman" w:hAnsi="Times New Roman"/>
          <w:bCs/>
          <w:sz w:val="26"/>
          <w:szCs w:val="26"/>
        </w:rPr>
        <w:t>29</w:t>
      </w:r>
      <w:r w:rsidRPr="0027541E">
        <w:rPr>
          <w:rFonts w:ascii="Times New Roman" w:hAnsi="Times New Roman"/>
          <w:bCs/>
          <w:sz w:val="26"/>
          <w:szCs w:val="26"/>
        </w:rPr>
        <w:t xml:space="preserve"> лицам;</w:t>
      </w:r>
    </w:p>
    <w:p w:rsidR="008419F2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>- наказание в виде исправительных работ –</w:t>
      </w:r>
      <w:r w:rsidR="004267CF" w:rsidRPr="0027541E">
        <w:rPr>
          <w:rFonts w:ascii="Times New Roman" w:hAnsi="Times New Roman"/>
          <w:sz w:val="26"/>
          <w:szCs w:val="26"/>
        </w:rPr>
        <w:t xml:space="preserve"> </w:t>
      </w:r>
      <w:r w:rsidR="00814C92">
        <w:rPr>
          <w:rFonts w:ascii="Times New Roman" w:hAnsi="Times New Roman"/>
          <w:sz w:val="26"/>
          <w:szCs w:val="26"/>
        </w:rPr>
        <w:t>33</w:t>
      </w:r>
      <w:r w:rsidR="008419F2" w:rsidRPr="0027541E">
        <w:rPr>
          <w:rFonts w:ascii="Times New Roman" w:hAnsi="Times New Roman"/>
          <w:sz w:val="26"/>
          <w:szCs w:val="26"/>
        </w:rPr>
        <w:t xml:space="preserve"> лицам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наказание в виде штрафа – </w:t>
      </w:r>
      <w:r w:rsidR="00814C92">
        <w:rPr>
          <w:rFonts w:ascii="Times New Roman" w:hAnsi="Times New Roman"/>
          <w:sz w:val="26"/>
          <w:szCs w:val="26"/>
        </w:rPr>
        <w:t>7</w:t>
      </w:r>
      <w:r w:rsidRPr="0027541E">
        <w:rPr>
          <w:rFonts w:ascii="Times New Roman" w:hAnsi="Times New Roman"/>
          <w:bCs/>
          <w:sz w:val="26"/>
          <w:szCs w:val="26"/>
        </w:rPr>
        <w:t xml:space="preserve"> лиц</w:t>
      </w:r>
      <w:r w:rsidR="006E3D46" w:rsidRPr="0027541E">
        <w:rPr>
          <w:rFonts w:ascii="Times New Roman" w:hAnsi="Times New Roman"/>
          <w:bCs/>
          <w:sz w:val="26"/>
          <w:szCs w:val="26"/>
        </w:rPr>
        <w:t>ам</w:t>
      </w:r>
      <w:r w:rsidRPr="0027541E">
        <w:rPr>
          <w:rFonts w:ascii="Times New Roman" w:hAnsi="Times New Roman"/>
          <w:sz w:val="26"/>
          <w:szCs w:val="26"/>
        </w:rPr>
        <w:t>;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условное осуждение в виде лишения свободы назначено – </w:t>
      </w:r>
      <w:r w:rsidR="001904E3">
        <w:rPr>
          <w:rFonts w:ascii="Times New Roman" w:hAnsi="Times New Roman"/>
          <w:sz w:val="26"/>
          <w:szCs w:val="26"/>
        </w:rPr>
        <w:t>98</w:t>
      </w:r>
      <w:r w:rsidR="007323EE" w:rsidRPr="0027541E">
        <w:rPr>
          <w:rFonts w:ascii="Times New Roman" w:hAnsi="Times New Roman"/>
          <w:bCs/>
          <w:sz w:val="26"/>
          <w:szCs w:val="26"/>
        </w:rPr>
        <w:t xml:space="preserve"> лицам;</w:t>
      </w:r>
    </w:p>
    <w:p w:rsidR="008901B1" w:rsidRPr="0027541E" w:rsidRDefault="007323EE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27541E">
        <w:rPr>
          <w:rFonts w:ascii="Times New Roman" w:hAnsi="Times New Roman"/>
          <w:bCs/>
          <w:sz w:val="26"/>
          <w:szCs w:val="26"/>
        </w:rPr>
        <w:t>- условное осуждение к иным мерам –</w:t>
      </w:r>
      <w:r w:rsidR="006E3D46" w:rsidRPr="0027541E">
        <w:rPr>
          <w:rFonts w:ascii="Times New Roman" w:hAnsi="Times New Roman"/>
          <w:bCs/>
          <w:sz w:val="26"/>
          <w:szCs w:val="26"/>
        </w:rPr>
        <w:t>2</w:t>
      </w:r>
      <w:r w:rsidR="001904E3">
        <w:rPr>
          <w:rFonts w:ascii="Times New Roman" w:hAnsi="Times New Roman"/>
          <w:bCs/>
          <w:sz w:val="26"/>
          <w:szCs w:val="26"/>
        </w:rPr>
        <w:t>9</w:t>
      </w:r>
      <w:r w:rsidR="008419F2" w:rsidRPr="0027541E">
        <w:rPr>
          <w:rFonts w:ascii="Times New Roman" w:hAnsi="Times New Roman"/>
          <w:bCs/>
          <w:sz w:val="26"/>
          <w:szCs w:val="26"/>
        </w:rPr>
        <w:t xml:space="preserve"> лицам.</w:t>
      </w:r>
    </w:p>
    <w:p w:rsidR="008419F2" w:rsidRPr="0027541E" w:rsidRDefault="008419F2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</w:p>
    <w:p w:rsidR="00FF2E8B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>Также</w:t>
      </w:r>
      <w:r w:rsidR="00036FFF" w:rsidRPr="0027541E">
        <w:rPr>
          <w:rFonts w:ascii="Times New Roman" w:hAnsi="Times New Roman"/>
          <w:sz w:val="26"/>
          <w:szCs w:val="26"/>
        </w:rPr>
        <w:t xml:space="preserve"> Юргинским городским судом в 202</w:t>
      </w:r>
      <w:r w:rsidR="001904E3">
        <w:rPr>
          <w:rFonts w:ascii="Times New Roman" w:hAnsi="Times New Roman"/>
          <w:sz w:val="26"/>
          <w:szCs w:val="26"/>
        </w:rPr>
        <w:t>4</w:t>
      </w:r>
      <w:r w:rsidRPr="0027541E">
        <w:rPr>
          <w:rFonts w:ascii="Times New Roman" w:hAnsi="Times New Roman"/>
          <w:sz w:val="26"/>
          <w:szCs w:val="26"/>
        </w:rPr>
        <w:t xml:space="preserve"> году рассмотрено </w:t>
      </w:r>
      <w:r w:rsidR="00CF238B">
        <w:rPr>
          <w:rFonts w:ascii="Times New Roman" w:hAnsi="Times New Roman"/>
          <w:sz w:val="26"/>
          <w:szCs w:val="26"/>
        </w:rPr>
        <w:t>863</w:t>
      </w:r>
      <w:r w:rsidR="008419F2" w:rsidRPr="0027541E">
        <w:rPr>
          <w:rFonts w:ascii="Times New Roman" w:hAnsi="Times New Roman"/>
          <w:sz w:val="26"/>
          <w:szCs w:val="26"/>
        </w:rPr>
        <w:t xml:space="preserve"> </w:t>
      </w:r>
      <w:r w:rsidRPr="0027541E">
        <w:rPr>
          <w:rFonts w:ascii="Times New Roman" w:hAnsi="Times New Roman"/>
          <w:sz w:val="26"/>
          <w:szCs w:val="26"/>
        </w:rPr>
        <w:t>материал</w:t>
      </w:r>
      <w:r w:rsidR="00BE5DC3" w:rsidRPr="0027541E">
        <w:rPr>
          <w:rFonts w:ascii="Times New Roman" w:hAnsi="Times New Roman"/>
          <w:sz w:val="26"/>
          <w:szCs w:val="26"/>
        </w:rPr>
        <w:t>а</w:t>
      </w:r>
      <w:r w:rsidRPr="0027541E">
        <w:rPr>
          <w:rFonts w:ascii="Times New Roman" w:hAnsi="Times New Roman"/>
          <w:sz w:val="26"/>
          <w:szCs w:val="26"/>
        </w:rPr>
        <w:t xml:space="preserve"> </w:t>
      </w:r>
      <w:r w:rsidR="00011E73" w:rsidRPr="0027541E">
        <w:rPr>
          <w:rFonts w:ascii="Times New Roman" w:hAnsi="Times New Roman"/>
          <w:sz w:val="26"/>
          <w:szCs w:val="26"/>
        </w:rPr>
        <w:t xml:space="preserve">(из них </w:t>
      </w:r>
      <w:r w:rsidR="006F3E01">
        <w:rPr>
          <w:rFonts w:ascii="Times New Roman" w:hAnsi="Times New Roman"/>
          <w:sz w:val="26"/>
          <w:szCs w:val="26"/>
        </w:rPr>
        <w:t>470</w:t>
      </w:r>
      <w:r w:rsidR="00011E73" w:rsidRPr="0027541E">
        <w:rPr>
          <w:rFonts w:ascii="Times New Roman" w:hAnsi="Times New Roman"/>
          <w:sz w:val="26"/>
          <w:szCs w:val="26"/>
        </w:rPr>
        <w:t xml:space="preserve"> с удовлетворением требований) </w:t>
      </w:r>
      <w:r w:rsidRPr="0027541E">
        <w:rPr>
          <w:rFonts w:ascii="Times New Roman" w:hAnsi="Times New Roman"/>
          <w:sz w:val="26"/>
          <w:szCs w:val="26"/>
        </w:rPr>
        <w:t>по предста</w:t>
      </w:r>
      <w:r w:rsidR="0030027F" w:rsidRPr="0027541E">
        <w:rPr>
          <w:rFonts w:ascii="Times New Roman" w:hAnsi="Times New Roman"/>
          <w:sz w:val="26"/>
          <w:szCs w:val="26"/>
        </w:rPr>
        <w:t xml:space="preserve">влениям, ходатайствам и жалобам, (на </w:t>
      </w:r>
      <w:r w:rsidR="006F3E01">
        <w:rPr>
          <w:rFonts w:ascii="Times New Roman" w:hAnsi="Times New Roman"/>
          <w:sz w:val="26"/>
          <w:szCs w:val="26"/>
        </w:rPr>
        <w:t>414</w:t>
      </w:r>
      <w:r w:rsidR="0030027F" w:rsidRPr="0027541E">
        <w:rPr>
          <w:rFonts w:ascii="Times New Roman" w:hAnsi="Times New Roman"/>
          <w:sz w:val="26"/>
          <w:szCs w:val="26"/>
        </w:rPr>
        <w:t xml:space="preserve"> (</w:t>
      </w:r>
      <w:r w:rsidR="007D625D">
        <w:rPr>
          <w:rFonts w:ascii="Times New Roman" w:hAnsi="Times New Roman"/>
          <w:sz w:val="26"/>
          <w:szCs w:val="26"/>
        </w:rPr>
        <w:t>32,42</w:t>
      </w:r>
      <w:r w:rsidR="0030027F" w:rsidRPr="0027541E">
        <w:rPr>
          <w:rFonts w:ascii="Times New Roman" w:hAnsi="Times New Roman"/>
          <w:sz w:val="26"/>
          <w:szCs w:val="26"/>
        </w:rPr>
        <w:t xml:space="preserve">%) </w:t>
      </w:r>
      <w:r w:rsidR="00FB5136">
        <w:rPr>
          <w:rFonts w:ascii="Times New Roman" w:hAnsi="Times New Roman"/>
          <w:sz w:val="26"/>
          <w:szCs w:val="26"/>
        </w:rPr>
        <w:t>меньше</w:t>
      </w:r>
      <w:r w:rsidR="0030027F" w:rsidRPr="0027541E">
        <w:rPr>
          <w:rFonts w:ascii="Times New Roman" w:hAnsi="Times New Roman"/>
          <w:sz w:val="26"/>
          <w:szCs w:val="26"/>
        </w:rPr>
        <w:t>, чем за аналогичный период 202</w:t>
      </w:r>
      <w:r w:rsidR="006F3E01">
        <w:rPr>
          <w:rFonts w:ascii="Times New Roman" w:hAnsi="Times New Roman"/>
          <w:sz w:val="26"/>
          <w:szCs w:val="26"/>
        </w:rPr>
        <w:t>3</w:t>
      </w:r>
      <w:r w:rsidR="0030027F" w:rsidRPr="0027541E">
        <w:rPr>
          <w:rFonts w:ascii="Times New Roman" w:hAnsi="Times New Roman"/>
          <w:sz w:val="26"/>
          <w:szCs w:val="26"/>
        </w:rPr>
        <w:t xml:space="preserve"> года)</w:t>
      </w:r>
      <w:r w:rsidR="00FF2E8B" w:rsidRPr="0027541E">
        <w:rPr>
          <w:rFonts w:ascii="Times New Roman" w:hAnsi="Times New Roman"/>
          <w:sz w:val="26"/>
          <w:szCs w:val="26"/>
        </w:rPr>
        <w:t>.</w:t>
      </w:r>
      <w:r w:rsidRPr="0027541E">
        <w:rPr>
          <w:rFonts w:ascii="Times New Roman" w:hAnsi="Times New Roman"/>
          <w:sz w:val="26"/>
          <w:szCs w:val="26"/>
        </w:rPr>
        <w:t xml:space="preserve"> </w:t>
      </w:r>
      <w:r w:rsidR="00FF2E8B" w:rsidRPr="0027541E">
        <w:rPr>
          <w:rFonts w:ascii="Times New Roman" w:hAnsi="Times New Roman"/>
          <w:sz w:val="26"/>
          <w:szCs w:val="26"/>
        </w:rPr>
        <w:t>В 202</w:t>
      </w:r>
      <w:r w:rsidR="006F3E01">
        <w:rPr>
          <w:rFonts w:ascii="Times New Roman" w:hAnsi="Times New Roman"/>
          <w:sz w:val="26"/>
          <w:szCs w:val="26"/>
        </w:rPr>
        <w:t>3</w:t>
      </w:r>
      <w:r w:rsidR="00FF2E8B" w:rsidRPr="0027541E">
        <w:rPr>
          <w:rFonts w:ascii="Times New Roman" w:hAnsi="Times New Roman"/>
          <w:sz w:val="26"/>
          <w:szCs w:val="26"/>
        </w:rPr>
        <w:t xml:space="preserve"> году </w:t>
      </w:r>
      <w:r w:rsidR="00E97A17" w:rsidRPr="0027541E">
        <w:rPr>
          <w:rFonts w:ascii="Times New Roman" w:hAnsi="Times New Roman"/>
          <w:sz w:val="26"/>
          <w:szCs w:val="26"/>
        </w:rPr>
        <w:t xml:space="preserve">рассмотрено </w:t>
      </w:r>
      <w:r w:rsidR="008419F2" w:rsidRPr="0027541E">
        <w:rPr>
          <w:rFonts w:ascii="Times New Roman" w:hAnsi="Times New Roman"/>
          <w:bCs/>
          <w:sz w:val="26"/>
          <w:szCs w:val="26"/>
        </w:rPr>
        <w:t>1</w:t>
      </w:r>
      <w:r w:rsidR="002812AF">
        <w:rPr>
          <w:rFonts w:ascii="Times New Roman" w:hAnsi="Times New Roman"/>
          <w:bCs/>
          <w:sz w:val="26"/>
          <w:szCs w:val="26"/>
        </w:rPr>
        <w:t>277</w:t>
      </w:r>
      <w:r w:rsidR="008419F2" w:rsidRPr="0027541E">
        <w:rPr>
          <w:rFonts w:ascii="Times New Roman" w:hAnsi="Times New Roman"/>
          <w:bCs/>
          <w:sz w:val="26"/>
          <w:szCs w:val="26"/>
        </w:rPr>
        <w:t xml:space="preserve"> </w:t>
      </w:r>
      <w:r w:rsidR="00FF2E8B" w:rsidRPr="0027541E">
        <w:rPr>
          <w:rFonts w:ascii="Times New Roman" w:hAnsi="Times New Roman"/>
          <w:sz w:val="26"/>
          <w:szCs w:val="26"/>
        </w:rPr>
        <w:t>материалов</w:t>
      </w:r>
      <w:r w:rsidR="0030027F" w:rsidRPr="0027541E">
        <w:rPr>
          <w:rFonts w:ascii="Times New Roman" w:hAnsi="Times New Roman"/>
          <w:sz w:val="26"/>
          <w:szCs w:val="26"/>
        </w:rPr>
        <w:t>.</w:t>
      </w:r>
    </w:p>
    <w:p w:rsidR="00441D5D" w:rsidRPr="0027541E" w:rsidRDefault="00011E73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>из них</w:t>
      </w:r>
      <w:r w:rsidR="00441D5D" w:rsidRPr="0027541E">
        <w:rPr>
          <w:rFonts w:ascii="Times New Roman" w:hAnsi="Times New Roman"/>
          <w:sz w:val="26"/>
          <w:szCs w:val="26"/>
        </w:rPr>
        <w:t>:</w:t>
      </w:r>
    </w:p>
    <w:p w:rsidR="009E7CA6" w:rsidRPr="0027541E" w:rsidRDefault="009E7CA6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об освобождении от наказания или о смягчении наказания вследствие издания уголовного закона, имеющего обратную силу – в отношении </w:t>
      </w:r>
      <w:r w:rsidR="00A6156F">
        <w:rPr>
          <w:rFonts w:ascii="Times New Roman" w:hAnsi="Times New Roman"/>
          <w:sz w:val="26"/>
          <w:szCs w:val="26"/>
        </w:rPr>
        <w:t>35</w:t>
      </w:r>
      <w:r w:rsidRPr="0027541E">
        <w:rPr>
          <w:rFonts w:ascii="Times New Roman" w:hAnsi="Times New Roman"/>
          <w:sz w:val="26"/>
          <w:szCs w:val="26"/>
        </w:rPr>
        <w:t xml:space="preserve"> лиц (удовлетворено – </w:t>
      </w:r>
      <w:r w:rsidR="00A6156F">
        <w:rPr>
          <w:rFonts w:ascii="Times New Roman" w:hAnsi="Times New Roman"/>
          <w:sz w:val="26"/>
          <w:szCs w:val="26"/>
        </w:rPr>
        <w:t>0</w:t>
      </w:r>
      <w:r w:rsidRPr="0027541E">
        <w:rPr>
          <w:rFonts w:ascii="Times New Roman" w:hAnsi="Times New Roman"/>
          <w:sz w:val="26"/>
          <w:szCs w:val="26"/>
        </w:rPr>
        <w:t>);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об условно-досрочном освобождении – в отношении </w:t>
      </w:r>
      <w:r w:rsidR="00337186">
        <w:rPr>
          <w:rFonts w:ascii="Times New Roman" w:hAnsi="Times New Roman"/>
          <w:sz w:val="26"/>
          <w:szCs w:val="26"/>
        </w:rPr>
        <w:t>12</w:t>
      </w:r>
      <w:r w:rsidRPr="0027541E">
        <w:rPr>
          <w:rFonts w:ascii="Times New Roman" w:hAnsi="Times New Roman"/>
          <w:sz w:val="26"/>
          <w:szCs w:val="26"/>
        </w:rPr>
        <w:t xml:space="preserve"> лиц (удовлетворено – </w:t>
      </w:r>
      <w:r w:rsidR="00337186">
        <w:rPr>
          <w:rFonts w:ascii="Times New Roman" w:hAnsi="Times New Roman"/>
          <w:sz w:val="26"/>
          <w:szCs w:val="26"/>
        </w:rPr>
        <w:t>0</w:t>
      </w:r>
      <w:r w:rsidRPr="0027541E">
        <w:rPr>
          <w:rFonts w:ascii="Times New Roman" w:hAnsi="Times New Roman"/>
          <w:sz w:val="26"/>
          <w:szCs w:val="26"/>
        </w:rPr>
        <w:t>);</w:t>
      </w:r>
    </w:p>
    <w:p w:rsidR="00441D5D" w:rsidRPr="0027541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о замене неотбытого срока лишения свободы более мягким </w:t>
      </w:r>
      <w:r w:rsidR="00C34592" w:rsidRPr="0027541E">
        <w:rPr>
          <w:rFonts w:ascii="Times New Roman" w:hAnsi="Times New Roman"/>
          <w:sz w:val="26"/>
          <w:szCs w:val="26"/>
        </w:rPr>
        <w:t xml:space="preserve">видом наказания – в отношении </w:t>
      </w:r>
      <w:r w:rsidR="00337186">
        <w:rPr>
          <w:rFonts w:ascii="Times New Roman" w:hAnsi="Times New Roman"/>
          <w:sz w:val="26"/>
          <w:szCs w:val="26"/>
        </w:rPr>
        <w:t>55</w:t>
      </w:r>
      <w:r w:rsidR="00632B2B" w:rsidRPr="0027541E">
        <w:rPr>
          <w:rFonts w:ascii="Times New Roman" w:hAnsi="Times New Roman"/>
          <w:sz w:val="26"/>
          <w:szCs w:val="26"/>
        </w:rPr>
        <w:t xml:space="preserve"> лиц (удовлетворено -</w:t>
      </w:r>
      <w:r w:rsidR="00FD0BE6" w:rsidRPr="0027541E">
        <w:rPr>
          <w:rFonts w:ascii="Times New Roman" w:hAnsi="Times New Roman"/>
          <w:sz w:val="26"/>
          <w:szCs w:val="26"/>
        </w:rPr>
        <w:t xml:space="preserve"> </w:t>
      </w:r>
      <w:r w:rsidR="00337186">
        <w:rPr>
          <w:rFonts w:ascii="Times New Roman" w:hAnsi="Times New Roman"/>
          <w:sz w:val="26"/>
          <w:szCs w:val="26"/>
        </w:rPr>
        <w:t>22</w:t>
      </w:r>
      <w:r w:rsidRPr="0027541E">
        <w:rPr>
          <w:rFonts w:ascii="Times New Roman" w:hAnsi="Times New Roman"/>
          <w:sz w:val="26"/>
          <w:szCs w:val="26"/>
        </w:rPr>
        <w:t>);</w:t>
      </w:r>
    </w:p>
    <w:p w:rsidR="00980A88" w:rsidRPr="0027541E" w:rsidRDefault="00980A88" w:rsidP="00980A88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</w:t>
      </w:r>
      <w:r w:rsidRPr="00D90972">
        <w:rPr>
          <w:rFonts w:ascii="Times New Roman" w:hAnsi="Times New Roman"/>
          <w:sz w:val="26"/>
          <w:szCs w:val="26"/>
        </w:rPr>
        <w:t>б отмене условного осуждения до истечения испытательного срока и снятии судимости</w:t>
      </w:r>
      <w:r>
        <w:rPr>
          <w:rFonts w:ascii="Times New Roman" w:hAnsi="Times New Roman"/>
          <w:sz w:val="26"/>
          <w:szCs w:val="26"/>
        </w:rPr>
        <w:t xml:space="preserve"> – в отношении 27 лиц (удовлетворено - 20)</w:t>
      </w:r>
      <w:r w:rsidR="005B40BC">
        <w:rPr>
          <w:rFonts w:ascii="Times New Roman" w:hAnsi="Times New Roman"/>
          <w:sz w:val="26"/>
          <w:szCs w:val="26"/>
        </w:rPr>
        <w:t>;</w:t>
      </w:r>
    </w:p>
    <w:p w:rsidR="00980A88" w:rsidRPr="0027541E" w:rsidRDefault="00980A88" w:rsidP="00980A88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- о продлении срока условного осуждения – в отношении </w:t>
      </w:r>
      <w:r>
        <w:rPr>
          <w:rFonts w:ascii="Times New Roman" w:hAnsi="Times New Roman"/>
          <w:sz w:val="26"/>
          <w:szCs w:val="26"/>
        </w:rPr>
        <w:t>53</w:t>
      </w:r>
      <w:r w:rsidRPr="0027541E">
        <w:rPr>
          <w:rFonts w:ascii="Times New Roman" w:hAnsi="Times New Roman"/>
          <w:sz w:val="26"/>
          <w:szCs w:val="26"/>
        </w:rPr>
        <w:t xml:space="preserve"> лиц (удовлетворено - </w:t>
      </w:r>
      <w:r>
        <w:rPr>
          <w:rFonts w:ascii="Times New Roman" w:hAnsi="Times New Roman"/>
          <w:sz w:val="26"/>
          <w:szCs w:val="26"/>
        </w:rPr>
        <w:t>46</w:t>
      </w:r>
      <w:r w:rsidRPr="0027541E">
        <w:rPr>
          <w:rFonts w:ascii="Times New Roman" w:hAnsi="Times New Roman"/>
          <w:sz w:val="26"/>
          <w:szCs w:val="26"/>
        </w:rPr>
        <w:t>);</w:t>
      </w:r>
    </w:p>
    <w:p w:rsidR="00980A88" w:rsidRDefault="00980A88" w:rsidP="00980A88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об отмене условного осуждения в связи с неисполнением возложенных обязанностей – в отношении </w:t>
      </w:r>
      <w:r>
        <w:rPr>
          <w:rFonts w:ascii="Times New Roman" w:hAnsi="Times New Roman"/>
          <w:sz w:val="27"/>
          <w:szCs w:val="27"/>
        </w:rPr>
        <w:t>31</w:t>
      </w:r>
      <w:r w:rsidRPr="0038597E">
        <w:rPr>
          <w:rFonts w:ascii="Times New Roman" w:hAnsi="Times New Roman"/>
          <w:sz w:val="27"/>
          <w:szCs w:val="27"/>
        </w:rPr>
        <w:t xml:space="preserve"> лиц</w:t>
      </w:r>
      <w:r w:rsidR="005B40BC">
        <w:rPr>
          <w:rFonts w:ascii="Times New Roman" w:hAnsi="Times New Roman"/>
          <w:sz w:val="27"/>
          <w:szCs w:val="27"/>
        </w:rPr>
        <w:t>а</w:t>
      </w:r>
      <w:r w:rsidRPr="0038597E">
        <w:rPr>
          <w:rFonts w:ascii="Times New Roman" w:hAnsi="Times New Roman"/>
          <w:sz w:val="27"/>
          <w:szCs w:val="27"/>
        </w:rPr>
        <w:t xml:space="preserve"> (удовлетворено - 3);</w:t>
      </w:r>
    </w:p>
    <w:p w:rsidR="00980A88" w:rsidRPr="0038597E" w:rsidRDefault="00980A88" w:rsidP="00980A88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о</w:t>
      </w:r>
      <w:r w:rsidRPr="005D0451">
        <w:rPr>
          <w:rFonts w:ascii="Times New Roman" w:hAnsi="Times New Roman"/>
          <w:sz w:val="27"/>
          <w:szCs w:val="27"/>
        </w:rPr>
        <w:t>б отмене либо о дополнении возложенных на осужденного обязанностей в соответствии со ст. 73 УК РФ</w:t>
      </w:r>
      <w:r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 xml:space="preserve">– в отношении </w:t>
      </w:r>
      <w:r>
        <w:rPr>
          <w:rFonts w:ascii="Times New Roman" w:hAnsi="Times New Roman"/>
          <w:sz w:val="27"/>
          <w:szCs w:val="27"/>
        </w:rPr>
        <w:t>5 лиц</w:t>
      </w:r>
      <w:r w:rsidRPr="0038597E">
        <w:rPr>
          <w:rFonts w:ascii="Times New Roman" w:hAnsi="Times New Roman"/>
          <w:sz w:val="27"/>
          <w:szCs w:val="27"/>
        </w:rPr>
        <w:t xml:space="preserve"> (удовлетворено – </w:t>
      </w:r>
      <w:r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980A88" w:rsidRDefault="00980A88" w:rsidP="00980A88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об отмене частично либо о дополнении установленных осужденному к наказанию в виде ограничения свободы ограничений – в отношении </w:t>
      </w:r>
      <w:r>
        <w:rPr>
          <w:rFonts w:ascii="Times New Roman" w:hAnsi="Times New Roman"/>
          <w:sz w:val="27"/>
          <w:szCs w:val="27"/>
        </w:rPr>
        <w:t>3 лиц</w:t>
      </w:r>
      <w:r w:rsidRPr="0038597E">
        <w:rPr>
          <w:rFonts w:ascii="Times New Roman" w:hAnsi="Times New Roman"/>
          <w:sz w:val="27"/>
          <w:szCs w:val="27"/>
        </w:rPr>
        <w:t xml:space="preserve"> (удовлетворено – </w:t>
      </w:r>
      <w:r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E84206" w:rsidRPr="0038597E" w:rsidRDefault="00E84206" w:rsidP="00E84206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о</w:t>
      </w:r>
      <w:r w:rsidRPr="00E54C9B">
        <w:rPr>
          <w:rFonts w:ascii="Times New Roman" w:hAnsi="Times New Roman"/>
          <w:sz w:val="27"/>
          <w:szCs w:val="27"/>
        </w:rPr>
        <w:t xml:space="preserve"> зачете времени содержания под стражей, а также времени пребывания в лечебном учреждении в соответствии со ст.  72, 103 и 104 УК РФ</w:t>
      </w:r>
      <w:r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 xml:space="preserve">– в отношении </w:t>
      </w:r>
      <w:r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- </w:t>
      </w:r>
      <w:r>
        <w:rPr>
          <w:rFonts w:ascii="Times New Roman" w:hAnsi="Times New Roman"/>
          <w:sz w:val="27"/>
          <w:szCs w:val="27"/>
        </w:rPr>
        <w:t>1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E84206" w:rsidRPr="0038597E" w:rsidRDefault="00E84206" w:rsidP="00E84206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об отсрочке исполнения приговора в связи с болезнью осужденного, тяжкими последствиями и другими исключительными обстоятельствами</w:t>
      </w:r>
      <w:r>
        <w:rPr>
          <w:rFonts w:ascii="Times New Roman" w:hAnsi="Times New Roman"/>
          <w:sz w:val="27"/>
          <w:szCs w:val="27"/>
        </w:rPr>
        <w:t xml:space="preserve"> –</w:t>
      </w:r>
      <w:r w:rsidRPr="0038597E">
        <w:rPr>
          <w:rFonts w:ascii="Times New Roman" w:hAnsi="Times New Roman"/>
          <w:sz w:val="27"/>
          <w:szCs w:val="27"/>
        </w:rPr>
        <w:t xml:space="preserve"> в отношении </w:t>
      </w:r>
      <w:r>
        <w:rPr>
          <w:rFonts w:ascii="Times New Roman" w:hAnsi="Times New Roman"/>
          <w:sz w:val="27"/>
          <w:szCs w:val="27"/>
        </w:rPr>
        <w:t>2 лиц</w:t>
      </w:r>
      <w:r w:rsidRPr="0038597E">
        <w:rPr>
          <w:rFonts w:ascii="Times New Roman" w:hAnsi="Times New Roman"/>
          <w:sz w:val="27"/>
          <w:szCs w:val="27"/>
        </w:rPr>
        <w:t xml:space="preserve"> (удовлетворено – 0);</w:t>
      </w:r>
    </w:p>
    <w:p w:rsidR="00E84206" w:rsidRPr="0038597E" w:rsidRDefault="00E84206" w:rsidP="00E84206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>
        <w:rPr>
          <w:rFonts w:ascii="Times New Roman" w:hAnsi="Times New Roman"/>
          <w:sz w:val="27"/>
          <w:szCs w:val="27"/>
        </w:rPr>
        <w:t xml:space="preserve">о назначении, </w:t>
      </w:r>
      <w:r w:rsidRPr="0038597E">
        <w:rPr>
          <w:rFonts w:ascii="Times New Roman" w:hAnsi="Times New Roman"/>
          <w:sz w:val="27"/>
          <w:szCs w:val="27"/>
        </w:rPr>
        <w:t>прекращении, изменении или продлении применения принудительной меры медицинского характера</w:t>
      </w:r>
      <w:r>
        <w:rPr>
          <w:rFonts w:ascii="Times New Roman" w:hAnsi="Times New Roman"/>
          <w:sz w:val="27"/>
          <w:szCs w:val="27"/>
        </w:rPr>
        <w:t xml:space="preserve"> –</w:t>
      </w:r>
      <w:r w:rsidRPr="0038597E">
        <w:rPr>
          <w:rFonts w:ascii="Times New Roman" w:hAnsi="Times New Roman"/>
          <w:sz w:val="27"/>
          <w:szCs w:val="27"/>
        </w:rPr>
        <w:t xml:space="preserve"> в отношении </w:t>
      </w:r>
      <w:r>
        <w:rPr>
          <w:rFonts w:ascii="Times New Roman" w:hAnsi="Times New Roman"/>
          <w:sz w:val="27"/>
          <w:szCs w:val="27"/>
        </w:rPr>
        <w:t>10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7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3526A" w:rsidRPr="0038597E" w:rsidRDefault="00F3526A" w:rsidP="00F3526A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об избрании меры пресечения в виде заключение под стражу – в отношении </w:t>
      </w:r>
      <w:r>
        <w:rPr>
          <w:rFonts w:ascii="Times New Roman" w:hAnsi="Times New Roman"/>
          <w:sz w:val="27"/>
          <w:szCs w:val="27"/>
        </w:rPr>
        <w:t>33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19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3526A" w:rsidRPr="0038597E" w:rsidRDefault="00F3526A" w:rsidP="00F3526A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об избрании меры пресечения в виде домашнего ареста – в отношении </w:t>
      </w:r>
      <w:r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3526A" w:rsidRPr="0038597E" w:rsidRDefault="00F3526A" w:rsidP="00F3526A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 продлении срока содержания под стражей – в отношении </w:t>
      </w:r>
      <w:r>
        <w:rPr>
          <w:rFonts w:ascii="Times New Roman" w:hAnsi="Times New Roman"/>
          <w:sz w:val="27"/>
          <w:szCs w:val="27"/>
        </w:rPr>
        <w:t>93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93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3526A" w:rsidRPr="0038597E" w:rsidRDefault="00F3526A" w:rsidP="00F3526A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 продлении срока содержания домашнего ареста – в отношении </w:t>
      </w:r>
      <w:r>
        <w:rPr>
          <w:rFonts w:ascii="Times New Roman" w:hAnsi="Times New Roman"/>
          <w:sz w:val="27"/>
          <w:szCs w:val="27"/>
        </w:rPr>
        <w:t>3 лиц</w:t>
      </w:r>
      <w:r w:rsidRPr="0038597E">
        <w:rPr>
          <w:rFonts w:ascii="Times New Roman" w:hAnsi="Times New Roman"/>
          <w:sz w:val="27"/>
          <w:szCs w:val="27"/>
        </w:rPr>
        <w:t xml:space="preserve"> (удовлетворено – </w:t>
      </w:r>
      <w:r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>).</w:t>
      </w:r>
    </w:p>
    <w:p w:rsidR="00F3526A" w:rsidRDefault="00F3526A" w:rsidP="00F3526A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о помещении подозреваемого, обвиняемого, не находящегося под стражей, в медицинский или психиатрический стационар для производства экспертизы – в отношении 2 лиц (удовлетворено – 2);</w:t>
      </w:r>
    </w:p>
    <w:p w:rsidR="0002400D" w:rsidRPr="0038597E" w:rsidRDefault="0002400D" w:rsidP="0002400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о</w:t>
      </w:r>
      <w:r w:rsidRPr="006C6900">
        <w:rPr>
          <w:rFonts w:ascii="Times New Roman" w:hAnsi="Times New Roman"/>
          <w:sz w:val="27"/>
          <w:szCs w:val="27"/>
        </w:rPr>
        <w:t xml:space="preserve"> замене обязательных работ лишением свободы</w:t>
      </w:r>
      <w:r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 xml:space="preserve">– в отношении </w:t>
      </w:r>
      <w:r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2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02400D" w:rsidRPr="0038597E" w:rsidRDefault="0002400D" w:rsidP="0002400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о замене исправительных работ лишением свободы – в отношении 1</w:t>
      </w:r>
      <w:r>
        <w:rPr>
          <w:rFonts w:ascii="Times New Roman" w:hAnsi="Times New Roman"/>
          <w:sz w:val="27"/>
          <w:szCs w:val="27"/>
        </w:rPr>
        <w:t>9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6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02400D" w:rsidRPr="0038597E" w:rsidRDefault="0002400D" w:rsidP="0002400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lastRenderedPageBreak/>
        <w:t xml:space="preserve">- об изменении вида исправительного учреждения назначенного по приговору – в отношении </w:t>
      </w:r>
      <w:r>
        <w:rPr>
          <w:rFonts w:ascii="Times New Roman" w:hAnsi="Times New Roman"/>
          <w:sz w:val="27"/>
          <w:szCs w:val="27"/>
        </w:rPr>
        <w:t>72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52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02400D" w:rsidRDefault="0002400D" w:rsidP="0002400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об освобождении от наказания в связи с болезнью осужденного – в отношении </w:t>
      </w:r>
      <w:r>
        <w:rPr>
          <w:rFonts w:ascii="Times New Roman" w:hAnsi="Times New Roman"/>
          <w:sz w:val="27"/>
          <w:szCs w:val="27"/>
        </w:rPr>
        <w:t>35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</w:t>
      </w:r>
      <w:r>
        <w:rPr>
          <w:rFonts w:ascii="Times New Roman" w:hAnsi="Times New Roman"/>
          <w:sz w:val="27"/>
          <w:szCs w:val="27"/>
        </w:rPr>
        <w:t>6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02400D" w:rsidRPr="0038597E" w:rsidRDefault="0002400D" w:rsidP="0002400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 снятии судимости – в отношении </w:t>
      </w:r>
      <w:r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0);</w:t>
      </w:r>
    </w:p>
    <w:p w:rsidR="00FE7DEF" w:rsidRPr="0038597E" w:rsidRDefault="00FE7DEF" w:rsidP="00FE7DEF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>
        <w:rPr>
          <w:rFonts w:ascii="Times New Roman" w:hAnsi="Times New Roman"/>
          <w:sz w:val="27"/>
          <w:szCs w:val="27"/>
        </w:rPr>
        <w:t>о</w:t>
      </w:r>
      <w:r w:rsidRPr="001A5EF5">
        <w:rPr>
          <w:rFonts w:ascii="Times New Roman" w:hAnsi="Times New Roman"/>
          <w:sz w:val="27"/>
          <w:szCs w:val="27"/>
        </w:rPr>
        <w:t xml:space="preserve"> заключении под стражу осужденного к лишению свободы, уклоняющегося от прибытия в колонию-поселение для отбывания наказания</w:t>
      </w:r>
      <w:r w:rsidRPr="0038597E">
        <w:rPr>
          <w:rFonts w:ascii="Times New Roman" w:hAnsi="Times New Roman"/>
          <w:sz w:val="27"/>
          <w:szCs w:val="27"/>
        </w:rPr>
        <w:t xml:space="preserve"> – в отношении 1 лица (удовлетворено –1);</w:t>
      </w:r>
    </w:p>
    <w:p w:rsidR="00FE7DEF" w:rsidRDefault="00FE7DEF" w:rsidP="00FE7DEF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о замене наказания в виде лишения свободы принудительными работами – в отношении 9</w:t>
      </w:r>
      <w:r>
        <w:rPr>
          <w:rFonts w:ascii="Times New Roman" w:hAnsi="Times New Roman"/>
          <w:sz w:val="27"/>
          <w:szCs w:val="27"/>
        </w:rPr>
        <w:t>0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4</w:t>
      </w:r>
      <w:r>
        <w:rPr>
          <w:rFonts w:ascii="Times New Roman" w:hAnsi="Times New Roman"/>
          <w:sz w:val="27"/>
          <w:szCs w:val="27"/>
        </w:rPr>
        <w:t>8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E7DEF" w:rsidRPr="0038597E" w:rsidRDefault="00FE7DEF" w:rsidP="00FE7DEF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 заключении под стражу осужденного, скрывшегося в целях уклонения от отбывания наказания не связанного с лишением свободы – в отношении </w:t>
      </w:r>
      <w:r>
        <w:rPr>
          <w:rFonts w:ascii="Times New Roman" w:hAnsi="Times New Roman"/>
          <w:sz w:val="27"/>
          <w:szCs w:val="27"/>
        </w:rPr>
        <w:t xml:space="preserve">4 лиц </w:t>
      </w:r>
      <w:r w:rsidRPr="0038597E">
        <w:rPr>
          <w:rFonts w:ascii="Times New Roman" w:hAnsi="Times New Roman"/>
          <w:sz w:val="27"/>
          <w:szCs w:val="27"/>
        </w:rPr>
        <w:t>(удовлетворено –</w:t>
      </w:r>
      <w:r>
        <w:rPr>
          <w:rFonts w:ascii="Times New Roman" w:hAnsi="Times New Roman"/>
          <w:sz w:val="27"/>
          <w:szCs w:val="27"/>
        </w:rPr>
        <w:t>0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E7DEF" w:rsidRDefault="00FE7DEF" w:rsidP="00FE7DEF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о разъяснении сомнений и неясностей, возникающих при исполнении приговора – в отношении 3</w:t>
      </w:r>
      <w:r>
        <w:rPr>
          <w:rFonts w:ascii="Times New Roman" w:hAnsi="Times New Roman"/>
          <w:sz w:val="27"/>
          <w:szCs w:val="27"/>
        </w:rPr>
        <w:t>9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1</w:t>
      </w:r>
      <w:r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FE7DEF" w:rsidRDefault="00FE7DEF" w:rsidP="00FE7DEF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иные в порядке исполнения приговоров и иные в порядке уголовного судопроизводства – в отношении </w:t>
      </w:r>
      <w:r>
        <w:rPr>
          <w:rFonts w:ascii="Times New Roman" w:hAnsi="Times New Roman"/>
          <w:sz w:val="27"/>
          <w:szCs w:val="27"/>
        </w:rPr>
        <w:t>27</w:t>
      </w:r>
      <w:r w:rsidRPr="0038597E">
        <w:rPr>
          <w:rFonts w:ascii="Times New Roman" w:hAnsi="Times New Roman"/>
          <w:sz w:val="27"/>
          <w:szCs w:val="27"/>
        </w:rPr>
        <w:t xml:space="preserve"> лиц (удовлетворено – 1</w:t>
      </w:r>
      <w:r>
        <w:rPr>
          <w:rFonts w:ascii="Times New Roman" w:hAnsi="Times New Roman"/>
          <w:sz w:val="27"/>
          <w:szCs w:val="27"/>
        </w:rPr>
        <w:t>2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441D5D" w:rsidRPr="00D71D7D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71D7D">
        <w:rPr>
          <w:rFonts w:ascii="Times New Roman" w:hAnsi="Times New Roman"/>
          <w:sz w:val="27"/>
          <w:szCs w:val="27"/>
        </w:rPr>
        <w:t xml:space="preserve">- о замене штрафа иными видами наказаний, не связанными с лишением свободы – в отношении </w:t>
      </w:r>
      <w:r w:rsidR="00337186" w:rsidRPr="00D71D7D">
        <w:rPr>
          <w:rFonts w:ascii="Times New Roman" w:hAnsi="Times New Roman"/>
          <w:sz w:val="27"/>
          <w:szCs w:val="27"/>
        </w:rPr>
        <w:t>1</w:t>
      </w:r>
      <w:r w:rsidRPr="00D71D7D">
        <w:rPr>
          <w:rFonts w:ascii="Times New Roman" w:hAnsi="Times New Roman"/>
          <w:sz w:val="27"/>
          <w:szCs w:val="27"/>
        </w:rPr>
        <w:t xml:space="preserve"> лиц</w:t>
      </w:r>
      <w:r w:rsidR="0083140A">
        <w:rPr>
          <w:rFonts w:ascii="Times New Roman" w:hAnsi="Times New Roman"/>
          <w:sz w:val="27"/>
          <w:szCs w:val="27"/>
        </w:rPr>
        <w:t>а</w:t>
      </w:r>
      <w:r w:rsidR="00632B2B" w:rsidRPr="00D71D7D">
        <w:rPr>
          <w:rFonts w:ascii="Times New Roman" w:hAnsi="Times New Roman"/>
          <w:sz w:val="27"/>
          <w:szCs w:val="27"/>
        </w:rPr>
        <w:t xml:space="preserve"> (удовлетворено – </w:t>
      </w:r>
      <w:r w:rsidR="00337186" w:rsidRPr="00D71D7D">
        <w:rPr>
          <w:rFonts w:ascii="Times New Roman" w:hAnsi="Times New Roman"/>
          <w:sz w:val="27"/>
          <w:szCs w:val="27"/>
        </w:rPr>
        <w:t>0</w:t>
      </w:r>
      <w:r w:rsidR="00632B2B" w:rsidRPr="00D71D7D">
        <w:rPr>
          <w:rFonts w:ascii="Times New Roman" w:hAnsi="Times New Roman"/>
          <w:sz w:val="27"/>
          <w:szCs w:val="27"/>
        </w:rPr>
        <w:t>)</w:t>
      </w:r>
      <w:r w:rsidRPr="00D71D7D">
        <w:rPr>
          <w:rFonts w:ascii="Times New Roman" w:hAnsi="Times New Roman"/>
          <w:sz w:val="27"/>
          <w:szCs w:val="27"/>
        </w:rPr>
        <w:t>;</w:t>
      </w:r>
    </w:p>
    <w:p w:rsidR="005F2362" w:rsidRDefault="005F2362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 производстве следственных действий – в отношении </w:t>
      </w:r>
      <w:r w:rsidR="00CD700B" w:rsidRPr="0038597E">
        <w:rPr>
          <w:rFonts w:ascii="Times New Roman" w:hAnsi="Times New Roman"/>
          <w:sz w:val="27"/>
          <w:szCs w:val="27"/>
        </w:rPr>
        <w:t>1</w:t>
      </w:r>
      <w:r w:rsidR="00904563">
        <w:rPr>
          <w:rFonts w:ascii="Times New Roman" w:hAnsi="Times New Roman"/>
          <w:sz w:val="27"/>
          <w:szCs w:val="27"/>
        </w:rPr>
        <w:t>21</w:t>
      </w:r>
      <w:r w:rsidRPr="0038597E">
        <w:rPr>
          <w:rFonts w:ascii="Times New Roman" w:hAnsi="Times New Roman"/>
          <w:sz w:val="27"/>
          <w:szCs w:val="27"/>
        </w:rPr>
        <w:t xml:space="preserve"> лиц</w:t>
      </w:r>
      <w:r w:rsidR="00904563">
        <w:rPr>
          <w:rFonts w:ascii="Times New Roman" w:hAnsi="Times New Roman"/>
          <w:sz w:val="27"/>
          <w:szCs w:val="27"/>
        </w:rPr>
        <w:t>а</w:t>
      </w:r>
      <w:r w:rsidRPr="0038597E">
        <w:rPr>
          <w:rFonts w:ascii="Times New Roman" w:hAnsi="Times New Roman"/>
          <w:sz w:val="27"/>
          <w:szCs w:val="27"/>
        </w:rPr>
        <w:t xml:space="preserve"> (удовлетворено – </w:t>
      </w:r>
      <w:r w:rsidR="00904563">
        <w:rPr>
          <w:rFonts w:ascii="Times New Roman" w:hAnsi="Times New Roman"/>
          <w:sz w:val="27"/>
          <w:szCs w:val="27"/>
        </w:rPr>
        <w:t>97</w:t>
      </w:r>
      <w:r w:rsidRPr="0038597E">
        <w:rPr>
          <w:rFonts w:ascii="Times New Roman" w:hAnsi="Times New Roman"/>
          <w:sz w:val="27"/>
          <w:szCs w:val="27"/>
        </w:rPr>
        <w:t>);</w:t>
      </w:r>
    </w:p>
    <w:p w:rsidR="006C6900" w:rsidRPr="0038597E" w:rsidRDefault="00116285" w:rsidP="006C6900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Pr="00116285">
        <w:rPr>
          <w:rFonts w:ascii="Times New Roman" w:hAnsi="Times New Roman"/>
          <w:sz w:val="27"/>
          <w:szCs w:val="27"/>
        </w:rPr>
        <w:t>в  ходе досудебного производства</w:t>
      </w:r>
      <w:r w:rsidR="00D641F5">
        <w:rPr>
          <w:rFonts w:ascii="Times New Roman" w:hAnsi="Times New Roman"/>
          <w:sz w:val="27"/>
          <w:szCs w:val="27"/>
        </w:rPr>
        <w:t xml:space="preserve"> – в отношении 1 лица (удовлетворено - 1)</w:t>
      </w:r>
      <w:r w:rsidR="006C6900">
        <w:rPr>
          <w:rFonts w:ascii="Times New Roman" w:hAnsi="Times New Roman"/>
          <w:sz w:val="27"/>
          <w:szCs w:val="27"/>
        </w:rPr>
        <w:t>.</w:t>
      </w:r>
    </w:p>
    <w:p w:rsidR="00330CAE" w:rsidRPr="0038597E" w:rsidRDefault="00330CAE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41D5D" w:rsidRPr="0038597E" w:rsidRDefault="003E2B86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Кроме того, </w:t>
      </w:r>
      <w:r w:rsidR="00011E73" w:rsidRPr="0038597E">
        <w:rPr>
          <w:rFonts w:ascii="Times New Roman" w:hAnsi="Times New Roman"/>
          <w:sz w:val="27"/>
          <w:szCs w:val="27"/>
        </w:rPr>
        <w:t xml:space="preserve">Юргинским городским судом </w:t>
      </w:r>
      <w:r w:rsidRPr="0038597E">
        <w:rPr>
          <w:rFonts w:ascii="Times New Roman" w:hAnsi="Times New Roman"/>
          <w:sz w:val="27"/>
          <w:szCs w:val="27"/>
        </w:rPr>
        <w:t xml:space="preserve">рассмотрено </w:t>
      </w:r>
      <w:r w:rsidR="00CE1450">
        <w:rPr>
          <w:rFonts w:ascii="Times New Roman" w:hAnsi="Times New Roman"/>
          <w:sz w:val="27"/>
          <w:szCs w:val="27"/>
        </w:rPr>
        <w:t>69</w:t>
      </w:r>
      <w:r w:rsidR="00011E73" w:rsidRPr="0038597E">
        <w:rPr>
          <w:rFonts w:ascii="Times New Roman" w:hAnsi="Times New Roman"/>
          <w:sz w:val="27"/>
          <w:szCs w:val="27"/>
        </w:rPr>
        <w:t xml:space="preserve"> жалоб, на действия должностных лиц, осуществляющих уголовное судопроизводство, что на </w:t>
      </w:r>
      <w:r w:rsidR="00E74BF9">
        <w:rPr>
          <w:rFonts w:ascii="Times New Roman" w:hAnsi="Times New Roman"/>
          <w:sz w:val="27"/>
          <w:szCs w:val="27"/>
        </w:rPr>
        <w:t>42</w:t>
      </w:r>
      <w:r w:rsidR="00011E73" w:rsidRPr="0038597E">
        <w:rPr>
          <w:rFonts w:ascii="Times New Roman" w:hAnsi="Times New Roman"/>
          <w:sz w:val="27"/>
          <w:szCs w:val="27"/>
        </w:rPr>
        <w:t xml:space="preserve"> жалоб (</w:t>
      </w:r>
      <w:r w:rsidR="00547458">
        <w:rPr>
          <w:rFonts w:ascii="Times New Roman" w:hAnsi="Times New Roman"/>
          <w:sz w:val="27"/>
          <w:szCs w:val="27"/>
        </w:rPr>
        <w:t>37,84</w:t>
      </w:r>
      <w:r w:rsidR="00011E73" w:rsidRPr="0038597E">
        <w:rPr>
          <w:rFonts w:ascii="Times New Roman" w:hAnsi="Times New Roman"/>
          <w:sz w:val="27"/>
          <w:szCs w:val="27"/>
        </w:rPr>
        <w:t xml:space="preserve">%) </w:t>
      </w:r>
      <w:r w:rsidR="00555028" w:rsidRPr="0038597E">
        <w:rPr>
          <w:rFonts w:ascii="Times New Roman" w:hAnsi="Times New Roman"/>
          <w:sz w:val="27"/>
          <w:szCs w:val="27"/>
        </w:rPr>
        <w:t>меньше</w:t>
      </w:r>
      <w:r w:rsidR="00011E73" w:rsidRPr="0038597E">
        <w:rPr>
          <w:rFonts w:ascii="Times New Roman" w:hAnsi="Times New Roman"/>
          <w:sz w:val="27"/>
          <w:szCs w:val="27"/>
        </w:rPr>
        <w:t xml:space="preserve">, чем </w:t>
      </w:r>
      <w:r w:rsidR="007C1FD9" w:rsidRPr="0038597E">
        <w:rPr>
          <w:rFonts w:ascii="Times New Roman" w:hAnsi="Times New Roman"/>
          <w:sz w:val="27"/>
          <w:szCs w:val="27"/>
        </w:rPr>
        <w:t>за аналогичный период 202</w:t>
      </w:r>
      <w:r w:rsidR="00547458">
        <w:rPr>
          <w:rFonts w:ascii="Times New Roman" w:hAnsi="Times New Roman"/>
          <w:sz w:val="27"/>
          <w:szCs w:val="27"/>
        </w:rPr>
        <w:t>3</w:t>
      </w:r>
      <w:r w:rsidR="007C1FD9" w:rsidRPr="0038597E">
        <w:rPr>
          <w:rFonts w:ascii="Times New Roman" w:hAnsi="Times New Roman"/>
          <w:sz w:val="27"/>
          <w:szCs w:val="27"/>
        </w:rPr>
        <w:t xml:space="preserve"> года</w:t>
      </w:r>
      <w:r w:rsidR="00011E73" w:rsidRPr="0038597E">
        <w:rPr>
          <w:rFonts w:ascii="Times New Roman" w:hAnsi="Times New Roman"/>
          <w:sz w:val="27"/>
          <w:szCs w:val="27"/>
        </w:rPr>
        <w:t>, в котором было</w:t>
      </w:r>
      <w:r w:rsidR="007C1FD9" w:rsidRPr="0038597E">
        <w:rPr>
          <w:rFonts w:ascii="Times New Roman" w:hAnsi="Times New Roman"/>
          <w:sz w:val="27"/>
          <w:szCs w:val="27"/>
        </w:rPr>
        <w:t xml:space="preserve"> рассмотрено </w:t>
      </w:r>
      <w:r w:rsidR="00CE1450">
        <w:rPr>
          <w:rFonts w:ascii="Times New Roman" w:hAnsi="Times New Roman"/>
          <w:sz w:val="27"/>
          <w:szCs w:val="27"/>
        </w:rPr>
        <w:t>111</w:t>
      </w:r>
      <w:r w:rsidR="007C1FD9" w:rsidRPr="0038597E">
        <w:rPr>
          <w:rFonts w:ascii="Times New Roman" w:hAnsi="Times New Roman"/>
          <w:sz w:val="27"/>
          <w:szCs w:val="27"/>
        </w:rPr>
        <w:t xml:space="preserve"> жалоб</w:t>
      </w:r>
      <w:r w:rsidR="00011E73" w:rsidRPr="0038597E">
        <w:rPr>
          <w:rFonts w:ascii="Times New Roman" w:hAnsi="Times New Roman"/>
          <w:sz w:val="27"/>
          <w:szCs w:val="27"/>
        </w:rPr>
        <w:t>. П</w:t>
      </w:r>
      <w:r w:rsidR="00441D5D" w:rsidRPr="0038597E">
        <w:rPr>
          <w:rFonts w:ascii="Times New Roman" w:hAnsi="Times New Roman"/>
          <w:sz w:val="27"/>
          <w:szCs w:val="27"/>
        </w:rPr>
        <w:t xml:space="preserve">о </w:t>
      </w:r>
      <w:r w:rsidR="00547458">
        <w:rPr>
          <w:rFonts w:ascii="Times New Roman" w:hAnsi="Times New Roman"/>
          <w:sz w:val="27"/>
          <w:szCs w:val="27"/>
        </w:rPr>
        <w:t>4</w:t>
      </w:r>
      <w:r w:rsidR="00441D5D" w:rsidRPr="0038597E">
        <w:rPr>
          <w:rFonts w:ascii="Times New Roman" w:hAnsi="Times New Roman"/>
          <w:sz w:val="27"/>
          <w:szCs w:val="27"/>
        </w:rPr>
        <w:t xml:space="preserve"> жалоба</w:t>
      </w:r>
      <w:r w:rsidR="00E069C9" w:rsidRPr="0038597E">
        <w:rPr>
          <w:rFonts w:ascii="Times New Roman" w:hAnsi="Times New Roman"/>
          <w:sz w:val="27"/>
          <w:szCs w:val="27"/>
        </w:rPr>
        <w:t xml:space="preserve">м требования удовлетворены, по </w:t>
      </w:r>
      <w:r w:rsidR="00E35497">
        <w:rPr>
          <w:rFonts w:ascii="Times New Roman" w:hAnsi="Times New Roman"/>
          <w:sz w:val="27"/>
          <w:szCs w:val="27"/>
        </w:rPr>
        <w:t>13</w:t>
      </w:r>
      <w:r w:rsidR="00441D5D" w:rsidRPr="0038597E">
        <w:rPr>
          <w:rFonts w:ascii="Times New Roman" w:hAnsi="Times New Roman"/>
          <w:sz w:val="27"/>
          <w:szCs w:val="27"/>
        </w:rPr>
        <w:t xml:space="preserve"> жалобам принято решение об отказе в удовлетворении</w:t>
      </w:r>
      <w:r w:rsidRPr="0038597E">
        <w:rPr>
          <w:rFonts w:ascii="Times New Roman" w:hAnsi="Times New Roman"/>
          <w:sz w:val="27"/>
          <w:szCs w:val="27"/>
        </w:rPr>
        <w:t xml:space="preserve">, по </w:t>
      </w:r>
      <w:r w:rsidR="00E35497">
        <w:rPr>
          <w:rFonts w:ascii="Times New Roman" w:hAnsi="Times New Roman"/>
          <w:sz w:val="27"/>
          <w:szCs w:val="27"/>
        </w:rPr>
        <w:t>52</w:t>
      </w:r>
      <w:r w:rsidRPr="0038597E">
        <w:rPr>
          <w:rFonts w:ascii="Times New Roman" w:hAnsi="Times New Roman"/>
          <w:sz w:val="27"/>
          <w:szCs w:val="27"/>
        </w:rPr>
        <w:t xml:space="preserve"> жалоб</w:t>
      </w:r>
      <w:r w:rsidR="00E35497">
        <w:rPr>
          <w:rFonts w:ascii="Times New Roman" w:hAnsi="Times New Roman"/>
          <w:sz w:val="27"/>
          <w:szCs w:val="27"/>
        </w:rPr>
        <w:t>ам</w:t>
      </w:r>
      <w:r w:rsidRPr="0038597E">
        <w:rPr>
          <w:rFonts w:ascii="Times New Roman" w:hAnsi="Times New Roman"/>
          <w:sz w:val="27"/>
          <w:szCs w:val="27"/>
        </w:rPr>
        <w:t xml:space="preserve"> принято решение о прекращении производства</w:t>
      </w:r>
      <w:r w:rsidR="00441D5D" w:rsidRPr="0038597E">
        <w:rPr>
          <w:rFonts w:ascii="Times New Roman" w:hAnsi="Times New Roman"/>
          <w:sz w:val="27"/>
          <w:szCs w:val="27"/>
        </w:rPr>
        <w:t>.</w:t>
      </w:r>
    </w:p>
    <w:p w:rsidR="00011E73" w:rsidRPr="0038597E" w:rsidRDefault="00011E73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Таким образом, в 202</w:t>
      </w:r>
      <w:r w:rsidR="00E35497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произошло </w:t>
      </w:r>
      <w:r w:rsidR="00765C3C" w:rsidRPr="0038597E">
        <w:rPr>
          <w:rFonts w:ascii="Times New Roman" w:hAnsi="Times New Roman"/>
          <w:sz w:val="27"/>
          <w:szCs w:val="27"/>
        </w:rPr>
        <w:t>уменьшение</w:t>
      </w:r>
      <w:r w:rsidRPr="0038597E">
        <w:rPr>
          <w:rFonts w:ascii="Times New Roman" w:hAnsi="Times New Roman"/>
          <w:sz w:val="27"/>
          <w:szCs w:val="27"/>
        </w:rPr>
        <w:t xml:space="preserve"> количества рассмотренных материалов, в том числе жалоб на действия должностных лиц, осуществляющих уголовное судопроизводство.</w:t>
      </w:r>
    </w:p>
    <w:p w:rsidR="008F5F4F" w:rsidRPr="0038597E" w:rsidRDefault="008F5F4F" w:rsidP="00885581">
      <w:pPr>
        <w:spacing w:after="0" w:line="312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3727FC" w:rsidRDefault="003727FC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38597E">
        <w:rPr>
          <w:rFonts w:ascii="Times New Roman" w:hAnsi="Times New Roman"/>
          <w:sz w:val="27"/>
          <w:szCs w:val="27"/>
        </w:rPr>
        <w:t xml:space="preserve">В </w:t>
      </w:r>
      <w:r w:rsidRPr="0038597E">
        <w:rPr>
          <w:rFonts w:ascii="Times New Roman" w:hAnsi="Times New Roman"/>
          <w:b/>
          <w:sz w:val="27"/>
          <w:szCs w:val="27"/>
        </w:rPr>
        <w:t>апелляционном</w:t>
      </w:r>
      <w:r w:rsidRPr="0038597E">
        <w:rPr>
          <w:rFonts w:ascii="Times New Roman" w:hAnsi="Times New Roman"/>
          <w:sz w:val="27"/>
          <w:szCs w:val="27"/>
        </w:rPr>
        <w:t xml:space="preserve"> порядке Юргинским городским судом в 202</w:t>
      </w:r>
      <w:r w:rsidR="008717EF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рассмотрено </w:t>
      </w:r>
      <w:r w:rsidR="00C019E5" w:rsidRPr="0038597E">
        <w:rPr>
          <w:rFonts w:ascii="Times New Roman" w:hAnsi="Times New Roman"/>
          <w:sz w:val="27"/>
          <w:szCs w:val="27"/>
        </w:rPr>
        <w:t>1</w:t>
      </w:r>
      <w:r w:rsidR="00F4157B">
        <w:rPr>
          <w:rFonts w:ascii="Times New Roman" w:hAnsi="Times New Roman"/>
          <w:sz w:val="27"/>
          <w:szCs w:val="27"/>
        </w:rPr>
        <w:t>2</w:t>
      </w:r>
      <w:r w:rsidRPr="0038597E">
        <w:rPr>
          <w:rFonts w:ascii="Times New Roman" w:hAnsi="Times New Roman"/>
          <w:sz w:val="27"/>
          <w:szCs w:val="27"/>
        </w:rPr>
        <w:t xml:space="preserve"> уголовных дел</w:t>
      </w:r>
      <w:r w:rsidR="00120A6A" w:rsidRPr="0038597E">
        <w:rPr>
          <w:rFonts w:ascii="Times New Roman" w:hAnsi="Times New Roman"/>
          <w:sz w:val="27"/>
          <w:szCs w:val="27"/>
        </w:rPr>
        <w:t xml:space="preserve">, на </w:t>
      </w:r>
      <w:r w:rsidR="009B1752" w:rsidRPr="009B1752">
        <w:rPr>
          <w:rFonts w:ascii="Times New Roman" w:hAnsi="Times New Roman"/>
          <w:sz w:val="27"/>
          <w:szCs w:val="27"/>
        </w:rPr>
        <w:t>1</w:t>
      </w:r>
      <w:r w:rsidR="00120A6A" w:rsidRPr="009B1752">
        <w:rPr>
          <w:rFonts w:ascii="Times New Roman" w:hAnsi="Times New Roman"/>
          <w:sz w:val="27"/>
          <w:szCs w:val="27"/>
        </w:rPr>
        <w:t xml:space="preserve"> (</w:t>
      </w:r>
      <w:r w:rsidR="009B1752" w:rsidRPr="009B1752">
        <w:rPr>
          <w:rFonts w:ascii="Times New Roman" w:hAnsi="Times New Roman"/>
          <w:sz w:val="27"/>
          <w:szCs w:val="27"/>
        </w:rPr>
        <w:t>9,09</w:t>
      </w:r>
      <w:r w:rsidR="00120A6A" w:rsidRPr="009B1752">
        <w:rPr>
          <w:rFonts w:ascii="Times New Roman" w:hAnsi="Times New Roman"/>
          <w:sz w:val="27"/>
          <w:szCs w:val="27"/>
        </w:rPr>
        <w:t>%)</w:t>
      </w:r>
      <w:r w:rsidR="00120A6A" w:rsidRPr="0038597E">
        <w:rPr>
          <w:rFonts w:ascii="Times New Roman" w:hAnsi="Times New Roman"/>
          <w:sz w:val="27"/>
          <w:szCs w:val="27"/>
        </w:rPr>
        <w:t xml:space="preserve"> дел</w:t>
      </w:r>
      <w:r w:rsidR="00E74BF9">
        <w:rPr>
          <w:rFonts w:ascii="Times New Roman" w:hAnsi="Times New Roman"/>
          <w:sz w:val="27"/>
          <w:szCs w:val="27"/>
        </w:rPr>
        <w:t>о</w:t>
      </w:r>
      <w:r w:rsidR="00120A6A" w:rsidRPr="0038597E">
        <w:rPr>
          <w:rFonts w:ascii="Times New Roman" w:hAnsi="Times New Roman"/>
          <w:sz w:val="27"/>
          <w:szCs w:val="27"/>
        </w:rPr>
        <w:t xml:space="preserve"> </w:t>
      </w:r>
      <w:r w:rsidR="00C019E5" w:rsidRPr="0038597E">
        <w:rPr>
          <w:rFonts w:ascii="Times New Roman" w:hAnsi="Times New Roman"/>
          <w:sz w:val="27"/>
          <w:szCs w:val="27"/>
        </w:rPr>
        <w:t>больше</w:t>
      </w:r>
      <w:r w:rsidR="00120A6A" w:rsidRPr="0038597E">
        <w:rPr>
          <w:rFonts w:ascii="Times New Roman" w:hAnsi="Times New Roman"/>
          <w:sz w:val="27"/>
          <w:szCs w:val="27"/>
        </w:rPr>
        <w:t xml:space="preserve">, чем </w:t>
      </w:r>
      <w:r w:rsidRPr="0038597E">
        <w:rPr>
          <w:rFonts w:ascii="Times New Roman" w:hAnsi="Times New Roman"/>
          <w:sz w:val="27"/>
          <w:szCs w:val="27"/>
        </w:rPr>
        <w:t>в 202</w:t>
      </w:r>
      <w:r w:rsidR="00F24B88"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году</w:t>
      </w:r>
      <w:r w:rsidR="00120A6A" w:rsidRPr="0038597E">
        <w:rPr>
          <w:rFonts w:ascii="Times New Roman" w:hAnsi="Times New Roman"/>
          <w:sz w:val="27"/>
          <w:szCs w:val="27"/>
        </w:rPr>
        <w:t xml:space="preserve">, в котором </w:t>
      </w:r>
      <w:r w:rsidRPr="0038597E">
        <w:rPr>
          <w:rFonts w:ascii="Times New Roman" w:hAnsi="Times New Roman"/>
          <w:sz w:val="27"/>
          <w:szCs w:val="27"/>
        </w:rPr>
        <w:t xml:space="preserve">было рассмотрено </w:t>
      </w:r>
      <w:r w:rsidR="00B12484">
        <w:rPr>
          <w:rFonts w:ascii="Times New Roman" w:hAnsi="Times New Roman"/>
          <w:sz w:val="27"/>
          <w:szCs w:val="27"/>
        </w:rPr>
        <w:t>11</w:t>
      </w:r>
      <w:r w:rsidR="009010F4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дел), из них:</w:t>
      </w:r>
      <w:proofErr w:type="gramEnd"/>
    </w:p>
    <w:p w:rsidR="003727FC" w:rsidRDefault="003727FC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lastRenderedPageBreak/>
        <w:t xml:space="preserve">- </w:t>
      </w:r>
      <w:r w:rsidR="00511C7F">
        <w:rPr>
          <w:rFonts w:ascii="Times New Roman" w:hAnsi="Times New Roman"/>
          <w:sz w:val="27"/>
          <w:szCs w:val="27"/>
        </w:rPr>
        <w:t>2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A41571" w:rsidRPr="0038597E">
        <w:rPr>
          <w:rFonts w:ascii="Times New Roman" w:hAnsi="Times New Roman"/>
          <w:sz w:val="27"/>
          <w:szCs w:val="27"/>
        </w:rPr>
        <w:t>я</w:t>
      </w:r>
      <w:r w:rsidRPr="0038597E">
        <w:rPr>
          <w:rFonts w:ascii="Times New Roman" w:hAnsi="Times New Roman"/>
          <w:sz w:val="27"/>
          <w:szCs w:val="27"/>
        </w:rPr>
        <w:t xml:space="preserve"> отменено, с возвращением на новое рассмотрение;</w:t>
      </w:r>
    </w:p>
    <w:p w:rsidR="00011FC9" w:rsidRDefault="00011FC9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- 1 решение </w:t>
      </w:r>
      <w:r w:rsidRPr="00011FC9">
        <w:rPr>
          <w:rFonts w:ascii="Times New Roman" w:hAnsi="Times New Roman"/>
          <w:sz w:val="27"/>
          <w:szCs w:val="27"/>
        </w:rPr>
        <w:t>с вынесением  нового обвинительного приговора</w:t>
      </w:r>
      <w:r>
        <w:rPr>
          <w:rFonts w:ascii="Times New Roman" w:hAnsi="Times New Roman"/>
          <w:sz w:val="27"/>
          <w:szCs w:val="27"/>
        </w:rPr>
        <w:t>;</w:t>
      </w:r>
    </w:p>
    <w:p w:rsidR="00011FC9" w:rsidRPr="0038597E" w:rsidRDefault="00011FC9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- 1 решение </w:t>
      </w:r>
      <w:r w:rsidRPr="00011FC9">
        <w:rPr>
          <w:rFonts w:ascii="Times New Roman" w:hAnsi="Times New Roman"/>
          <w:sz w:val="27"/>
          <w:szCs w:val="27"/>
        </w:rPr>
        <w:t>со смягчением наказания</w:t>
      </w:r>
      <w:r w:rsidR="002E00CF">
        <w:rPr>
          <w:rFonts w:ascii="Times New Roman" w:hAnsi="Times New Roman"/>
          <w:sz w:val="27"/>
          <w:szCs w:val="27"/>
        </w:rPr>
        <w:t>;</w:t>
      </w:r>
    </w:p>
    <w:p w:rsidR="003727FC" w:rsidRDefault="003727FC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по </w:t>
      </w:r>
      <w:r w:rsidR="00011FC9"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решениям вынесены другие апелляционные постановления с удовлетворением жалоб и представлений</w:t>
      </w:r>
      <w:r w:rsidR="009010F4" w:rsidRPr="0038597E">
        <w:rPr>
          <w:rFonts w:ascii="Times New Roman" w:hAnsi="Times New Roman"/>
          <w:sz w:val="27"/>
          <w:szCs w:val="27"/>
        </w:rPr>
        <w:t>;</w:t>
      </w:r>
    </w:p>
    <w:p w:rsidR="00916C26" w:rsidRDefault="00916C26" w:rsidP="00916C26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- 2 решения </w:t>
      </w:r>
      <w:r w:rsidR="002E00CF">
        <w:rPr>
          <w:rFonts w:ascii="Times New Roman" w:hAnsi="Times New Roman"/>
          <w:sz w:val="27"/>
          <w:szCs w:val="27"/>
        </w:rPr>
        <w:t>с</w:t>
      </w:r>
      <w:r w:rsidRPr="00916C26">
        <w:rPr>
          <w:rFonts w:ascii="Times New Roman" w:hAnsi="Times New Roman"/>
          <w:sz w:val="27"/>
          <w:szCs w:val="27"/>
        </w:rPr>
        <w:t xml:space="preserve"> прекращением апелля</w:t>
      </w:r>
      <w:r w:rsidR="002E00CF">
        <w:rPr>
          <w:rFonts w:ascii="Times New Roman" w:hAnsi="Times New Roman"/>
          <w:sz w:val="27"/>
          <w:szCs w:val="27"/>
        </w:rPr>
        <w:t xml:space="preserve">ционного производства по делу, </w:t>
      </w:r>
      <w:r w:rsidRPr="00916C26">
        <w:rPr>
          <w:rFonts w:ascii="Times New Roman" w:hAnsi="Times New Roman"/>
          <w:sz w:val="27"/>
          <w:szCs w:val="27"/>
        </w:rPr>
        <w:t xml:space="preserve">в </w:t>
      </w:r>
      <w:proofErr w:type="spellStart"/>
      <w:r w:rsidRPr="00916C26">
        <w:rPr>
          <w:rFonts w:ascii="Times New Roman" w:hAnsi="Times New Roman"/>
          <w:sz w:val="27"/>
          <w:szCs w:val="27"/>
        </w:rPr>
        <w:t>т.ч</w:t>
      </w:r>
      <w:proofErr w:type="spellEnd"/>
      <w:r w:rsidRPr="00916C26">
        <w:rPr>
          <w:rFonts w:ascii="Times New Roman" w:hAnsi="Times New Roman"/>
          <w:sz w:val="27"/>
          <w:szCs w:val="27"/>
        </w:rPr>
        <w:t>.  в связи с отзывом  жалобы, представления</w:t>
      </w:r>
      <w:r w:rsidR="002E00CF">
        <w:rPr>
          <w:rFonts w:ascii="Times New Roman" w:hAnsi="Times New Roman"/>
          <w:sz w:val="27"/>
          <w:szCs w:val="27"/>
        </w:rPr>
        <w:t>;</w:t>
      </w:r>
    </w:p>
    <w:p w:rsidR="003727FC" w:rsidRPr="0038597E" w:rsidRDefault="003727FC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511C7F"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2E00CF">
        <w:rPr>
          <w:rFonts w:ascii="Times New Roman" w:hAnsi="Times New Roman"/>
          <w:sz w:val="27"/>
          <w:szCs w:val="27"/>
        </w:rPr>
        <w:t>я</w:t>
      </w:r>
      <w:r w:rsidRPr="0038597E">
        <w:rPr>
          <w:rFonts w:ascii="Times New Roman" w:hAnsi="Times New Roman"/>
          <w:sz w:val="27"/>
          <w:szCs w:val="27"/>
        </w:rPr>
        <w:t xml:space="preserve"> оставлены без изменения</w:t>
      </w:r>
      <w:r w:rsidR="009010F4" w:rsidRPr="0038597E">
        <w:rPr>
          <w:rFonts w:ascii="Times New Roman" w:hAnsi="Times New Roman"/>
          <w:sz w:val="27"/>
          <w:szCs w:val="27"/>
        </w:rPr>
        <w:t>.</w:t>
      </w:r>
    </w:p>
    <w:p w:rsidR="003727FC" w:rsidRPr="0038597E" w:rsidRDefault="003727FC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Все дела были рассмотрено в сроки, установленные</w:t>
      </w:r>
      <w:r w:rsidR="00D92F6A" w:rsidRPr="0038597E">
        <w:rPr>
          <w:sz w:val="27"/>
          <w:szCs w:val="27"/>
        </w:rPr>
        <w:t xml:space="preserve"> </w:t>
      </w:r>
      <w:r w:rsidR="00D92F6A" w:rsidRPr="0038597E">
        <w:rPr>
          <w:rFonts w:ascii="Times New Roman" w:hAnsi="Times New Roman"/>
          <w:sz w:val="27"/>
          <w:szCs w:val="27"/>
        </w:rPr>
        <w:t>ст. 389.10, ч.11 ст.108 УПК РФ</w:t>
      </w:r>
      <w:r w:rsidRPr="0038597E">
        <w:rPr>
          <w:rFonts w:ascii="Times New Roman" w:hAnsi="Times New Roman"/>
          <w:sz w:val="27"/>
          <w:szCs w:val="27"/>
        </w:rPr>
        <w:t>.</w:t>
      </w:r>
    </w:p>
    <w:p w:rsidR="0030027F" w:rsidRPr="0038597E" w:rsidRDefault="0030027F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>Таким образом,</w:t>
      </w:r>
      <w:r w:rsidR="00120A6A" w:rsidRPr="0038597E">
        <w:rPr>
          <w:rFonts w:ascii="Times New Roman" w:hAnsi="Times New Roman"/>
          <w:bCs/>
          <w:sz w:val="27"/>
          <w:szCs w:val="27"/>
        </w:rPr>
        <w:t xml:space="preserve"> в 202</w:t>
      </w:r>
      <w:r w:rsidR="002E00CF">
        <w:rPr>
          <w:rFonts w:ascii="Times New Roman" w:hAnsi="Times New Roman"/>
          <w:bCs/>
          <w:sz w:val="27"/>
          <w:szCs w:val="27"/>
        </w:rPr>
        <w:t>4</w:t>
      </w:r>
      <w:r w:rsidR="00120A6A" w:rsidRPr="0038597E">
        <w:rPr>
          <w:rFonts w:ascii="Times New Roman" w:hAnsi="Times New Roman"/>
          <w:bCs/>
          <w:sz w:val="27"/>
          <w:szCs w:val="27"/>
        </w:rPr>
        <w:t xml:space="preserve"> году</w:t>
      </w:r>
      <w:r w:rsidRPr="0038597E">
        <w:rPr>
          <w:rFonts w:ascii="Times New Roman" w:hAnsi="Times New Roman"/>
          <w:bCs/>
          <w:sz w:val="27"/>
          <w:szCs w:val="27"/>
        </w:rPr>
        <w:t xml:space="preserve"> наблюдается </w:t>
      </w:r>
      <w:r w:rsidR="002E2216" w:rsidRPr="0038597E">
        <w:rPr>
          <w:rFonts w:ascii="Times New Roman" w:hAnsi="Times New Roman"/>
          <w:bCs/>
          <w:sz w:val="27"/>
          <w:szCs w:val="27"/>
        </w:rPr>
        <w:t>увеличение</w:t>
      </w:r>
      <w:r w:rsidRPr="0038597E">
        <w:rPr>
          <w:rFonts w:ascii="Times New Roman" w:hAnsi="Times New Roman"/>
          <w:bCs/>
          <w:sz w:val="27"/>
          <w:szCs w:val="27"/>
        </w:rPr>
        <w:t xml:space="preserve"> количества </w:t>
      </w:r>
      <w:r w:rsidR="00011E73" w:rsidRPr="0038597E">
        <w:rPr>
          <w:rFonts w:ascii="Times New Roman" w:hAnsi="Times New Roman"/>
          <w:bCs/>
          <w:sz w:val="27"/>
          <w:szCs w:val="27"/>
        </w:rPr>
        <w:t xml:space="preserve">уголовных дел от </w:t>
      </w:r>
      <w:r w:rsidRPr="0038597E">
        <w:rPr>
          <w:rFonts w:ascii="Times New Roman" w:hAnsi="Times New Roman"/>
          <w:bCs/>
          <w:sz w:val="27"/>
          <w:szCs w:val="27"/>
        </w:rPr>
        <w:t>рассмотренных уголовных дел Юргинским городским судом в качестве суда апелляционной инстанции</w:t>
      </w:r>
      <w:r w:rsidR="00120A6A" w:rsidRPr="0038597E">
        <w:rPr>
          <w:rFonts w:ascii="Times New Roman" w:hAnsi="Times New Roman"/>
          <w:bCs/>
          <w:sz w:val="27"/>
          <w:szCs w:val="27"/>
        </w:rPr>
        <w:t xml:space="preserve"> по сравнению с 202</w:t>
      </w:r>
      <w:r w:rsidR="002E00CF">
        <w:rPr>
          <w:rFonts w:ascii="Times New Roman" w:hAnsi="Times New Roman"/>
          <w:bCs/>
          <w:sz w:val="27"/>
          <w:szCs w:val="27"/>
        </w:rPr>
        <w:t>3</w:t>
      </w:r>
      <w:r w:rsidR="00120A6A" w:rsidRPr="0038597E">
        <w:rPr>
          <w:rFonts w:ascii="Times New Roman" w:hAnsi="Times New Roman"/>
          <w:bCs/>
          <w:sz w:val="27"/>
          <w:szCs w:val="27"/>
        </w:rPr>
        <w:t xml:space="preserve"> годом</w:t>
      </w:r>
      <w:r w:rsidRPr="0038597E">
        <w:rPr>
          <w:rFonts w:ascii="Times New Roman" w:hAnsi="Times New Roman"/>
          <w:bCs/>
          <w:sz w:val="27"/>
          <w:szCs w:val="27"/>
        </w:rPr>
        <w:t>.</w:t>
      </w:r>
    </w:p>
    <w:p w:rsidR="0030027F" w:rsidRPr="0038597E" w:rsidRDefault="0030027F" w:rsidP="00885581">
      <w:pPr>
        <w:spacing w:after="0" w:line="312" w:lineRule="auto"/>
        <w:jc w:val="both"/>
        <w:rPr>
          <w:rFonts w:ascii="Times New Roman" w:hAnsi="Times New Roman"/>
          <w:sz w:val="27"/>
          <w:szCs w:val="27"/>
        </w:rPr>
      </w:pPr>
    </w:p>
    <w:p w:rsidR="00441D5D" w:rsidRPr="001A250E" w:rsidRDefault="00441D5D" w:rsidP="00885581">
      <w:pPr>
        <w:spacing w:after="0" w:line="312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  <w:r w:rsidRPr="001A250E">
        <w:rPr>
          <w:rFonts w:ascii="Times New Roman" w:hAnsi="Times New Roman"/>
          <w:b/>
          <w:bCs/>
          <w:sz w:val="27"/>
          <w:szCs w:val="27"/>
        </w:rPr>
        <w:t xml:space="preserve">Рассмотрение гражданских </w:t>
      </w:r>
      <w:r w:rsidR="00472F75" w:rsidRPr="001A250E">
        <w:rPr>
          <w:rFonts w:ascii="Times New Roman" w:hAnsi="Times New Roman"/>
          <w:b/>
          <w:bCs/>
          <w:sz w:val="27"/>
          <w:szCs w:val="27"/>
        </w:rPr>
        <w:t xml:space="preserve">и административных </w:t>
      </w:r>
      <w:r w:rsidRPr="001A250E">
        <w:rPr>
          <w:rFonts w:ascii="Times New Roman" w:hAnsi="Times New Roman"/>
          <w:b/>
          <w:bCs/>
          <w:sz w:val="27"/>
          <w:szCs w:val="27"/>
        </w:rPr>
        <w:t>дел</w:t>
      </w:r>
    </w:p>
    <w:p w:rsidR="00011E73" w:rsidRPr="0038597E" w:rsidRDefault="00011E73" w:rsidP="00885581">
      <w:pPr>
        <w:spacing w:after="0" w:line="312" w:lineRule="auto"/>
        <w:ind w:firstLine="567"/>
        <w:jc w:val="center"/>
        <w:rPr>
          <w:rFonts w:ascii="Times New Roman" w:hAnsi="Times New Roman"/>
          <w:sz w:val="27"/>
          <w:szCs w:val="27"/>
        </w:rPr>
      </w:pP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В </w:t>
      </w:r>
      <w:r w:rsidR="00E069C9" w:rsidRPr="0038597E">
        <w:rPr>
          <w:rFonts w:ascii="Times New Roman" w:hAnsi="Times New Roman"/>
          <w:bCs/>
          <w:sz w:val="27"/>
          <w:szCs w:val="27"/>
        </w:rPr>
        <w:t>20</w:t>
      </w:r>
      <w:r w:rsidR="001A5443" w:rsidRPr="0038597E">
        <w:rPr>
          <w:rFonts w:ascii="Times New Roman" w:hAnsi="Times New Roman"/>
          <w:bCs/>
          <w:sz w:val="27"/>
          <w:szCs w:val="27"/>
        </w:rPr>
        <w:t>2</w:t>
      </w:r>
      <w:r w:rsidR="001A250E">
        <w:rPr>
          <w:rFonts w:ascii="Times New Roman" w:hAnsi="Times New Roman"/>
          <w:bCs/>
          <w:sz w:val="27"/>
          <w:szCs w:val="27"/>
        </w:rPr>
        <w:t>4</w:t>
      </w:r>
      <w:r w:rsidRPr="0038597E">
        <w:rPr>
          <w:rFonts w:ascii="Times New Roman" w:hAnsi="Times New Roman"/>
          <w:bCs/>
          <w:sz w:val="27"/>
          <w:szCs w:val="27"/>
        </w:rPr>
        <w:t xml:space="preserve"> году</w:t>
      </w:r>
      <w:r w:rsidRPr="0038597E">
        <w:rPr>
          <w:rFonts w:ascii="Times New Roman" w:hAnsi="Times New Roman"/>
          <w:sz w:val="27"/>
          <w:szCs w:val="27"/>
        </w:rPr>
        <w:t xml:space="preserve"> Юргинским городским судом Кемеровской области в качестве суда первой инстанции окончено производством –</w:t>
      </w:r>
      <w:r w:rsidR="00902971" w:rsidRPr="0038597E">
        <w:rPr>
          <w:rFonts w:ascii="Times New Roman" w:hAnsi="Times New Roman"/>
          <w:sz w:val="27"/>
          <w:szCs w:val="27"/>
        </w:rPr>
        <w:t xml:space="preserve"> </w:t>
      </w:r>
      <w:r w:rsidR="001A250E">
        <w:rPr>
          <w:rFonts w:ascii="Times New Roman" w:hAnsi="Times New Roman"/>
          <w:sz w:val="27"/>
          <w:szCs w:val="27"/>
        </w:rPr>
        <w:t>18</w:t>
      </w:r>
      <w:r w:rsidR="00720EE8">
        <w:rPr>
          <w:rFonts w:ascii="Times New Roman" w:hAnsi="Times New Roman"/>
          <w:sz w:val="27"/>
          <w:szCs w:val="27"/>
        </w:rPr>
        <w:t>85</w:t>
      </w:r>
      <w:r w:rsidR="00902971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bCs/>
          <w:sz w:val="27"/>
          <w:szCs w:val="27"/>
        </w:rPr>
        <w:t>гражданск</w:t>
      </w:r>
      <w:r w:rsidR="008901B1" w:rsidRPr="0038597E">
        <w:rPr>
          <w:rFonts w:ascii="Times New Roman" w:hAnsi="Times New Roman"/>
          <w:bCs/>
          <w:sz w:val="27"/>
          <w:szCs w:val="27"/>
        </w:rPr>
        <w:t>их</w:t>
      </w:r>
      <w:r w:rsidR="00C7766B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="00716D3B" w:rsidRPr="0038597E">
        <w:rPr>
          <w:rFonts w:ascii="Times New Roman" w:hAnsi="Times New Roman"/>
          <w:bCs/>
          <w:sz w:val="27"/>
          <w:szCs w:val="27"/>
        </w:rPr>
        <w:t xml:space="preserve">и </w:t>
      </w:r>
      <w:r w:rsidR="00D62689">
        <w:rPr>
          <w:rFonts w:ascii="Times New Roman" w:hAnsi="Times New Roman"/>
          <w:bCs/>
          <w:sz w:val="27"/>
          <w:szCs w:val="27"/>
        </w:rPr>
        <w:t>334</w:t>
      </w:r>
      <w:r w:rsidR="00C7766B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="00716D3B" w:rsidRPr="0038597E">
        <w:rPr>
          <w:rFonts w:ascii="Times New Roman" w:hAnsi="Times New Roman"/>
          <w:bCs/>
          <w:sz w:val="27"/>
          <w:szCs w:val="27"/>
        </w:rPr>
        <w:t>административных дел</w:t>
      </w:r>
      <w:r w:rsidR="00716D3B" w:rsidRPr="0038597E">
        <w:rPr>
          <w:rFonts w:ascii="Times New Roman" w:hAnsi="Times New Roman"/>
          <w:sz w:val="27"/>
          <w:szCs w:val="27"/>
        </w:rPr>
        <w:t>.</w:t>
      </w:r>
    </w:p>
    <w:p w:rsidR="00120A6A" w:rsidRPr="0038597E" w:rsidRDefault="00902971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Таким образом, наблюдается </w:t>
      </w:r>
      <w:r w:rsidR="00C20A38" w:rsidRPr="0038597E">
        <w:rPr>
          <w:rFonts w:ascii="Times New Roman" w:hAnsi="Times New Roman"/>
          <w:bCs/>
          <w:sz w:val="27"/>
          <w:szCs w:val="27"/>
        </w:rPr>
        <w:t>значительное увеличение</w:t>
      </w:r>
      <w:r w:rsidRPr="0038597E">
        <w:rPr>
          <w:rFonts w:ascii="Times New Roman" w:hAnsi="Times New Roman"/>
          <w:bCs/>
          <w:sz w:val="27"/>
          <w:szCs w:val="27"/>
        </w:rPr>
        <w:t xml:space="preserve"> количества рассмотренных гражданских </w:t>
      </w:r>
      <w:r w:rsidR="007B6450" w:rsidRPr="0038597E">
        <w:rPr>
          <w:rFonts w:ascii="Times New Roman" w:hAnsi="Times New Roman"/>
          <w:bCs/>
          <w:sz w:val="27"/>
          <w:szCs w:val="27"/>
        </w:rPr>
        <w:t xml:space="preserve">дел и </w:t>
      </w:r>
      <w:r w:rsidR="0083140A">
        <w:rPr>
          <w:rFonts w:ascii="Times New Roman" w:hAnsi="Times New Roman"/>
          <w:bCs/>
          <w:sz w:val="27"/>
          <w:szCs w:val="27"/>
        </w:rPr>
        <w:t>уменьшение</w:t>
      </w:r>
      <w:r w:rsidR="007B6450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="00120A6A" w:rsidRPr="0038597E">
        <w:rPr>
          <w:rFonts w:ascii="Times New Roman" w:hAnsi="Times New Roman"/>
          <w:bCs/>
          <w:sz w:val="27"/>
          <w:szCs w:val="27"/>
        </w:rPr>
        <w:t xml:space="preserve">рассмотренных </w:t>
      </w:r>
      <w:r w:rsidRPr="0038597E">
        <w:rPr>
          <w:rFonts w:ascii="Times New Roman" w:hAnsi="Times New Roman"/>
          <w:bCs/>
          <w:sz w:val="27"/>
          <w:szCs w:val="27"/>
        </w:rPr>
        <w:t>административных дел</w:t>
      </w:r>
      <w:r w:rsidR="00120A6A" w:rsidRPr="0038597E">
        <w:rPr>
          <w:rFonts w:ascii="Times New Roman" w:hAnsi="Times New Roman"/>
          <w:bCs/>
          <w:sz w:val="27"/>
          <w:szCs w:val="27"/>
        </w:rPr>
        <w:t>.</w:t>
      </w:r>
    </w:p>
    <w:p w:rsidR="00902971" w:rsidRPr="0038597E" w:rsidRDefault="00120A6A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>В 202</w:t>
      </w:r>
      <w:r w:rsidR="0076303C">
        <w:rPr>
          <w:rFonts w:ascii="Times New Roman" w:hAnsi="Times New Roman"/>
          <w:bCs/>
          <w:sz w:val="27"/>
          <w:szCs w:val="27"/>
        </w:rPr>
        <w:t>4</w:t>
      </w:r>
      <w:r w:rsidRPr="0038597E">
        <w:rPr>
          <w:rFonts w:ascii="Times New Roman" w:hAnsi="Times New Roman"/>
          <w:bCs/>
          <w:sz w:val="27"/>
          <w:szCs w:val="27"/>
        </w:rPr>
        <w:t xml:space="preserve"> году рассмотрено на </w:t>
      </w:r>
      <w:r w:rsidR="00D62689">
        <w:rPr>
          <w:rFonts w:ascii="Times New Roman" w:hAnsi="Times New Roman"/>
          <w:bCs/>
          <w:sz w:val="27"/>
          <w:szCs w:val="27"/>
        </w:rPr>
        <w:t>484</w:t>
      </w:r>
      <w:r w:rsidRPr="0038597E">
        <w:rPr>
          <w:rFonts w:ascii="Times New Roman" w:hAnsi="Times New Roman"/>
          <w:bCs/>
          <w:sz w:val="27"/>
          <w:szCs w:val="27"/>
        </w:rPr>
        <w:t xml:space="preserve"> (</w:t>
      </w:r>
      <w:r w:rsidR="0076303C">
        <w:rPr>
          <w:rFonts w:ascii="Times New Roman" w:hAnsi="Times New Roman"/>
          <w:bCs/>
          <w:sz w:val="27"/>
          <w:szCs w:val="27"/>
        </w:rPr>
        <w:t>3</w:t>
      </w:r>
      <w:r w:rsidR="00C62ACD">
        <w:rPr>
          <w:rFonts w:ascii="Times New Roman" w:hAnsi="Times New Roman"/>
          <w:bCs/>
          <w:sz w:val="27"/>
          <w:szCs w:val="27"/>
        </w:rPr>
        <w:t>4</w:t>
      </w:r>
      <w:r w:rsidR="0076303C">
        <w:rPr>
          <w:rFonts w:ascii="Times New Roman" w:hAnsi="Times New Roman"/>
          <w:bCs/>
          <w:sz w:val="27"/>
          <w:szCs w:val="27"/>
        </w:rPr>
        <w:t>,</w:t>
      </w:r>
      <w:r w:rsidR="00C62ACD">
        <w:rPr>
          <w:rFonts w:ascii="Times New Roman" w:hAnsi="Times New Roman"/>
          <w:bCs/>
          <w:sz w:val="27"/>
          <w:szCs w:val="27"/>
        </w:rPr>
        <w:t>55</w:t>
      </w:r>
      <w:r w:rsidRPr="0038597E">
        <w:rPr>
          <w:rFonts w:ascii="Times New Roman" w:hAnsi="Times New Roman"/>
          <w:bCs/>
          <w:sz w:val="27"/>
          <w:szCs w:val="27"/>
        </w:rPr>
        <w:t xml:space="preserve">%) гражданских дел </w:t>
      </w:r>
      <w:r w:rsidR="006037FC" w:rsidRPr="0038597E">
        <w:rPr>
          <w:rFonts w:ascii="Times New Roman" w:hAnsi="Times New Roman"/>
          <w:bCs/>
          <w:sz w:val="27"/>
          <w:szCs w:val="27"/>
        </w:rPr>
        <w:t>больше</w:t>
      </w:r>
      <w:r w:rsidRPr="0038597E">
        <w:rPr>
          <w:rFonts w:ascii="Times New Roman" w:hAnsi="Times New Roman"/>
          <w:bCs/>
          <w:sz w:val="27"/>
          <w:szCs w:val="27"/>
        </w:rPr>
        <w:t xml:space="preserve"> и на </w:t>
      </w:r>
      <w:r w:rsidR="00C62ACD">
        <w:rPr>
          <w:rFonts w:ascii="Times New Roman" w:hAnsi="Times New Roman"/>
          <w:bCs/>
          <w:sz w:val="27"/>
          <w:szCs w:val="27"/>
        </w:rPr>
        <w:t>46</w:t>
      </w:r>
      <w:r w:rsidRPr="0038597E">
        <w:rPr>
          <w:rFonts w:ascii="Times New Roman" w:hAnsi="Times New Roman"/>
          <w:bCs/>
          <w:sz w:val="27"/>
          <w:szCs w:val="27"/>
        </w:rPr>
        <w:t xml:space="preserve"> (</w:t>
      </w:r>
      <w:r w:rsidR="00C62ACD">
        <w:rPr>
          <w:rFonts w:ascii="Times New Roman" w:hAnsi="Times New Roman"/>
          <w:bCs/>
          <w:sz w:val="27"/>
          <w:szCs w:val="27"/>
        </w:rPr>
        <w:t>12,11</w:t>
      </w:r>
      <w:r w:rsidRPr="0038597E">
        <w:rPr>
          <w:rFonts w:ascii="Times New Roman" w:hAnsi="Times New Roman"/>
          <w:bCs/>
          <w:sz w:val="27"/>
          <w:szCs w:val="27"/>
        </w:rPr>
        <w:t xml:space="preserve">%) административных дел </w:t>
      </w:r>
      <w:r w:rsidR="00C62ACD">
        <w:rPr>
          <w:rFonts w:ascii="Times New Roman" w:hAnsi="Times New Roman"/>
          <w:bCs/>
          <w:sz w:val="27"/>
          <w:szCs w:val="27"/>
        </w:rPr>
        <w:t>меньше</w:t>
      </w:r>
      <w:r w:rsidRPr="0038597E">
        <w:rPr>
          <w:rFonts w:ascii="Times New Roman" w:hAnsi="Times New Roman"/>
          <w:bCs/>
          <w:sz w:val="27"/>
          <w:szCs w:val="27"/>
        </w:rPr>
        <w:t xml:space="preserve"> по сравнению с 202</w:t>
      </w:r>
      <w:r w:rsidR="0076303C">
        <w:rPr>
          <w:rFonts w:ascii="Times New Roman" w:hAnsi="Times New Roman"/>
          <w:bCs/>
          <w:sz w:val="27"/>
          <w:szCs w:val="27"/>
        </w:rPr>
        <w:t>3</w:t>
      </w:r>
      <w:r w:rsidRPr="0038597E">
        <w:rPr>
          <w:rFonts w:ascii="Times New Roman" w:hAnsi="Times New Roman"/>
          <w:bCs/>
          <w:sz w:val="27"/>
          <w:szCs w:val="27"/>
        </w:rPr>
        <w:t xml:space="preserve"> годом. В</w:t>
      </w:r>
      <w:r w:rsidR="00902971" w:rsidRPr="0038597E">
        <w:rPr>
          <w:rFonts w:ascii="Times New Roman" w:hAnsi="Times New Roman"/>
          <w:bCs/>
          <w:sz w:val="27"/>
          <w:szCs w:val="27"/>
        </w:rPr>
        <w:t xml:space="preserve"> 202</w:t>
      </w:r>
      <w:r w:rsidR="0076303C">
        <w:rPr>
          <w:rFonts w:ascii="Times New Roman" w:hAnsi="Times New Roman"/>
          <w:bCs/>
          <w:sz w:val="27"/>
          <w:szCs w:val="27"/>
        </w:rPr>
        <w:t>3</w:t>
      </w:r>
      <w:r w:rsidR="00902971" w:rsidRPr="0038597E">
        <w:rPr>
          <w:rFonts w:ascii="Times New Roman" w:hAnsi="Times New Roman"/>
          <w:bCs/>
          <w:sz w:val="27"/>
          <w:szCs w:val="27"/>
        </w:rPr>
        <w:t xml:space="preserve"> году было рассмотрено </w:t>
      </w:r>
      <w:r w:rsidR="0076303C">
        <w:rPr>
          <w:rFonts w:ascii="Times New Roman" w:hAnsi="Times New Roman"/>
          <w:bCs/>
          <w:sz w:val="27"/>
          <w:szCs w:val="27"/>
        </w:rPr>
        <w:t>1401</w:t>
      </w:r>
      <w:r w:rsidR="00E07174" w:rsidRPr="0038597E">
        <w:rPr>
          <w:rFonts w:ascii="Times New Roman" w:hAnsi="Times New Roman"/>
          <w:bCs/>
          <w:sz w:val="27"/>
          <w:szCs w:val="27"/>
        </w:rPr>
        <w:t xml:space="preserve"> гражданских дел и </w:t>
      </w:r>
      <w:r w:rsidR="0076303C">
        <w:rPr>
          <w:rFonts w:ascii="Times New Roman" w:hAnsi="Times New Roman"/>
          <w:bCs/>
          <w:sz w:val="27"/>
          <w:szCs w:val="27"/>
        </w:rPr>
        <w:t>380</w:t>
      </w:r>
      <w:r w:rsidR="00902971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="00821FB2" w:rsidRPr="0038597E">
        <w:rPr>
          <w:rFonts w:ascii="Times New Roman" w:hAnsi="Times New Roman"/>
          <w:bCs/>
          <w:sz w:val="27"/>
          <w:szCs w:val="27"/>
        </w:rPr>
        <w:t xml:space="preserve">административных </w:t>
      </w:r>
      <w:r w:rsidR="00902971" w:rsidRPr="0038597E">
        <w:rPr>
          <w:rFonts w:ascii="Times New Roman" w:hAnsi="Times New Roman"/>
          <w:bCs/>
          <w:sz w:val="27"/>
          <w:szCs w:val="27"/>
        </w:rPr>
        <w:t>дел.</w:t>
      </w:r>
    </w:p>
    <w:p w:rsidR="0072512C" w:rsidRDefault="0072512C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числа оконченных гражданских дел</w:t>
      </w:r>
      <w:r w:rsidR="00821FB2" w:rsidRPr="0038597E">
        <w:rPr>
          <w:rFonts w:ascii="Times New Roman" w:hAnsi="Times New Roman"/>
          <w:sz w:val="27"/>
          <w:szCs w:val="27"/>
        </w:rPr>
        <w:t xml:space="preserve"> </w:t>
      </w:r>
      <w:r w:rsidR="00C739E0"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</w:t>
      </w:r>
      <w:r w:rsidR="005D78E0" w:rsidRPr="0038597E">
        <w:rPr>
          <w:rFonts w:ascii="Times New Roman" w:hAnsi="Times New Roman"/>
          <w:sz w:val="27"/>
          <w:szCs w:val="27"/>
        </w:rPr>
        <w:t>(</w:t>
      </w:r>
      <w:r w:rsidR="00C739E0">
        <w:rPr>
          <w:rFonts w:ascii="Times New Roman" w:hAnsi="Times New Roman"/>
          <w:sz w:val="27"/>
          <w:szCs w:val="27"/>
        </w:rPr>
        <w:t>0,27</w:t>
      </w:r>
      <w:r w:rsidR="005D78E0" w:rsidRPr="0038597E">
        <w:rPr>
          <w:rFonts w:ascii="Times New Roman" w:hAnsi="Times New Roman"/>
          <w:sz w:val="27"/>
          <w:szCs w:val="27"/>
        </w:rPr>
        <w:t xml:space="preserve">%) </w:t>
      </w:r>
      <w:r w:rsidRPr="0038597E">
        <w:rPr>
          <w:rFonts w:ascii="Times New Roman" w:hAnsi="Times New Roman"/>
          <w:sz w:val="27"/>
          <w:szCs w:val="27"/>
        </w:rPr>
        <w:t xml:space="preserve">дел рассмотрено с нарушением сроков, </w:t>
      </w:r>
      <w:r w:rsidR="00821FB2" w:rsidRPr="0038597E">
        <w:rPr>
          <w:rFonts w:ascii="Times New Roman" w:hAnsi="Times New Roman"/>
          <w:sz w:val="27"/>
          <w:szCs w:val="27"/>
        </w:rPr>
        <w:t>установленных законодательством, (</w:t>
      </w:r>
      <w:r w:rsidR="007B6450" w:rsidRPr="0038597E">
        <w:rPr>
          <w:rFonts w:ascii="Times New Roman" w:hAnsi="Times New Roman"/>
          <w:sz w:val="27"/>
          <w:szCs w:val="27"/>
        </w:rPr>
        <w:t>в 202</w:t>
      </w:r>
      <w:r w:rsidR="008322A0">
        <w:rPr>
          <w:rFonts w:ascii="Times New Roman" w:hAnsi="Times New Roman"/>
          <w:sz w:val="27"/>
          <w:szCs w:val="27"/>
        </w:rPr>
        <w:t>3</w:t>
      </w:r>
      <w:r w:rsidR="007B6450" w:rsidRPr="0038597E">
        <w:rPr>
          <w:rFonts w:ascii="Times New Roman" w:hAnsi="Times New Roman"/>
          <w:sz w:val="27"/>
          <w:szCs w:val="27"/>
        </w:rPr>
        <w:t xml:space="preserve"> году рассмотрено с нарушением сроков</w:t>
      </w:r>
      <w:r w:rsidR="00821FB2" w:rsidRPr="0038597E">
        <w:rPr>
          <w:rFonts w:ascii="Times New Roman" w:hAnsi="Times New Roman"/>
          <w:sz w:val="27"/>
          <w:szCs w:val="27"/>
        </w:rPr>
        <w:t xml:space="preserve"> </w:t>
      </w:r>
      <w:r w:rsidR="00DA392A" w:rsidRPr="0038597E">
        <w:rPr>
          <w:rFonts w:ascii="Times New Roman" w:hAnsi="Times New Roman"/>
          <w:sz w:val="27"/>
          <w:szCs w:val="27"/>
        </w:rPr>
        <w:t>1</w:t>
      </w:r>
      <w:r w:rsidR="008322A0">
        <w:rPr>
          <w:rFonts w:ascii="Times New Roman" w:hAnsi="Times New Roman"/>
          <w:sz w:val="27"/>
          <w:szCs w:val="27"/>
        </w:rPr>
        <w:t>4</w:t>
      </w:r>
      <w:r w:rsidR="00821FB2" w:rsidRPr="0038597E">
        <w:rPr>
          <w:rFonts w:ascii="Times New Roman" w:hAnsi="Times New Roman"/>
          <w:sz w:val="27"/>
          <w:szCs w:val="27"/>
        </w:rPr>
        <w:t xml:space="preserve"> дел).</w:t>
      </w:r>
      <w:r w:rsidR="007B6450" w:rsidRPr="0038597E">
        <w:rPr>
          <w:rFonts w:ascii="Times New Roman" w:hAnsi="Times New Roman"/>
          <w:sz w:val="27"/>
          <w:szCs w:val="27"/>
        </w:rPr>
        <w:t xml:space="preserve"> Таким </w:t>
      </w:r>
      <w:r w:rsidR="007B6450" w:rsidRPr="0038597E">
        <w:rPr>
          <w:rFonts w:ascii="Times New Roman" w:hAnsi="Times New Roman"/>
          <w:bCs/>
          <w:sz w:val="27"/>
          <w:szCs w:val="27"/>
        </w:rPr>
        <w:t xml:space="preserve">образом, наблюдается </w:t>
      </w:r>
      <w:r w:rsidR="008322A0">
        <w:rPr>
          <w:rFonts w:ascii="Times New Roman" w:hAnsi="Times New Roman"/>
          <w:bCs/>
          <w:sz w:val="27"/>
          <w:szCs w:val="27"/>
        </w:rPr>
        <w:t>уменьшение</w:t>
      </w:r>
      <w:r w:rsidR="007B6450" w:rsidRPr="0038597E">
        <w:rPr>
          <w:rFonts w:ascii="Times New Roman" w:hAnsi="Times New Roman"/>
          <w:bCs/>
          <w:sz w:val="27"/>
          <w:szCs w:val="27"/>
        </w:rPr>
        <w:t xml:space="preserve"> дел, рассмотренных с нарушением сроков, установленных законодательством.</w:t>
      </w:r>
    </w:p>
    <w:p w:rsidR="008322A0" w:rsidRPr="0038597E" w:rsidRDefault="008322A0" w:rsidP="008322A0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Из числа оконченных </w:t>
      </w:r>
      <w:r>
        <w:rPr>
          <w:rFonts w:ascii="Times New Roman" w:hAnsi="Times New Roman"/>
          <w:sz w:val="27"/>
          <w:szCs w:val="27"/>
        </w:rPr>
        <w:t>административных</w:t>
      </w:r>
      <w:r w:rsidRPr="0038597E">
        <w:rPr>
          <w:rFonts w:ascii="Times New Roman" w:hAnsi="Times New Roman"/>
          <w:sz w:val="27"/>
          <w:szCs w:val="27"/>
        </w:rPr>
        <w:t xml:space="preserve"> дел </w:t>
      </w:r>
      <w:r>
        <w:rPr>
          <w:rFonts w:ascii="Times New Roman" w:hAnsi="Times New Roman"/>
          <w:sz w:val="27"/>
          <w:szCs w:val="27"/>
        </w:rPr>
        <w:t>2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>
        <w:rPr>
          <w:rFonts w:ascii="Times New Roman" w:hAnsi="Times New Roman"/>
          <w:sz w:val="27"/>
          <w:szCs w:val="27"/>
        </w:rPr>
        <w:t>0,</w:t>
      </w:r>
      <w:r w:rsidR="005B6EA9">
        <w:rPr>
          <w:rFonts w:ascii="Times New Roman" w:hAnsi="Times New Roman"/>
          <w:sz w:val="27"/>
          <w:szCs w:val="27"/>
        </w:rPr>
        <w:t>6</w:t>
      </w:r>
      <w:r w:rsidRPr="0038597E">
        <w:rPr>
          <w:rFonts w:ascii="Times New Roman" w:hAnsi="Times New Roman"/>
          <w:sz w:val="27"/>
          <w:szCs w:val="27"/>
        </w:rPr>
        <w:t>%) дел</w:t>
      </w:r>
      <w:r w:rsidR="000B5224">
        <w:rPr>
          <w:rFonts w:ascii="Times New Roman" w:hAnsi="Times New Roman"/>
          <w:sz w:val="27"/>
          <w:szCs w:val="27"/>
        </w:rPr>
        <w:t>а</w:t>
      </w:r>
      <w:r w:rsidRPr="0038597E">
        <w:rPr>
          <w:rFonts w:ascii="Times New Roman" w:hAnsi="Times New Roman"/>
          <w:sz w:val="27"/>
          <w:szCs w:val="27"/>
        </w:rPr>
        <w:t xml:space="preserve"> рассмотрено с нарушением сроков, установленных законодательством, (в 202</w:t>
      </w:r>
      <w:r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году </w:t>
      </w:r>
      <w:r w:rsidR="00535557">
        <w:rPr>
          <w:rFonts w:ascii="Times New Roman" w:hAnsi="Times New Roman"/>
          <w:sz w:val="27"/>
          <w:szCs w:val="27"/>
        </w:rPr>
        <w:t xml:space="preserve">не было </w:t>
      </w:r>
      <w:r w:rsidR="00535557" w:rsidRPr="0038597E">
        <w:rPr>
          <w:rFonts w:ascii="Times New Roman" w:hAnsi="Times New Roman"/>
          <w:sz w:val="27"/>
          <w:szCs w:val="27"/>
        </w:rPr>
        <w:t xml:space="preserve">дел </w:t>
      </w:r>
      <w:r w:rsidRPr="0038597E">
        <w:rPr>
          <w:rFonts w:ascii="Times New Roman" w:hAnsi="Times New Roman"/>
          <w:sz w:val="27"/>
          <w:szCs w:val="27"/>
        </w:rPr>
        <w:t xml:space="preserve">с нарушением сроков). Таким </w:t>
      </w:r>
      <w:r w:rsidRPr="0038597E">
        <w:rPr>
          <w:rFonts w:ascii="Times New Roman" w:hAnsi="Times New Roman"/>
          <w:bCs/>
          <w:sz w:val="27"/>
          <w:szCs w:val="27"/>
        </w:rPr>
        <w:t xml:space="preserve">образом, наблюдается </w:t>
      </w:r>
      <w:r w:rsidR="008C0E7A">
        <w:rPr>
          <w:rFonts w:ascii="Times New Roman" w:hAnsi="Times New Roman"/>
          <w:bCs/>
          <w:sz w:val="27"/>
          <w:szCs w:val="27"/>
        </w:rPr>
        <w:t>увеличение</w:t>
      </w:r>
      <w:r w:rsidRPr="0038597E">
        <w:rPr>
          <w:rFonts w:ascii="Times New Roman" w:hAnsi="Times New Roman"/>
          <w:bCs/>
          <w:sz w:val="27"/>
          <w:szCs w:val="27"/>
        </w:rPr>
        <w:t xml:space="preserve"> дел, рассмотренных с нарушением сроков, установленных законодательством.</w:t>
      </w:r>
    </w:p>
    <w:p w:rsidR="00011E73" w:rsidRPr="0038597E" w:rsidRDefault="00011E73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Так, в </w:t>
      </w:r>
      <w:r w:rsidR="005D78E0" w:rsidRPr="0038597E">
        <w:rPr>
          <w:rFonts w:ascii="Times New Roman" w:hAnsi="Times New Roman"/>
          <w:bCs/>
          <w:sz w:val="27"/>
          <w:szCs w:val="27"/>
        </w:rPr>
        <w:t>202</w:t>
      </w:r>
      <w:r w:rsidR="008C0E7A">
        <w:rPr>
          <w:rFonts w:ascii="Times New Roman" w:hAnsi="Times New Roman"/>
          <w:bCs/>
          <w:sz w:val="27"/>
          <w:szCs w:val="27"/>
        </w:rPr>
        <w:t>4</w:t>
      </w:r>
      <w:r w:rsidRPr="0038597E">
        <w:rPr>
          <w:rFonts w:ascii="Times New Roman" w:hAnsi="Times New Roman"/>
          <w:bCs/>
          <w:sz w:val="27"/>
          <w:szCs w:val="27"/>
        </w:rPr>
        <w:t xml:space="preserve"> году</w:t>
      </w:r>
      <w:r w:rsidRPr="0038597E">
        <w:rPr>
          <w:rFonts w:ascii="Times New Roman" w:hAnsi="Times New Roman"/>
          <w:sz w:val="27"/>
          <w:szCs w:val="27"/>
        </w:rPr>
        <w:t xml:space="preserve"> Юргинским городским судом было окончено</w:t>
      </w:r>
      <w:r w:rsidR="00D47AA1" w:rsidRPr="0038597E">
        <w:rPr>
          <w:rFonts w:ascii="Times New Roman" w:hAnsi="Times New Roman"/>
          <w:sz w:val="27"/>
          <w:szCs w:val="27"/>
        </w:rPr>
        <w:t xml:space="preserve"> гражданских дел</w:t>
      </w:r>
      <w:r w:rsidRPr="0038597E">
        <w:rPr>
          <w:rFonts w:ascii="Times New Roman" w:hAnsi="Times New Roman"/>
          <w:sz w:val="27"/>
          <w:szCs w:val="27"/>
        </w:rPr>
        <w:t>: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- </w:t>
      </w:r>
      <w:r w:rsidR="005B6EA9">
        <w:rPr>
          <w:rFonts w:ascii="Times New Roman" w:hAnsi="Times New Roman"/>
          <w:bCs/>
          <w:sz w:val="27"/>
          <w:szCs w:val="27"/>
        </w:rPr>
        <w:t>200</w:t>
      </w:r>
      <w:r w:rsidR="00145490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Pr="0038597E">
        <w:rPr>
          <w:rFonts w:ascii="Times New Roman" w:hAnsi="Times New Roman"/>
          <w:bCs/>
          <w:sz w:val="27"/>
          <w:szCs w:val="27"/>
        </w:rPr>
        <w:t>дел</w:t>
      </w:r>
      <w:r w:rsidR="00F852DF" w:rsidRPr="0038597E">
        <w:rPr>
          <w:rFonts w:ascii="Times New Roman" w:hAnsi="Times New Roman"/>
          <w:sz w:val="27"/>
          <w:szCs w:val="27"/>
        </w:rPr>
        <w:t xml:space="preserve"> (</w:t>
      </w:r>
      <w:r w:rsidR="008C0347">
        <w:rPr>
          <w:rFonts w:ascii="Times New Roman" w:hAnsi="Times New Roman"/>
          <w:sz w:val="27"/>
          <w:szCs w:val="27"/>
        </w:rPr>
        <w:t>10,61</w:t>
      </w:r>
      <w:r w:rsidRPr="0038597E">
        <w:rPr>
          <w:rFonts w:ascii="Times New Roman" w:hAnsi="Times New Roman"/>
          <w:sz w:val="27"/>
          <w:szCs w:val="27"/>
        </w:rPr>
        <w:t xml:space="preserve"> %) по </w:t>
      </w:r>
      <w:r w:rsidR="00A323C4" w:rsidRPr="0038597E">
        <w:rPr>
          <w:rFonts w:ascii="Times New Roman" w:hAnsi="Times New Roman"/>
          <w:sz w:val="27"/>
          <w:szCs w:val="27"/>
        </w:rPr>
        <w:t>делам особого производства</w:t>
      </w:r>
      <w:r w:rsidRPr="0038597E">
        <w:rPr>
          <w:rFonts w:ascii="Times New Roman" w:hAnsi="Times New Roman"/>
          <w:sz w:val="27"/>
          <w:szCs w:val="27"/>
        </w:rPr>
        <w:t>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>-</w:t>
      </w:r>
      <w:r w:rsidR="007B6450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="005B6EA9">
        <w:rPr>
          <w:rFonts w:ascii="Times New Roman" w:hAnsi="Times New Roman"/>
          <w:bCs/>
          <w:sz w:val="27"/>
          <w:szCs w:val="27"/>
        </w:rPr>
        <w:t>687</w:t>
      </w:r>
      <w:r w:rsidRPr="0038597E">
        <w:rPr>
          <w:rFonts w:ascii="Times New Roman" w:hAnsi="Times New Roman"/>
          <w:bCs/>
          <w:sz w:val="27"/>
          <w:szCs w:val="27"/>
        </w:rPr>
        <w:t xml:space="preserve"> дел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112B13">
        <w:rPr>
          <w:rFonts w:ascii="Times New Roman" w:hAnsi="Times New Roman"/>
          <w:sz w:val="27"/>
          <w:szCs w:val="27"/>
        </w:rPr>
        <w:t>36,45</w:t>
      </w:r>
      <w:r w:rsidR="00383666" w:rsidRPr="0038597E">
        <w:rPr>
          <w:rFonts w:ascii="Times New Roman" w:hAnsi="Times New Roman"/>
          <w:sz w:val="27"/>
          <w:szCs w:val="27"/>
        </w:rPr>
        <w:t xml:space="preserve"> %) по жилищным спорам;</w:t>
      </w:r>
    </w:p>
    <w:p w:rsidR="00D47AA1" w:rsidRPr="0038597E" w:rsidRDefault="00D47AA1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lastRenderedPageBreak/>
        <w:t xml:space="preserve">- </w:t>
      </w:r>
      <w:r w:rsidR="005B6EA9">
        <w:rPr>
          <w:rFonts w:ascii="Times New Roman" w:hAnsi="Times New Roman"/>
          <w:sz w:val="27"/>
          <w:szCs w:val="27"/>
        </w:rPr>
        <w:t>50</w:t>
      </w:r>
      <w:r w:rsidRPr="0038597E">
        <w:rPr>
          <w:rFonts w:ascii="Times New Roman" w:hAnsi="Times New Roman"/>
          <w:sz w:val="27"/>
          <w:szCs w:val="27"/>
        </w:rPr>
        <w:t xml:space="preserve"> дел</w:t>
      </w:r>
      <w:r w:rsidR="007B6450" w:rsidRPr="0038597E">
        <w:rPr>
          <w:rFonts w:ascii="Times New Roman" w:hAnsi="Times New Roman"/>
          <w:sz w:val="27"/>
          <w:szCs w:val="27"/>
        </w:rPr>
        <w:t>о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CD3645" w:rsidRPr="0038597E">
        <w:rPr>
          <w:rFonts w:ascii="Times New Roman" w:hAnsi="Times New Roman"/>
          <w:sz w:val="27"/>
          <w:szCs w:val="27"/>
        </w:rPr>
        <w:t>2,</w:t>
      </w:r>
      <w:r w:rsidR="00112B13">
        <w:rPr>
          <w:rFonts w:ascii="Times New Roman" w:hAnsi="Times New Roman"/>
          <w:sz w:val="27"/>
          <w:szCs w:val="27"/>
        </w:rPr>
        <w:t>65</w:t>
      </w:r>
      <w:r w:rsidR="00145490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%) по спорам, возникающим из трудовых отношений</w:t>
      </w:r>
      <w:r w:rsidR="00653361">
        <w:rPr>
          <w:rFonts w:ascii="Times New Roman" w:hAnsi="Times New Roman"/>
          <w:sz w:val="27"/>
          <w:szCs w:val="27"/>
        </w:rPr>
        <w:t>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- </w:t>
      </w:r>
      <w:r w:rsidR="008C0E7A">
        <w:rPr>
          <w:rFonts w:ascii="Times New Roman" w:hAnsi="Times New Roman"/>
          <w:bCs/>
          <w:sz w:val="27"/>
          <w:szCs w:val="27"/>
        </w:rPr>
        <w:t>1</w:t>
      </w:r>
      <w:r w:rsidR="005B6EA9">
        <w:rPr>
          <w:rFonts w:ascii="Times New Roman" w:hAnsi="Times New Roman"/>
          <w:bCs/>
          <w:sz w:val="27"/>
          <w:szCs w:val="27"/>
        </w:rPr>
        <w:t>72</w:t>
      </w:r>
      <w:r w:rsidRPr="0038597E">
        <w:rPr>
          <w:rFonts w:ascii="Times New Roman" w:hAnsi="Times New Roman"/>
          <w:bCs/>
          <w:sz w:val="27"/>
          <w:szCs w:val="27"/>
        </w:rPr>
        <w:t xml:space="preserve"> дел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112B13">
        <w:rPr>
          <w:rFonts w:ascii="Times New Roman" w:hAnsi="Times New Roman"/>
          <w:sz w:val="27"/>
          <w:szCs w:val="27"/>
        </w:rPr>
        <w:t>9,12</w:t>
      </w:r>
      <w:r w:rsidRPr="0038597E">
        <w:rPr>
          <w:rFonts w:ascii="Times New Roman" w:hAnsi="Times New Roman"/>
          <w:sz w:val="27"/>
          <w:szCs w:val="27"/>
        </w:rPr>
        <w:t xml:space="preserve"> %) по спорам, в</w:t>
      </w:r>
      <w:r w:rsidR="00D47AA1" w:rsidRPr="0038597E">
        <w:rPr>
          <w:rFonts w:ascii="Times New Roman" w:hAnsi="Times New Roman"/>
          <w:sz w:val="27"/>
          <w:szCs w:val="27"/>
        </w:rPr>
        <w:t>озникающим</w:t>
      </w:r>
      <w:r w:rsidRPr="0038597E">
        <w:rPr>
          <w:rFonts w:ascii="Times New Roman" w:hAnsi="Times New Roman"/>
          <w:sz w:val="27"/>
          <w:szCs w:val="27"/>
        </w:rPr>
        <w:t xml:space="preserve"> из семейных </w:t>
      </w:r>
      <w:r w:rsidR="00CD6228" w:rsidRPr="0038597E">
        <w:rPr>
          <w:rFonts w:ascii="Times New Roman" w:hAnsi="Times New Roman"/>
          <w:sz w:val="27"/>
          <w:szCs w:val="27"/>
        </w:rPr>
        <w:t>право</w:t>
      </w:r>
      <w:r w:rsidRPr="0038597E">
        <w:rPr>
          <w:rFonts w:ascii="Times New Roman" w:hAnsi="Times New Roman"/>
          <w:sz w:val="27"/>
          <w:szCs w:val="27"/>
        </w:rPr>
        <w:t>отношений;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- </w:t>
      </w:r>
      <w:r w:rsidR="008C0E7A">
        <w:rPr>
          <w:rFonts w:ascii="Times New Roman" w:hAnsi="Times New Roman"/>
          <w:bCs/>
          <w:sz w:val="27"/>
          <w:szCs w:val="27"/>
        </w:rPr>
        <w:t>1</w:t>
      </w:r>
      <w:r w:rsidR="005B6EA9">
        <w:rPr>
          <w:rFonts w:ascii="Times New Roman" w:hAnsi="Times New Roman"/>
          <w:bCs/>
          <w:sz w:val="27"/>
          <w:szCs w:val="27"/>
        </w:rPr>
        <w:t>2</w:t>
      </w:r>
      <w:r w:rsidRPr="0038597E">
        <w:rPr>
          <w:rFonts w:ascii="Times New Roman" w:hAnsi="Times New Roman"/>
          <w:bCs/>
          <w:sz w:val="27"/>
          <w:szCs w:val="27"/>
        </w:rPr>
        <w:t xml:space="preserve"> дел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3C5BE4">
        <w:rPr>
          <w:rFonts w:ascii="Times New Roman" w:hAnsi="Times New Roman"/>
          <w:sz w:val="27"/>
          <w:szCs w:val="27"/>
        </w:rPr>
        <w:t>0,6</w:t>
      </w:r>
      <w:r w:rsidR="00112B13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%) по спорам,</w:t>
      </w:r>
      <w:r w:rsidR="00716D3B" w:rsidRPr="0038597E">
        <w:rPr>
          <w:rFonts w:ascii="Times New Roman" w:hAnsi="Times New Roman"/>
          <w:sz w:val="27"/>
          <w:szCs w:val="27"/>
        </w:rPr>
        <w:t xml:space="preserve"> связанным </w:t>
      </w:r>
      <w:r w:rsidR="00CD6228" w:rsidRPr="0038597E">
        <w:rPr>
          <w:rFonts w:ascii="Times New Roman" w:hAnsi="Times New Roman"/>
          <w:sz w:val="27"/>
          <w:szCs w:val="27"/>
        </w:rPr>
        <w:t>с</w:t>
      </w:r>
      <w:r w:rsidR="00716D3B" w:rsidRPr="0038597E">
        <w:rPr>
          <w:rFonts w:ascii="Times New Roman" w:hAnsi="Times New Roman"/>
          <w:sz w:val="27"/>
          <w:szCs w:val="27"/>
        </w:rPr>
        <w:t xml:space="preserve"> землепользованием</w:t>
      </w:r>
      <w:r w:rsidR="00CD6228" w:rsidRPr="0038597E">
        <w:rPr>
          <w:rFonts w:ascii="Times New Roman" w:hAnsi="Times New Roman"/>
          <w:sz w:val="27"/>
          <w:szCs w:val="27"/>
        </w:rPr>
        <w:t>;</w:t>
      </w:r>
    </w:p>
    <w:p w:rsidR="00716D3B" w:rsidRPr="0038597E" w:rsidRDefault="00716D3B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5B6EA9">
        <w:rPr>
          <w:rFonts w:ascii="Times New Roman" w:hAnsi="Times New Roman"/>
          <w:sz w:val="27"/>
          <w:szCs w:val="27"/>
        </w:rPr>
        <w:t>764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73061C">
        <w:rPr>
          <w:rFonts w:ascii="Times New Roman" w:hAnsi="Times New Roman"/>
          <w:sz w:val="27"/>
          <w:szCs w:val="27"/>
        </w:rPr>
        <w:t>40,53</w:t>
      </w:r>
      <w:r w:rsidR="00CD6228" w:rsidRPr="0038597E">
        <w:rPr>
          <w:rFonts w:ascii="Times New Roman" w:hAnsi="Times New Roman"/>
          <w:sz w:val="27"/>
          <w:szCs w:val="27"/>
        </w:rPr>
        <w:t xml:space="preserve"> %) </w:t>
      </w:r>
      <w:r w:rsidRPr="0038597E">
        <w:rPr>
          <w:rFonts w:ascii="Times New Roman" w:hAnsi="Times New Roman"/>
          <w:sz w:val="27"/>
          <w:szCs w:val="27"/>
        </w:rPr>
        <w:t>прочих дел искового производства</w:t>
      </w:r>
      <w:r w:rsidR="00653361">
        <w:rPr>
          <w:rFonts w:ascii="Times New Roman" w:hAnsi="Times New Roman"/>
          <w:sz w:val="27"/>
          <w:szCs w:val="27"/>
        </w:rPr>
        <w:t>.</w:t>
      </w:r>
    </w:p>
    <w:p w:rsidR="00CD539D" w:rsidRPr="0038597E" w:rsidRDefault="00CD539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D47AA1" w:rsidRPr="0038597E" w:rsidRDefault="00D47AA1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Административных дел:</w:t>
      </w:r>
    </w:p>
    <w:p w:rsidR="00716D3B" w:rsidRPr="0038597E" w:rsidRDefault="00D47AA1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73061C">
        <w:rPr>
          <w:rFonts w:ascii="Times New Roman" w:hAnsi="Times New Roman"/>
          <w:sz w:val="27"/>
          <w:szCs w:val="27"/>
        </w:rPr>
        <w:t>228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D102F4" w:rsidRPr="0038597E">
        <w:rPr>
          <w:rFonts w:ascii="Times New Roman" w:hAnsi="Times New Roman"/>
          <w:sz w:val="27"/>
          <w:szCs w:val="27"/>
        </w:rPr>
        <w:t>68</w:t>
      </w:r>
      <w:r w:rsidR="00555E8F" w:rsidRPr="0038597E">
        <w:rPr>
          <w:rFonts w:ascii="Times New Roman" w:hAnsi="Times New Roman"/>
          <w:sz w:val="27"/>
          <w:szCs w:val="27"/>
        </w:rPr>
        <w:t>,</w:t>
      </w:r>
      <w:r w:rsidR="00B11BA5">
        <w:rPr>
          <w:rFonts w:ascii="Times New Roman" w:hAnsi="Times New Roman"/>
          <w:sz w:val="27"/>
          <w:szCs w:val="27"/>
        </w:rPr>
        <w:t>2</w:t>
      </w:r>
      <w:r w:rsidR="00D102F4" w:rsidRPr="0038597E">
        <w:rPr>
          <w:rFonts w:ascii="Times New Roman" w:hAnsi="Times New Roman"/>
          <w:sz w:val="27"/>
          <w:szCs w:val="27"/>
        </w:rPr>
        <w:t>6</w:t>
      </w:r>
      <w:r w:rsidRPr="0038597E">
        <w:rPr>
          <w:rFonts w:ascii="Times New Roman" w:hAnsi="Times New Roman"/>
          <w:sz w:val="27"/>
          <w:szCs w:val="27"/>
        </w:rPr>
        <w:t xml:space="preserve">%) административных дел о защите нарушенных или оспариваемых прав, свобод и законных интересов граждан, прав и законных интересов организаций, </w:t>
      </w:r>
      <w:proofErr w:type="gramStart"/>
      <w:r w:rsidRPr="0038597E">
        <w:rPr>
          <w:rFonts w:ascii="Times New Roman" w:hAnsi="Times New Roman"/>
          <w:sz w:val="27"/>
          <w:szCs w:val="27"/>
        </w:rPr>
        <w:t>возникающие</w:t>
      </w:r>
      <w:proofErr w:type="gramEnd"/>
      <w:r w:rsidRPr="0038597E">
        <w:rPr>
          <w:rFonts w:ascii="Times New Roman" w:hAnsi="Times New Roman"/>
          <w:sz w:val="27"/>
          <w:szCs w:val="27"/>
        </w:rPr>
        <w:t xml:space="preserve"> из административных и иных публичных правоотношений</w:t>
      </w:r>
      <w:r w:rsidR="00653361">
        <w:rPr>
          <w:rFonts w:ascii="Times New Roman" w:hAnsi="Times New Roman"/>
          <w:sz w:val="27"/>
          <w:szCs w:val="27"/>
        </w:rPr>
        <w:t>;</w:t>
      </w:r>
    </w:p>
    <w:p w:rsidR="00D47AA1" w:rsidRPr="0038597E" w:rsidRDefault="00D47AA1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D102F4" w:rsidRPr="0038597E">
        <w:rPr>
          <w:rFonts w:ascii="Times New Roman" w:hAnsi="Times New Roman"/>
          <w:sz w:val="27"/>
          <w:szCs w:val="27"/>
        </w:rPr>
        <w:t>1</w:t>
      </w:r>
      <w:r w:rsidR="0073061C">
        <w:rPr>
          <w:rFonts w:ascii="Times New Roman" w:hAnsi="Times New Roman"/>
          <w:sz w:val="27"/>
          <w:szCs w:val="27"/>
        </w:rPr>
        <w:t>2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="007B6450" w:rsidRPr="0038597E">
        <w:rPr>
          <w:rFonts w:ascii="Times New Roman" w:hAnsi="Times New Roman"/>
          <w:sz w:val="27"/>
          <w:szCs w:val="27"/>
        </w:rPr>
        <w:t xml:space="preserve">дел </w:t>
      </w:r>
      <w:r w:rsidRPr="0038597E">
        <w:rPr>
          <w:rFonts w:ascii="Times New Roman" w:hAnsi="Times New Roman"/>
          <w:sz w:val="27"/>
          <w:szCs w:val="27"/>
        </w:rPr>
        <w:t>(</w:t>
      </w:r>
      <w:r w:rsidR="00B11BA5">
        <w:rPr>
          <w:rFonts w:ascii="Times New Roman" w:hAnsi="Times New Roman"/>
          <w:sz w:val="27"/>
          <w:szCs w:val="27"/>
        </w:rPr>
        <w:t>3,59</w:t>
      </w:r>
      <w:r w:rsidRPr="0038597E">
        <w:rPr>
          <w:rFonts w:ascii="Times New Roman" w:hAnsi="Times New Roman"/>
          <w:sz w:val="27"/>
          <w:szCs w:val="27"/>
        </w:rPr>
        <w:t>%) административных дел о взыскании обязательных платежей и санкций</w:t>
      </w:r>
      <w:r w:rsidR="00653361">
        <w:rPr>
          <w:rFonts w:ascii="Times New Roman" w:hAnsi="Times New Roman"/>
          <w:sz w:val="27"/>
          <w:szCs w:val="27"/>
        </w:rPr>
        <w:t>;</w:t>
      </w:r>
    </w:p>
    <w:p w:rsidR="00D47AA1" w:rsidRPr="0038597E" w:rsidRDefault="00D47AA1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786CBF">
        <w:rPr>
          <w:rFonts w:ascii="Times New Roman" w:hAnsi="Times New Roman"/>
          <w:sz w:val="27"/>
          <w:szCs w:val="27"/>
        </w:rPr>
        <w:t>9</w:t>
      </w:r>
      <w:r w:rsidR="00D102F4" w:rsidRPr="0038597E">
        <w:rPr>
          <w:rFonts w:ascii="Times New Roman" w:hAnsi="Times New Roman"/>
          <w:sz w:val="27"/>
          <w:szCs w:val="27"/>
        </w:rPr>
        <w:t>4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="007A5267" w:rsidRPr="0038597E">
        <w:rPr>
          <w:rFonts w:ascii="Times New Roman" w:hAnsi="Times New Roman"/>
          <w:sz w:val="27"/>
          <w:szCs w:val="27"/>
        </w:rPr>
        <w:t>(</w:t>
      </w:r>
      <w:r w:rsidR="00D102F4" w:rsidRPr="0038597E">
        <w:rPr>
          <w:rFonts w:ascii="Times New Roman" w:hAnsi="Times New Roman"/>
          <w:sz w:val="27"/>
          <w:szCs w:val="27"/>
        </w:rPr>
        <w:t>2</w:t>
      </w:r>
      <w:r w:rsidR="00B11BA5">
        <w:rPr>
          <w:rFonts w:ascii="Times New Roman" w:hAnsi="Times New Roman"/>
          <w:sz w:val="27"/>
          <w:szCs w:val="27"/>
        </w:rPr>
        <w:t>8</w:t>
      </w:r>
      <w:r w:rsidR="00D102F4" w:rsidRPr="0038597E">
        <w:rPr>
          <w:rFonts w:ascii="Times New Roman" w:hAnsi="Times New Roman"/>
          <w:sz w:val="27"/>
          <w:szCs w:val="27"/>
        </w:rPr>
        <w:t>,</w:t>
      </w:r>
      <w:r w:rsidR="00B11BA5">
        <w:rPr>
          <w:rFonts w:ascii="Times New Roman" w:hAnsi="Times New Roman"/>
          <w:sz w:val="27"/>
          <w:szCs w:val="27"/>
        </w:rPr>
        <w:t>14</w:t>
      </w:r>
      <w:r w:rsidR="00CD6228" w:rsidRPr="0038597E">
        <w:rPr>
          <w:rFonts w:ascii="Times New Roman" w:hAnsi="Times New Roman"/>
          <w:sz w:val="27"/>
          <w:szCs w:val="27"/>
        </w:rPr>
        <w:t xml:space="preserve"> %</w:t>
      </w:r>
      <w:r w:rsidR="007A5267" w:rsidRPr="0038597E">
        <w:rPr>
          <w:rFonts w:ascii="Times New Roman" w:hAnsi="Times New Roman"/>
          <w:sz w:val="27"/>
          <w:szCs w:val="27"/>
        </w:rPr>
        <w:t xml:space="preserve">) </w:t>
      </w:r>
      <w:r w:rsidRPr="0038597E">
        <w:rPr>
          <w:rFonts w:ascii="Times New Roman" w:hAnsi="Times New Roman"/>
          <w:sz w:val="27"/>
          <w:szCs w:val="27"/>
        </w:rPr>
        <w:t>иных административных дел, связанных с осуществлением обязательного судебного контроля</w:t>
      </w:r>
      <w:r w:rsidR="00653361">
        <w:rPr>
          <w:rFonts w:ascii="Times New Roman" w:hAnsi="Times New Roman"/>
          <w:sz w:val="27"/>
          <w:szCs w:val="27"/>
        </w:rPr>
        <w:t>.</w:t>
      </w:r>
    </w:p>
    <w:p w:rsidR="00D517F8" w:rsidRPr="0038597E" w:rsidRDefault="00D517F8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D517F8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 порядке исполнения решений и иных материалов в порядке гражданского судопроизводства за 20</w:t>
      </w:r>
      <w:r w:rsidR="00081A53" w:rsidRPr="0038597E">
        <w:rPr>
          <w:rFonts w:ascii="Times New Roman" w:hAnsi="Times New Roman"/>
          <w:sz w:val="27"/>
          <w:szCs w:val="27"/>
        </w:rPr>
        <w:t>2</w:t>
      </w:r>
      <w:r w:rsidR="00B90477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 Юргинским городским судом рассмотрено </w:t>
      </w:r>
      <w:r w:rsidR="002A6E5B">
        <w:rPr>
          <w:rFonts w:ascii="Times New Roman" w:hAnsi="Times New Roman"/>
          <w:sz w:val="27"/>
          <w:szCs w:val="27"/>
        </w:rPr>
        <w:t>602</w:t>
      </w:r>
      <w:r w:rsidRPr="0038597E">
        <w:rPr>
          <w:rFonts w:ascii="Times New Roman" w:hAnsi="Times New Roman"/>
          <w:sz w:val="27"/>
          <w:szCs w:val="27"/>
        </w:rPr>
        <w:t xml:space="preserve"> мат</w:t>
      </w:r>
      <w:r w:rsidR="009E25FD" w:rsidRPr="0038597E">
        <w:rPr>
          <w:rFonts w:ascii="Times New Roman" w:hAnsi="Times New Roman"/>
          <w:sz w:val="27"/>
          <w:szCs w:val="27"/>
        </w:rPr>
        <w:t>ериал</w:t>
      </w:r>
      <w:r w:rsidR="00D517F8" w:rsidRPr="0038597E">
        <w:rPr>
          <w:rFonts w:ascii="Times New Roman" w:hAnsi="Times New Roman"/>
          <w:sz w:val="27"/>
          <w:szCs w:val="27"/>
        </w:rPr>
        <w:t>ов</w:t>
      </w:r>
      <w:r w:rsidR="000969C6" w:rsidRPr="0038597E">
        <w:rPr>
          <w:rFonts w:ascii="Times New Roman" w:hAnsi="Times New Roman"/>
          <w:sz w:val="27"/>
          <w:szCs w:val="27"/>
        </w:rPr>
        <w:t xml:space="preserve">, </w:t>
      </w:r>
      <w:r w:rsidR="0080323A" w:rsidRPr="0038597E">
        <w:rPr>
          <w:rFonts w:ascii="Times New Roman" w:hAnsi="Times New Roman"/>
          <w:sz w:val="27"/>
          <w:szCs w:val="27"/>
        </w:rPr>
        <w:t xml:space="preserve">что на </w:t>
      </w:r>
      <w:r w:rsidR="002A6E5B">
        <w:rPr>
          <w:rFonts w:ascii="Times New Roman" w:hAnsi="Times New Roman"/>
          <w:sz w:val="27"/>
          <w:szCs w:val="27"/>
        </w:rPr>
        <w:t>25</w:t>
      </w:r>
      <w:r w:rsidR="0080323A" w:rsidRPr="0038597E">
        <w:rPr>
          <w:rFonts w:ascii="Times New Roman" w:hAnsi="Times New Roman"/>
          <w:sz w:val="27"/>
          <w:szCs w:val="27"/>
        </w:rPr>
        <w:t xml:space="preserve"> </w:t>
      </w:r>
      <w:r w:rsidR="00120A6A" w:rsidRPr="0038597E">
        <w:rPr>
          <w:rFonts w:ascii="Times New Roman" w:hAnsi="Times New Roman"/>
          <w:sz w:val="27"/>
          <w:szCs w:val="27"/>
        </w:rPr>
        <w:t>(</w:t>
      </w:r>
      <w:r w:rsidR="00D525B9">
        <w:rPr>
          <w:rFonts w:ascii="Times New Roman" w:hAnsi="Times New Roman"/>
          <w:sz w:val="27"/>
          <w:szCs w:val="27"/>
        </w:rPr>
        <w:t>4,15</w:t>
      </w:r>
      <w:r w:rsidR="00120A6A" w:rsidRPr="0038597E">
        <w:rPr>
          <w:rFonts w:ascii="Times New Roman" w:hAnsi="Times New Roman"/>
          <w:sz w:val="27"/>
          <w:szCs w:val="27"/>
        </w:rPr>
        <w:t xml:space="preserve">%) </w:t>
      </w:r>
      <w:r w:rsidR="0080323A" w:rsidRPr="0038597E">
        <w:rPr>
          <w:rFonts w:ascii="Times New Roman" w:hAnsi="Times New Roman"/>
          <w:sz w:val="27"/>
          <w:szCs w:val="27"/>
        </w:rPr>
        <w:t xml:space="preserve">материалов </w:t>
      </w:r>
      <w:r w:rsidR="002A6E5B">
        <w:rPr>
          <w:rFonts w:ascii="Times New Roman" w:hAnsi="Times New Roman"/>
          <w:sz w:val="27"/>
          <w:szCs w:val="27"/>
        </w:rPr>
        <w:t>больше</w:t>
      </w:r>
      <w:r w:rsidR="0080323A" w:rsidRPr="0038597E">
        <w:rPr>
          <w:rFonts w:ascii="Times New Roman" w:hAnsi="Times New Roman"/>
          <w:sz w:val="27"/>
          <w:szCs w:val="27"/>
        </w:rPr>
        <w:t>, чем за аналогичный период 202</w:t>
      </w:r>
      <w:r w:rsidR="002A6E5B">
        <w:rPr>
          <w:rFonts w:ascii="Times New Roman" w:hAnsi="Times New Roman"/>
          <w:sz w:val="27"/>
          <w:szCs w:val="27"/>
        </w:rPr>
        <w:t>3</w:t>
      </w:r>
      <w:r w:rsidR="0080323A" w:rsidRPr="0038597E">
        <w:rPr>
          <w:rFonts w:ascii="Times New Roman" w:hAnsi="Times New Roman"/>
          <w:sz w:val="27"/>
          <w:szCs w:val="27"/>
        </w:rPr>
        <w:t xml:space="preserve"> года, в котором было рассмотрено </w:t>
      </w:r>
      <w:r w:rsidRPr="0038597E">
        <w:rPr>
          <w:rFonts w:ascii="Times New Roman" w:hAnsi="Times New Roman"/>
          <w:sz w:val="27"/>
          <w:szCs w:val="27"/>
        </w:rPr>
        <w:t xml:space="preserve">– </w:t>
      </w:r>
      <w:r w:rsidR="002A6E5B">
        <w:rPr>
          <w:rFonts w:ascii="Times New Roman" w:hAnsi="Times New Roman"/>
          <w:sz w:val="27"/>
          <w:szCs w:val="27"/>
        </w:rPr>
        <w:t>577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материалов.</w:t>
      </w:r>
      <w:r w:rsidR="00D517F8" w:rsidRPr="0038597E">
        <w:rPr>
          <w:rFonts w:ascii="Times New Roman" w:hAnsi="Times New Roman"/>
          <w:sz w:val="27"/>
          <w:szCs w:val="27"/>
        </w:rPr>
        <w:t xml:space="preserve"> </w:t>
      </w:r>
    </w:p>
    <w:p w:rsidR="00D517F8" w:rsidRPr="0038597E" w:rsidRDefault="00D517F8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7A5267" w:rsidRPr="0038597E" w:rsidRDefault="007A5267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 порядке исполнения решений и иных материалов в порядке административного судопроизводства за 20</w:t>
      </w:r>
      <w:r w:rsidR="00081A53" w:rsidRPr="0038597E">
        <w:rPr>
          <w:rFonts w:ascii="Times New Roman" w:hAnsi="Times New Roman"/>
          <w:sz w:val="27"/>
          <w:szCs w:val="27"/>
        </w:rPr>
        <w:t>2</w:t>
      </w:r>
      <w:r w:rsidR="00D525B9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 Юргинским городским судом рассмотрено </w:t>
      </w:r>
      <w:r w:rsidR="00D525B9">
        <w:rPr>
          <w:rFonts w:ascii="Times New Roman" w:hAnsi="Times New Roman"/>
          <w:sz w:val="27"/>
          <w:szCs w:val="27"/>
        </w:rPr>
        <w:t>10</w:t>
      </w:r>
      <w:r w:rsidR="00D517F8" w:rsidRPr="0038597E">
        <w:rPr>
          <w:rFonts w:ascii="Times New Roman" w:hAnsi="Times New Roman"/>
          <w:sz w:val="27"/>
          <w:szCs w:val="27"/>
        </w:rPr>
        <w:t xml:space="preserve"> </w:t>
      </w:r>
      <w:r w:rsidR="009E25FD" w:rsidRPr="0038597E">
        <w:rPr>
          <w:rFonts w:ascii="Times New Roman" w:hAnsi="Times New Roman"/>
          <w:sz w:val="27"/>
          <w:szCs w:val="27"/>
        </w:rPr>
        <w:t>материал</w:t>
      </w:r>
      <w:r w:rsidR="00D517F8" w:rsidRPr="0038597E">
        <w:rPr>
          <w:rFonts w:ascii="Times New Roman" w:hAnsi="Times New Roman"/>
          <w:sz w:val="27"/>
          <w:szCs w:val="27"/>
        </w:rPr>
        <w:t>а</w:t>
      </w:r>
      <w:r w:rsidR="009E25FD" w:rsidRPr="0038597E">
        <w:rPr>
          <w:rFonts w:ascii="Times New Roman" w:hAnsi="Times New Roman"/>
          <w:sz w:val="27"/>
          <w:szCs w:val="27"/>
        </w:rPr>
        <w:t xml:space="preserve">, </w:t>
      </w:r>
      <w:r w:rsidR="0080323A" w:rsidRPr="0038597E">
        <w:rPr>
          <w:rFonts w:ascii="Times New Roman" w:hAnsi="Times New Roman"/>
          <w:sz w:val="27"/>
          <w:szCs w:val="27"/>
        </w:rPr>
        <w:t xml:space="preserve">на </w:t>
      </w:r>
      <w:r w:rsidR="00D525B9">
        <w:rPr>
          <w:rFonts w:ascii="Times New Roman" w:hAnsi="Times New Roman"/>
          <w:sz w:val="27"/>
          <w:szCs w:val="27"/>
        </w:rPr>
        <w:t>18</w:t>
      </w:r>
      <w:r w:rsidR="0080323A" w:rsidRPr="0038597E">
        <w:rPr>
          <w:rFonts w:ascii="Times New Roman" w:hAnsi="Times New Roman"/>
          <w:sz w:val="27"/>
          <w:szCs w:val="27"/>
        </w:rPr>
        <w:t xml:space="preserve"> </w:t>
      </w:r>
      <w:r w:rsidR="00AF28FD" w:rsidRPr="0038597E">
        <w:rPr>
          <w:rFonts w:ascii="Times New Roman" w:hAnsi="Times New Roman"/>
          <w:sz w:val="27"/>
          <w:szCs w:val="27"/>
        </w:rPr>
        <w:t>(</w:t>
      </w:r>
      <w:r w:rsidR="005A7AB3">
        <w:rPr>
          <w:rFonts w:ascii="Times New Roman" w:hAnsi="Times New Roman"/>
          <w:sz w:val="27"/>
          <w:szCs w:val="27"/>
        </w:rPr>
        <w:t>55,56</w:t>
      </w:r>
      <w:r w:rsidR="00AF28FD" w:rsidRPr="0038597E">
        <w:rPr>
          <w:rFonts w:ascii="Times New Roman" w:hAnsi="Times New Roman"/>
          <w:sz w:val="27"/>
          <w:szCs w:val="27"/>
        </w:rPr>
        <w:t xml:space="preserve">%) </w:t>
      </w:r>
      <w:r w:rsidR="0080323A" w:rsidRPr="0038597E">
        <w:rPr>
          <w:rFonts w:ascii="Times New Roman" w:hAnsi="Times New Roman"/>
          <w:sz w:val="27"/>
          <w:szCs w:val="27"/>
        </w:rPr>
        <w:t xml:space="preserve">материалов </w:t>
      </w:r>
      <w:r w:rsidR="007C2823" w:rsidRPr="0038597E">
        <w:rPr>
          <w:rFonts w:ascii="Times New Roman" w:hAnsi="Times New Roman"/>
          <w:sz w:val="27"/>
          <w:szCs w:val="27"/>
        </w:rPr>
        <w:t>меньше</w:t>
      </w:r>
      <w:r w:rsidR="0080323A" w:rsidRPr="0038597E">
        <w:rPr>
          <w:rFonts w:ascii="Times New Roman" w:hAnsi="Times New Roman"/>
          <w:sz w:val="27"/>
          <w:szCs w:val="27"/>
        </w:rPr>
        <w:t>, чем за аналогичный период 202</w:t>
      </w:r>
      <w:r w:rsidR="005A7AB3">
        <w:rPr>
          <w:rFonts w:ascii="Times New Roman" w:hAnsi="Times New Roman"/>
          <w:sz w:val="27"/>
          <w:szCs w:val="27"/>
        </w:rPr>
        <w:t>3</w:t>
      </w:r>
      <w:r w:rsidR="0080323A" w:rsidRPr="0038597E">
        <w:rPr>
          <w:rFonts w:ascii="Times New Roman" w:hAnsi="Times New Roman"/>
          <w:sz w:val="27"/>
          <w:szCs w:val="27"/>
        </w:rPr>
        <w:t xml:space="preserve"> года, в котором было рассмотрено </w:t>
      </w:r>
      <w:r w:rsidR="005A7AB3">
        <w:rPr>
          <w:rFonts w:ascii="Times New Roman" w:hAnsi="Times New Roman"/>
          <w:sz w:val="27"/>
          <w:szCs w:val="27"/>
        </w:rPr>
        <w:t>28</w:t>
      </w:r>
      <w:r w:rsidR="009E25FD" w:rsidRPr="0038597E">
        <w:rPr>
          <w:rFonts w:ascii="Times New Roman" w:hAnsi="Times New Roman"/>
          <w:sz w:val="27"/>
          <w:szCs w:val="27"/>
        </w:rPr>
        <w:t xml:space="preserve"> материалов.</w:t>
      </w:r>
    </w:p>
    <w:p w:rsidR="00D517F8" w:rsidRPr="0038597E" w:rsidRDefault="00D517F8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Таким образом, наблюдается </w:t>
      </w:r>
      <w:r w:rsidR="005A371B">
        <w:rPr>
          <w:rFonts w:ascii="Times New Roman" w:hAnsi="Times New Roman"/>
          <w:bCs/>
          <w:sz w:val="27"/>
          <w:szCs w:val="27"/>
        </w:rPr>
        <w:t>увеличение</w:t>
      </w:r>
      <w:r w:rsidRPr="0038597E">
        <w:rPr>
          <w:rFonts w:ascii="Times New Roman" w:hAnsi="Times New Roman"/>
          <w:bCs/>
          <w:sz w:val="27"/>
          <w:szCs w:val="27"/>
        </w:rPr>
        <w:t xml:space="preserve"> количества рассмотренных судом материалов в порядке исполнения решений по гражданским </w:t>
      </w:r>
      <w:r w:rsidR="0080323A" w:rsidRPr="0038597E">
        <w:rPr>
          <w:rFonts w:ascii="Times New Roman" w:hAnsi="Times New Roman"/>
          <w:bCs/>
          <w:sz w:val="27"/>
          <w:szCs w:val="27"/>
        </w:rPr>
        <w:t xml:space="preserve">делам и </w:t>
      </w:r>
      <w:r w:rsidR="005A371B">
        <w:rPr>
          <w:rFonts w:ascii="Times New Roman" w:hAnsi="Times New Roman"/>
          <w:bCs/>
          <w:sz w:val="27"/>
          <w:szCs w:val="27"/>
        </w:rPr>
        <w:t xml:space="preserve">уменьшение количества рассмотренных судом материалов в порядке исполнения решений по </w:t>
      </w:r>
      <w:r w:rsidRPr="0038597E">
        <w:rPr>
          <w:rFonts w:ascii="Times New Roman" w:hAnsi="Times New Roman"/>
          <w:bCs/>
          <w:sz w:val="27"/>
          <w:szCs w:val="27"/>
        </w:rPr>
        <w:t>административным делам.</w:t>
      </w:r>
    </w:p>
    <w:p w:rsidR="003727FC" w:rsidRPr="0038597E" w:rsidRDefault="003727FC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E95EA1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 апелляционном порядке Юргинским городским судом в 20</w:t>
      </w:r>
      <w:r w:rsidR="009E25FD" w:rsidRPr="0038597E">
        <w:rPr>
          <w:rFonts w:ascii="Times New Roman" w:hAnsi="Times New Roman"/>
          <w:sz w:val="27"/>
          <w:szCs w:val="27"/>
        </w:rPr>
        <w:t>2</w:t>
      </w:r>
      <w:r w:rsidR="00050181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</w:t>
      </w:r>
      <w:r w:rsidR="00E95EA1" w:rsidRPr="0038597E">
        <w:rPr>
          <w:rFonts w:ascii="Times New Roman" w:hAnsi="Times New Roman"/>
          <w:sz w:val="27"/>
          <w:szCs w:val="27"/>
        </w:rPr>
        <w:t>окончено</w:t>
      </w:r>
      <w:r w:rsidRPr="0038597E">
        <w:rPr>
          <w:rFonts w:ascii="Times New Roman" w:hAnsi="Times New Roman"/>
          <w:sz w:val="27"/>
          <w:szCs w:val="27"/>
        </w:rPr>
        <w:t xml:space="preserve"> </w:t>
      </w:r>
      <w:r w:rsidR="00D517F8" w:rsidRPr="0038597E">
        <w:rPr>
          <w:rFonts w:ascii="Times New Roman" w:hAnsi="Times New Roman"/>
          <w:sz w:val="27"/>
          <w:szCs w:val="27"/>
        </w:rPr>
        <w:t>1</w:t>
      </w:r>
      <w:r w:rsidR="00F91501">
        <w:rPr>
          <w:rFonts w:ascii="Times New Roman" w:hAnsi="Times New Roman"/>
          <w:sz w:val="27"/>
          <w:szCs w:val="27"/>
        </w:rPr>
        <w:t>8</w:t>
      </w:r>
      <w:r w:rsidR="00756C5E">
        <w:rPr>
          <w:rFonts w:ascii="Times New Roman" w:hAnsi="Times New Roman"/>
          <w:sz w:val="27"/>
          <w:szCs w:val="27"/>
        </w:rPr>
        <w:t>9</w:t>
      </w:r>
      <w:r w:rsidRPr="0038597E">
        <w:rPr>
          <w:rFonts w:ascii="Times New Roman" w:hAnsi="Times New Roman"/>
          <w:sz w:val="27"/>
          <w:szCs w:val="27"/>
        </w:rPr>
        <w:t xml:space="preserve"> гражданских</w:t>
      </w:r>
      <w:r w:rsidR="00E95EA1" w:rsidRPr="0038597E">
        <w:rPr>
          <w:rFonts w:ascii="Times New Roman" w:hAnsi="Times New Roman"/>
          <w:sz w:val="27"/>
          <w:szCs w:val="27"/>
        </w:rPr>
        <w:t xml:space="preserve"> и </w:t>
      </w:r>
      <w:r w:rsidR="007A5267" w:rsidRPr="0038597E">
        <w:rPr>
          <w:rFonts w:ascii="Times New Roman" w:hAnsi="Times New Roman"/>
          <w:sz w:val="27"/>
          <w:szCs w:val="27"/>
        </w:rPr>
        <w:t xml:space="preserve">административных </w:t>
      </w:r>
      <w:r w:rsidR="00635E07" w:rsidRPr="0038597E">
        <w:rPr>
          <w:rFonts w:ascii="Times New Roman" w:hAnsi="Times New Roman"/>
          <w:sz w:val="27"/>
          <w:szCs w:val="27"/>
        </w:rPr>
        <w:t>дел</w:t>
      </w:r>
      <w:r w:rsidR="0080323A" w:rsidRPr="0038597E">
        <w:rPr>
          <w:rFonts w:ascii="Times New Roman" w:hAnsi="Times New Roman"/>
          <w:sz w:val="27"/>
          <w:szCs w:val="27"/>
        </w:rPr>
        <w:t xml:space="preserve">, на </w:t>
      </w:r>
      <w:r w:rsidR="00F91501">
        <w:rPr>
          <w:rFonts w:ascii="Times New Roman" w:hAnsi="Times New Roman"/>
          <w:sz w:val="27"/>
          <w:szCs w:val="27"/>
        </w:rPr>
        <w:t>1</w:t>
      </w:r>
      <w:r w:rsidR="00756C5E">
        <w:rPr>
          <w:rFonts w:ascii="Times New Roman" w:hAnsi="Times New Roman"/>
          <w:sz w:val="27"/>
          <w:szCs w:val="27"/>
        </w:rPr>
        <w:t>7</w:t>
      </w:r>
      <w:r w:rsidR="0080323A" w:rsidRPr="0038597E">
        <w:rPr>
          <w:rFonts w:ascii="Times New Roman" w:hAnsi="Times New Roman"/>
          <w:sz w:val="27"/>
          <w:szCs w:val="27"/>
        </w:rPr>
        <w:t xml:space="preserve"> (</w:t>
      </w:r>
      <w:r w:rsidR="00756C5E">
        <w:rPr>
          <w:rFonts w:ascii="Times New Roman" w:hAnsi="Times New Roman"/>
          <w:sz w:val="27"/>
          <w:szCs w:val="27"/>
        </w:rPr>
        <w:t>9,88</w:t>
      </w:r>
      <w:r w:rsidR="0080323A" w:rsidRPr="0038597E">
        <w:rPr>
          <w:rFonts w:ascii="Times New Roman" w:hAnsi="Times New Roman"/>
          <w:sz w:val="27"/>
          <w:szCs w:val="27"/>
        </w:rPr>
        <w:t xml:space="preserve">%) дел </w:t>
      </w:r>
      <w:r w:rsidR="00DE223C" w:rsidRPr="0038597E">
        <w:rPr>
          <w:rFonts w:ascii="Times New Roman" w:hAnsi="Times New Roman"/>
          <w:sz w:val="27"/>
          <w:szCs w:val="27"/>
        </w:rPr>
        <w:t>больше</w:t>
      </w:r>
      <w:r w:rsidR="0080323A" w:rsidRPr="0038597E">
        <w:rPr>
          <w:rFonts w:ascii="Times New Roman" w:hAnsi="Times New Roman"/>
          <w:sz w:val="27"/>
          <w:szCs w:val="27"/>
        </w:rPr>
        <w:t>, чем в 202</w:t>
      </w:r>
      <w:r w:rsidR="00050181">
        <w:rPr>
          <w:rFonts w:ascii="Times New Roman" w:hAnsi="Times New Roman"/>
          <w:sz w:val="27"/>
          <w:szCs w:val="27"/>
        </w:rPr>
        <w:t>3</w:t>
      </w:r>
      <w:r w:rsidR="0080323A" w:rsidRPr="0038597E">
        <w:rPr>
          <w:rFonts w:ascii="Times New Roman" w:hAnsi="Times New Roman"/>
          <w:sz w:val="27"/>
          <w:szCs w:val="27"/>
        </w:rPr>
        <w:t xml:space="preserve"> году, в котором было рассмотрено </w:t>
      </w:r>
      <w:r w:rsidR="00050181">
        <w:rPr>
          <w:rFonts w:ascii="Times New Roman" w:hAnsi="Times New Roman"/>
          <w:sz w:val="27"/>
          <w:szCs w:val="27"/>
        </w:rPr>
        <w:t>172</w:t>
      </w:r>
      <w:r w:rsidR="0080323A" w:rsidRPr="0038597E">
        <w:rPr>
          <w:rFonts w:ascii="Times New Roman" w:hAnsi="Times New Roman"/>
          <w:sz w:val="27"/>
          <w:szCs w:val="27"/>
        </w:rPr>
        <w:t xml:space="preserve"> дел.</w:t>
      </w:r>
    </w:p>
    <w:p w:rsidR="00E95EA1" w:rsidRPr="0038597E" w:rsidRDefault="00E95EA1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Таким образом, наблюдается </w:t>
      </w:r>
      <w:r w:rsidR="006E1913" w:rsidRPr="0038597E">
        <w:rPr>
          <w:rFonts w:ascii="Times New Roman" w:hAnsi="Times New Roman"/>
          <w:bCs/>
          <w:sz w:val="27"/>
          <w:szCs w:val="27"/>
        </w:rPr>
        <w:t>увеличение</w:t>
      </w:r>
      <w:r w:rsidR="0080323A" w:rsidRPr="0038597E">
        <w:rPr>
          <w:rFonts w:ascii="Times New Roman" w:hAnsi="Times New Roman"/>
          <w:bCs/>
          <w:sz w:val="27"/>
          <w:szCs w:val="27"/>
        </w:rPr>
        <w:t xml:space="preserve"> </w:t>
      </w:r>
      <w:r w:rsidRPr="0038597E">
        <w:rPr>
          <w:rFonts w:ascii="Times New Roman" w:hAnsi="Times New Roman"/>
          <w:bCs/>
          <w:sz w:val="27"/>
          <w:szCs w:val="27"/>
        </w:rPr>
        <w:t xml:space="preserve">количества рассмотренных дел </w:t>
      </w:r>
      <w:r w:rsidR="0080323A" w:rsidRPr="0038597E">
        <w:rPr>
          <w:rFonts w:ascii="Times New Roman" w:hAnsi="Times New Roman"/>
          <w:bCs/>
          <w:sz w:val="27"/>
          <w:szCs w:val="27"/>
        </w:rPr>
        <w:t>в апелляционной инстанции по сравнению с 202</w:t>
      </w:r>
      <w:r w:rsidR="006B16A6">
        <w:rPr>
          <w:rFonts w:ascii="Times New Roman" w:hAnsi="Times New Roman"/>
          <w:bCs/>
          <w:sz w:val="27"/>
          <w:szCs w:val="27"/>
        </w:rPr>
        <w:t>3</w:t>
      </w:r>
      <w:r w:rsidR="0080323A" w:rsidRPr="0038597E">
        <w:rPr>
          <w:rFonts w:ascii="Times New Roman" w:hAnsi="Times New Roman"/>
          <w:bCs/>
          <w:sz w:val="27"/>
          <w:szCs w:val="27"/>
        </w:rPr>
        <w:t xml:space="preserve"> годом</w:t>
      </w:r>
      <w:r w:rsidRPr="0038597E">
        <w:rPr>
          <w:rFonts w:ascii="Times New Roman" w:hAnsi="Times New Roman"/>
          <w:bCs/>
          <w:sz w:val="27"/>
          <w:szCs w:val="27"/>
        </w:rPr>
        <w:t>.</w:t>
      </w:r>
    </w:p>
    <w:p w:rsidR="00441D5D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них:</w:t>
      </w:r>
    </w:p>
    <w:p w:rsidR="006009F6" w:rsidRPr="0038597E" w:rsidRDefault="006009F6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- 1 дело п</w:t>
      </w:r>
      <w:r w:rsidRPr="006009F6">
        <w:rPr>
          <w:rFonts w:ascii="Times New Roman" w:hAnsi="Times New Roman"/>
          <w:sz w:val="27"/>
          <w:szCs w:val="27"/>
        </w:rPr>
        <w:t>рекращено в связи с отказом от жалобы, представления</w:t>
      </w:r>
      <w:r>
        <w:rPr>
          <w:rFonts w:ascii="Times New Roman" w:hAnsi="Times New Roman"/>
          <w:sz w:val="27"/>
          <w:szCs w:val="27"/>
        </w:rPr>
        <w:t>;</w:t>
      </w:r>
    </w:p>
    <w:p w:rsidR="00415BA7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lastRenderedPageBreak/>
        <w:t xml:space="preserve">- </w:t>
      </w:r>
      <w:r w:rsidR="007B288C">
        <w:rPr>
          <w:rFonts w:ascii="Times New Roman" w:hAnsi="Times New Roman"/>
          <w:sz w:val="27"/>
          <w:szCs w:val="27"/>
        </w:rPr>
        <w:t>2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081A53" w:rsidRPr="0038597E">
        <w:rPr>
          <w:rFonts w:ascii="Times New Roman" w:hAnsi="Times New Roman"/>
          <w:sz w:val="27"/>
          <w:szCs w:val="27"/>
        </w:rPr>
        <w:t>й</w:t>
      </w:r>
      <w:r w:rsidRPr="0038597E">
        <w:rPr>
          <w:rFonts w:ascii="Times New Roman" w:hAnsi="Times New Roman"/>
          <w:sz w:val="27"/>
          <w:szCs w:val="27"/>
        </w:rPr>
        <w:t xml:space="preserve"> отменен</w:t>
      </w:r>
      <w:r w:rsidR="002A4083" w:rsidRPr="0038597E">
        <w:rPr>
          <w:rFonts w:ascii="Times New Roman" w:hAnsi="Times New Roman"/>
          <w:sz w:val="27"/>
          <w:szCs w:val="27"/>
        </w:rPr>
        <w:t>о, изменено</w:t>
      </w:r>
    </w:p>
    <w:p w:rsidR="002A4083" w:rsidRPr="0038597E" w:rsidRDefault="002A4083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по </w:t>
      </w:r>
      <w:r w:rsidR="007B288C">
        <w:rPr>
          <w:rFonts w:ascii="Times New Roman" w:hAnsi="Times New Roman"/>
          <w:sz w:val="27"/>
          <w:szCs w:val="27"/>
        </w:rPr>
        <w:t>3</w:t>
      </w:r>
      <w:r w:rsidR="00BF5CC1" w:rsidRPr="0038597E">
        <w:rPr>
          <w:rFonts w:ascii="Times New Roman" w:hAnsi="Times New Roman"/>
          <w:sz w:val="27"/>
          <w:szCs w:val="27"/>
        </w:rPr>
        <w:t>1</w:t>
      </w:r>
      <w:r w:rsidRPr="0038597E">
        <w:rPr>
          <w:rFonts w:ascii="Times New Roman" w:hAnsi="Times New Roman"/>
          <w:sz w:val="27"/>
          <w:szCs w:val="27"/>
        </w:rPr>
        <w:t xml:space="preserve"> решениям вынесены другие апелляционные постановления с удовлетворением жалоб и представлений</w:t>
      </w:r>
    </w:p>
    <w:p w:rsidR="00415BA7" w:rsidRPr="0038597E" w:rsidRDefault="00415BA7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EF5C82" w:rsidRPr="0038597E">
        <w:rPr>
          <w:rFonts w:ascii="Times New Roman" w:hAnsi="Times New Roman"/>
          <w:sz w:val="27"/>
          <w:szCs w:val="27"/>
        </w:rPr>
        <w:t>1</w:t>
      </w:r>
      <w:r w:rsidR="007B288C">
        <w:rPr>
          <w:rFonts w:ascii="Times New Roman" w:hAnsi="Times New Roman"/>
          <w:sz w:val="27"/>
          <w:szCs w:val="27"/>
        </w:rPr>
        <w:t>55</w:t>
      </w:r>
      <w:r w:rsidRPr="0038597E">
        <w:rPr>
          <w:rFonts w:ascii="Times New Roman" w:hAnsi="Times New Roman"/>
          <w:sz w:val="27"/>
          <w:szCs w:val="27"/>
        </w:rPr>
        <w:t xml:space="preserve"> решений оставлен</w:t>
      </w:r>
      <w:r w:rsidR="0080323A" w:rsidRPr="0038597E">
        <w:rPr>
          <w:rFonts w:ascii="Times New Roman" w:hAnsi="Times New Roman"/>
          <w:sz w:val="27"/>
          <w:szCs w:val="27"/>
        </w:rPr>
        <w:t>о</w:t>
      </w:r>
      <w:r w:rsidRPr="0038597E">
        <w:rPr>
          <w:rFonts w:ascii="Times New Roman" w:hAnsi="Times New Roman"/>
          <w:sz w:val="27"/>
          <w:szCs w:val="27"/>
        </w:rPr>
        <w:t xml:space="preserve"> без изменения</w:t>
      </w:r>
    </w:p>
    <w:p w:rsidR="0027541E" w:rsidRPr="0027541E" w:rsidRDefault="0027541E" w:rsidP="00885581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010F4" w:rsidRPr="0038597E" w:rsidRDefault="00441D5D" w:rsidP="00B41C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  <w:r w:rsidRPr="0038597E">
        <w:rPr>
          <w:rFonts w:ascii="Times New Roman" w:hAnsi="Times New Roman"/>
          <w:b/>
          <w:bCs/>
          <w:sz w:val="27"/>
          <w:szCs w:val="27"/>
        </w:rPr>
        <w:t>Рассмотрение дел об административных правонарушениях</w:t>
      </w:r>
    </w:p>
    <w:p w:rsidR="00441D5D" w:rsidRDefault="009010F4" w:rsidP="00B41CBB">
      <w:pPr>
        <w:spacing w:after="120" w:line="240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  <w:r w:rsidRPr="0038597E">
        <w:rPr>
          <w:rFonts w:ascii="Times New Roman" w:hAnsi="Times New Roman"/>
          <w:b/>
          <w:bCs/>
          <w:sz w:val="27"/>
          <w:szCs w:val="27"/>
        </w:rPr>
        <w:t>и жалоб на постановления об административных правонарушениях</w:t>
      </w:r>
      <w:r w:rsidR="007E69A5" w:rsidRPr="0038597E">
        <w:rPr>
          <w:rFonts w:ascii="Times New Roman" w:hAnsi="Times New Roman"/>
          <w:b/>
          <w:bCs/>
          <w:sz w:val="27"/>
          <w:szCs w:val="27"/>
        </w:rPr>
        <w:t>.</w:t>
      </w:r>
    </w:p>
    <w:p w:rsidR="00D5370A" w:rsidRPr="0038597E" w:rsidRDefault="00D5370A" w:rsidP="00B41CBB">
      <w:pPr>
        <w:spacing w:after="120" w:line="240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2E2547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bCs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 20</w:t>
      </w:r>
      <w:r w:rsidR="00E90887" w:rsidRPr="0038597E">
        <w:rPr>
          <w:rFonts w:ascii="Times New Roman" w:hAnsi="Times New Roman"/>
          <w:sz w:val="27"/>
          <w:szCs w:val="27"/>
        </w:rPr>
        <w:t>2</w:t>
      </w:r>
      <w:r w:rsidR="00D5370A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Юргинским городским судом рассмотрено дел об административных правонарушениях в отношении </w:t>
      </w:r>
      <w:r w:rsidR="00874495">
        <w:rPr>
          <w:rFonts w:ascii="Times New Roman" w:hAnsi="Times New Roman"/>
          <w:sz w:val="27"/>
          <w:szCs w:val="27"/>
        </w:rPr>
        <w:t>340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bCs/>
          <w:sz w:val="27"/>
          <w:szCs w:val="27"/>
        </w:rPr>
        <w:t>лиц</w:t>
      </w:r>
      <w:r w:rsidR="002E2547" w:rsidRPr="0038597E">
        <w:rPr>
          <w:rFonts w:ascii="Times New Roman" w:hAnsi="Times New Roman"/>
          <w:bCs/>
          <w:sz w:val="27"/>
          <w:szCs w:val="27"/>
        </w:rPr>
        <w:t>.</w:t>
      </w:r>
    </w:p>
    <w:p w:rsidR="00441D5D" w:rsidRPr="0038597E" w:rsidRDefault="002E2547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bCs/>
          <w:sz w:val="27"/>
          <w:szCs w:val="27"/>
        </w:rPr>
        <w:t xml:space="preserve">Таким образом, наблюдается </w:t>
      </w:r>
      <w:r w:rsidR="00874495">
        <w:rPr>
          <w:rFonts w:ascii="Times New Roman" w:hAnsi="Times New Roman"/>
          <w:bCs/>
          <w:sz w:val="27"/>
          <w:szCs w:val="27"/>
        </w:rPr>
        <w:t>уменьшение</w:t>
      </w:r>
      <w:r w:rsidRPr="0038597E">
        <w:rPr>
          <w:rFonts w:ascii="Times New Roman" w:hAnsi="Times New Roman"/>
          <w:bCs/>
          <w:sz w:val="27"/>
          <w:szCs w:val="27"/>
        </w:rPr>
        <w:t xml:space="preserve"> количества рассмотренных дел об административных правонарушениях </w:t>
      </w:r>
      <w:r w:rsidR="00441D5D" w:rsidRPr="0038597E">
        <w:rPr>
          <w:rFonts w:ascii="Times New Roman" w:hAnsi="Times New Roman"/>
          <w:sz w:val="27"/>
          <w:szCs w:val="27"/>
        </w:rPr>
        <w:t>(</w:t>
      </w:r>
      <w:r w:rsidR="00011E73" w:rsidRPr="0038597E">
        <w:rPr>
          <w:rFonts w:ascii="Times New Roman" w:hAnsi="Times New Roman"/>
          <w:sz w:val="27"/>
          <w:szCs w:val="27"/>
        </w:rPr>
        <w:t xml:space="preserve">на </w:t>
      </w:r>
      <w:r w:rsidR="00874495">
        <w:rPr>
          <w:rFonts w:ascii="Times New Roman" w:hAnsi="Times New Roman"/>
          <w:sz w:val="27"/>
          <w:szCs w:val="27"/>
        </w:rPr>
        <w:t>9</w:t>
      </w:r>
      <w:r w:rsidR="00011E73" w:rsidRPr="0038597E">
        <w:rPr>
          <w:rFonts w:ascii="Times New Roman" w:hAnsi="Times New Roman"/>
          <w:sz w:val="27"/>
          <w:szCs w:val="27"/>
        </w:rPr>
        <w:t xml:space="preserve"> </w:t>
      </w:r>
      <w:r w:rsidR="0080323A" w:rsidRPr="0038597E">
        <w:rPr>
          <w:rFonts w:ascii="Times New Roman" w:hAnsi="Times New Roman"/>
          <w:sz w:val="27"/>
          <w:szCs w:val="27"/>
        </w:rPr>
        <w:t>(</w:t>
      </w:r>
      <w:r w:rsidR="00874495">
        <w:rPr>
          <w:rFonts w:ascii="Times New Roman" w:hAnsi="Times New Roman"/>
          <w:sz w:val="27"/>
          <w:szCs w:val="27"/>
        </w:rPr>
        <w:t>2,</w:t>
      </w:r>
      <w:r w:rsidR="004B2E94">
        <w:rPr>
          <w:rFonts w:ascii="Times New Roman" w:hAnsi="Times New Roman"/>
          <w:sz w:val="27"/>
          <w:szCs w:val="27"/>
        </w:rPr>
        <w:t>65</w:t>
      </w:r>
      <w:r w:rsidR="0080323A" w:rsidRPr="0038597E">
        <w:rPr>
          <w:rFonts w:ascii="Times New Roman" w:hAnsi="Times New Roman"/>
          <w:sz w:val="27"/>
          <w:szCs w:val="27"/>
        </w:rPr>
        <w:t xml:space="preserve">%) </w:t>
      </w:r>
      <w:r w:rsidR="00011E73" w:rsidRPr="0038597E">
        <w:rPr>
          <w:rFonts w:ascii="Times New Roman" w:hAnsi="Times New Roman"/>
          <w:sz w:val="27"/>
          <w:szCs w:val="27"/>
        </w:rPr>
        <w:t xml:space="preserve">дел </w:t>
      </w:r>
      <w:r w:rsidR="00874495">
        <w:rPr>
          <w:rFonts w:ascii="Times New Roman" w:hAnsi="Times New Roman"/>
          <w:sz w:val="27"/>
          <w:szCs w:val="27"/>
        </w:rPr>
        <w:t>меньше</w:t>
      </w:r>
      <w:r w:rsidR="00885581" w:rsidRPr="0038597E">
        <w:rPr>
          <w:rFonts w:ascii="Times New Roman" w:hAnsi="Times New Roman"/>
          <w:sz w:val="27"/>
          <w:szCs w:val="27"/>
        </w:rPr>
        <w:t xml:space="preserve">, чем </w:t>
      </w:r>
      <w:r w:rsidR="00441D5D" w:rsidRPr="0038597E">
        <w:rPr>
          <w:rFonts w:ascii="Times New Roman" w:hAnsi="Times New Roman"/>
          <w:sz w:val="27"/>
          <w:szCs w:val="27"/>
        </w:rPr>
        <w:t>за аналогичный период 20</w:t>
      </w:r>
      <w:r w:rsidR="009E25FD" w:rsidRPr="0038597E">
        <w:rPr>
          <w:rFonts w:ascii="Times New Roman" w:hAnsi="Times New Roman"/>
          <w:sz w:val="27"/>
          <w:szCs w:val="27"/>
        </w:rPr>
        <w:t>2</w:t>
      </w:r>
      <w:r w:rsidR="00D5370A">
        <w:rPr>
          <w:rFonts w:ascii="Times New Roman" w:hAnsi="Times New Roman"/>
          <w:sz w:val="27"/>
          <w:szCs w:val="27"/>
        </w:rPr>
        <w:t>3</w:t>
      </w:r>
      <w:r w:rsidR="00441D5D" w:rsidRPr="0038597E">
        <w:rPr>
          <w:rFonts w:ascii="Times New Roman" w:hAnsi="Times New Roman"/>
          <w:sz w:val="27"/>
          <w:szCs w:val="27"/>
        </w:rPr>
        <w:t xml:space="preserve"> года </w:t>
      </w:r>
      <w:r w:rsidRPr="0038597E">
        <w:rPr>
          <w:rFonts w:ascii="Times New Roman" w:hAnsi="Times New Roman"/>
          <w:sz w:val="27"/>
          <w:szCs w:val="27"/>
        </w:rPr>
        <w:t>рассмотре</w:t>
      </w:r>
      <w:r w:rsidR="002D42A2" w:rsidRPr="0038597E">
        <w:rPr>
          <w:rFonts w:ascii="Times New Roman" w:hAnsi="Times New Roman"/>
          <w:sz w:val="27"/>
          <w:szCs w:val="27"/>
        </w:rPr>
        <w:t>но</w:t>
      </w:r>
      <w:r w:rsidRPr="0038597E">
        <w:rPr>
          <w:rFonts w:ascii="Times New Roman" w:hAnsi="Times New Roman"/>
          <w:sz w:val="27"/>
          <w:szCs w:val="27"/>
        </w:rPr>
        <w:t xml:space="preserve"> дел об административных правонарушениях</w:t>
      </w:r>
      <w:r w:rsidR="00441D5D" w:rsidRPr="0038597E">
        <w:rPr>
          <w:rFonts w:ascii="Times New Roman" w:hAnsi="Times New Roman"/>
          <w:sz w:val="27"/>
          <w:szCs w:val="27"/>
        </w:rPr>
        <w:t xml:space="preserve"> в отношении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="00D5370A">
        <w:rPr>
          <w:rFonts w:ascii="Times New Roman" w:hAnsi="Times New Roman"/>
          <w:sz w:val="27"/>
          <w:szCs w:val="27"/>
        </w:rPr>
        <w:t>349</w:t>
      </w:r>
      <w:r w:rsidR="00441D5D" w:rsidRPr="0038597E">
        <w:rPr>
          <w:rFonts w:ascii="Times New Roman" w:hAnsi="Times New Roman"/>
          <w:sz w:val="27"/>
          <w:szCs w:val="27"/>
        </w:rPr>
        <w:t xml:space="preserve"> лиц).</w:t>
      </w:r>
    </w:p>
    <w:p w:rsidR="00011E73" w:rsidRPr="0038597E" w:rsidRDefault="00011E73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них: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постановления о назначении административного наказания вынесены в отношении </w:t>
      </w:r>
      <w:r w:rsidR="00735424">
        <w:rPr>
          <w:rFonts w:ascii="Times New Roman" w:hAnsi="Times New Roman"/>
          <w:sz w:val="27"/>
          <w:szCs w:val="27"/>
        </w:rPr>
        <w:t>297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лиц;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в отношении </w:t>
      </w:r>
      <w:r w:rsidR="000E6680"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лиц производство было прекращено;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</w:t>
      </w:r>
      <w:r w:rsidR="009A7DDD">
        <w:rPr>
          <w:rFonts w:ascii="Times New Roman" w:hAnsi="Times New Roman"/>
          <w:sz w:val="27"/>
          <w:szCs w:val="27"/>
        </w:rPr>
        <w:t>5</w:t>
      </w:r>
      <w:r w:rsidR="00615BFA" w:rsidRPr="0038597E">
        <w:rPr>
          <w:rFonts w:ascii="Times New Roman" w:hAnsi="Times New Roman"/>
          <w:sz w:val="27"/>
          <w:szCs w:val="27"/>
        </w:rPr>
        <w:t xml:space="preserve"> дел в отношении </w:t>
      </w:r>
      <w:r w:rsidR="00837D9B">
        <w:rPr>
          <w:rFonts w:ascii="Times New Roman" w:hAnsi="Times New Roman"/>
          <w:sz w:val="27"/>
          <w:szCs w:val="27"/>
        </w:rPr>
        <w:t>5</w:t>
      </w:r>
      <w:r w:rsidR="00615BFA" w:rsidRPr="0038597E">
        <w:rPr>
          <w:rFonts w:ascii="Times New Roman" w:hAnsi="Times New Roman"/>
          <w:sz w:val="27"/>
          <w:szCs w:val="27"/>
        </w:rPr>
        <w:t xml:space="preserve"> лиц </w:t>
      </w:r>
      <w:r w:rsidRPr="0038597E">
        <w:rPr>
          <w:rFonts w:ascii="Times New Roman" w:hAnsi="Times New Roman"/>
          <w:sz w:val="27"/>
          <w:szCs w:val="27"/>
        </w:rPr>
        <w:t>передано для рассмотрения по подведомственности (по</w:t>
      </w:r>
      <w:r w:rsidR="00B565D2" w:rsidRPr="0038597E">
        <w:rPr>
          <w:rFonts w:ascii="Times New Roman" w:hAnsi="Times New Roman"/>
          <w:sz w:val="27"/>
          <w:szCs w:val="27"/>
        </w:rPr>
        <w:t>дсудности)</w:t>
      </w:r>
      <w:r w:rsidRPr="0038597E">
        <w:rPr>
          <w:rFonts w:ascii="Times New Roman" w:hAnsi="Times New Roman"/>
          <w:sz w:val="27"/>
          <w:szCs w:val="27"/>
        </w:rPr>
        <w:t>;</w:t>
      </w:r>
    </w:p>
    <w:p w:rsidR="00441D5D" w:rsidRPr="0038597E" w:rsidRDefault="00B565D2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="009A7DDD">
        <w:rPr>
          <w:rFonts w:ascii="Times New Roman" w:hAnsi="Times New Roman"/>
          <w:sz w:val="27"/>
          <w:szCs w:val="27"/>
        </w:rPr>
        <w:t>33</w:t>
      </w:r>
      <w:r w:rsidR="00441D5D" w:rsidRPr="0038597E">
        <w:rPr>
          <w:rFonts w:ascii="Times New Roman" w:hAnsi="Times New Roman"/>
          <w:sz w:val="27"/>
          <w:szCs w:val="27"/>
        </w:rPr>
        <w:t xml:space="preserve"> дел</w:t>
      </w:r>
      <w:r w:rsidR="0094193A">
        <w:rPr>
          <w:rFonts w:ascii="Times New Roman" w:hAnsi="Times New Roman"/>
          <w:sz w:val="27"/>
          <w:szCs w:val="27"/>
        </w:rPr>
        <w:t>а</w:t>
      </w:r>
      <w:r w:rsidR="00441D5D" w:rsidRPr="0038597E">
        <w:rPr>
          <w:rFonts w:ascii="Times New Roman" w:hAnsi="Times New Roman"/>
          <w:sz w:val="27"/>
          <w:szCs w:val="27"/>
        </w:rPr>
        <w:t xml:space="preserve"> возвращен</w:t>
      </w:r>
      <w:r w:rsidR="00615BFA" w:rsidRPr="0038597E">
        <w:rPr>
          <w:rFonts w:ascii="Times New Roman" w:hAnsi="Times New Roman"/>
          <w:sz w:val="27"/>
          <w:szCs w:val="27"/>
        </w:rPr>
        <w:t>ы</w:t>
      </w:r>
      <w:r w:rsidR="00441D5D" w:rsidRPr="0038597E">
        <w:rPr>
          <w:rFonts w:ascii="Times New Roman" w:hAnsi="Times New Roman"/>
          <w:sz w:val="27"/>
          <w:szCs w:val="27"/>
        </w:rPr>
        <w:t xml:space="preserve"> для устранения недостатков протокола по делу об административном правонарушении.</w:t>
      </w:r>
    </w:p>
    <w:p w:rsidR="002D42A2" w:rsidRPr="0038597E" w:rsidRDefault="002D42A2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2D42A2" w:rsidRPr="0038597E" w:rsidRDefault="00441D5D" w:rsidP="00885581">
      <w:pPr>
        <w:spacing w:after="12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B2E94">
        <w:rPr>
          <w:rFonts w:ascii="Times New Roman" w:hAnsi="Times New Roman"/>
          <w:sz w:val="27"/>
          <w:szCs w:val="27"/>
        </w:rPr>
        <w:t>Юргинским городским судом в 20</w:t>
      </w:r>
      <w:r w:rsidR="007B2EA5" w:rsidRPr="004B2E94">
        <w:rPr>
          <w:rFonts w:ascii="Times New Roman" w:hAnsi="Times New Roman"/>
          <w:sz w:val="27"/>
          <w:szCs w:val="27"/>
        </w:rPr>
        <w:t>2</w:t>
      </w:r>
      <w:r w:rsidR="004B2E94">
        <w:rPr>
          <w:rFonts w:ascii="Times New Roman" w:hAnsi="Times New Roman"/>
          <w:sz w:val="27"/>
          <w:szCs w:val="27"/>
        </w:rPr>
        <w:t>4</w:t>
      </w:r>
      <w:r w:rsidRPr="004B2E94">
        <w:rPr>
          <w:rFonts w:ascii="Times New Roman" w:hAnsi="Times New Roman"/>
          <w:sz w:val="27"/>
          <w:szCs w:val="27"/>
        </w:rPr>
        <w:t xml:space="preserve"> году </w:t>
      </w:r>
      <w:r w:rsidRPr="0038597E">
        <w:rPr>
          <w:rFonts w:ascii="Times New Roman" w:hAnsi="Times New Roman"/>
          <w:sz w:val="27"/>
          <w:szCs w:val="27"/>
        </w:rPr>
        <w:t xml:space="preserve">к административной ответственности было привлечено </w:t>
      </w:r>
      <w:r w:rsidR="003E0301" w:rsidRPr="0038597E">
        <w:rPr>
          <w:rFonts w:ascii="Times New Roman" w:hAnsi="Times New Roman"/>
          <w:sz w:val="27"/>
          <w:szCs w:val="27"/>
        </w:rPr>
        <w:t>29</w:t>
      </w:r>
      <w:r w:rsidR="004B2E94">
        <w:rPr>
          <w:rFonts w:ascii="Times New Roman" w:hAnsi="Times New Roman"/>
          <w:sz w:val="27"/>
          <w:szCs w:val="27"/>
        </w:rPr>
        <w:t>7</w:t>
      </w:r>
      <w:r w:rsidRPr="0038597E">
        <w:rPr>
          <w:rFonts w:ascii="Times New Roman" w:hAnsi="Times New Roman"/>
          <w:sz w:val="27"/>
          <w:szCs w:val="27"/>
        </w:rPr>
        <w:t xml:space="preserve"> лиц, в том числе </w:t>
      </w:r>
      <w:r w:rsidR="004B2E94">
        <w:rPr>
          <w:rFonts w:ascii="Times New Roman" w:hAnsi="Times New Roman"/>
          <w:sz w:val="27"/>
          <w:szCs w:val="27"/>
        </w:rPr>
        <w:t>6</w:t>
      </w:r>
      <w:r w:rsidR="00551CE3">
        <w:rPr>
          <w:rFonts w:ascii="Times New Roman" w:hAnsi="Times New Roman"/>
          <w:sz w:val="27"/>
          <w:szCs w:val="27"/>
        </w:rPr>
        <w:t xml:space="preserve"> юридических лиц;</w:t>
      </w:r>
      <w:r w:rsidRPr="0038597E">
        <w:rPr>
          <w:rFonts w:ascii="Times New Roman" w:hAnsi="Times New Roman"/>
          <w:sz w:val="27"/>
          <w:szCs w:val="27"/>
        </w:rPr>
        <w:t xml:space="preserve"> </w:t>
      </w:r>
      <w:r w:rsidR="00551CE3">
        <w:rPr>
          <w:rFonts w:ascii="Times New Roman" w:hAnsi="Times New Roman"/>
          <w:sz w:val="27"/>
          <w:szCs w:val="27"/>
        </w:rPr>
        <w:t>1</w:t>
      </w:r>
      <w:r w:rsidR="002D42A2" w:rsidRPr="0038597E">
        <w:rPr>
          <w:rFonts w:ascii="Times New Roman" w:hAnsi="Times New Roman"/>
          <w:sz w:val="27"/>
          <w:szCs w:val="27"/>
        </w:rPr>
        <w:t xml:space="preserve"> лиц</w:t>
      </w:r>
      <w:r w:rsidR="00551CE3">
        <w:rPr>
          <w:rFonts w:ascii="Times New Roman" w:hAnsi="Times New Roman"/>
          <w:sz w:val="27"/>
          <w:szCs w:val="27"/>
        </w:rPr>
        <w:t>о</w:t>
      </w:r>
      <w:r w:rsidR="002D42A2" w:rsidRPr="0038597E">
        <w:rPr>
          <w:rFonts w:ascii="Times New Roman" w:hAnsi="Times New Roman"/>
          <w:sz w:val="27"/>
          <w:szCs w:val="27"/>
        </w:rPr>
        <w:t xml:space="preserve">, </w:t>
      </w:r>
      <w:r w:rsidR="00AF28FD" w:rsidRPr="0038597E">
        <w:rPr>
          <w:rFonts w:ascii="Times New Roman" w:hAnsi="Times New Roman"/>
          <w:sz w:val="27"/>
          <w:szCs w:val="27"/>
        </w:rPr>
        <w:t>осуществляющ</w:t>
      </w:r>
      <w:r w:rsidR="00551CE3">
        <w:rPr>
          <w:rFonts w:ascii="Times New Roman" w:hAnsi="Times New Roman"/>
          <w:sz w:val="27"/>
          <w:szCs w:val="27"/>
        </w:rPr>
        <w:t>ее</w:t>
      </w:r>
      <w:r w:rsidR="002D42A2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 xml:space="preserve">предпринимательскую деятельность без образования </w:t>
      </w:r>
      <w:proofErr w:type="spellStart"/>
      <w:r w:rsidRPr="0038597E">
        <w:rPr>
          <w:rFonts w:ascii="Times New Roman" w:hAnsi="Times New Roman"/>
          <w:sz w:val="27"/>
          <w:szCs w:val="27"/>
        </w:rPr>
        <w:t>юр</w:t>
      </w:r>
      <w:proofErr w:type="gramStart"/>
      <w:r w:rsidRPr="0038597E">
        <w:rPr>
          <w:rFonts w:ascii="Times New Roman" w:hAnsi="Times New Roman"/>
          <w:sz w:val="27"/>
          <w:szCs w:val="27"/>
        </w:rPr>
        <w:t>.л</w:t>
      </w:r>
      <w:proofErr w:type="gramEnd"/>
      <w:r w:rsidRPr="0038597E">
        <w:rPr>
          <w:rFonts w:ascii="Times New Roman" w:hAnsi="Times New Roman"/>
          <w:sz w:val="27"/>
          <w:szCs w:val="27"/>
        </w:rPr>
        <w:t>ица</w:t>
      </w:r>
      <w:proofErr w:type="spellEnd"/>
      <w:r w:rsidR="00551CE3">
        <w:rPr>
          <w:rFonts w:ascii="Times New Roman" w:hAnsi="Times New Roman"/>
          <w:sz w:val="27"/>
          <w:szCs w:val="27"/>
        </w:rPr>
        <w:t>;</w:t>
      </w:r>
      <w:r w:rsidR="007B2EA5" w:rsidRPr="0038597E">
        <w:rPr>
          <w:rFonts w:ascii="Times New Roman" w:hAnsi="Times New Roman"/>
          <w:sz w:val="27"/>
          <w:szCs w:val="27"/>
        </w:rPr>
        <w:t xml:space="preserve"> </w:t>
      </w:r>
      <w:r w:rsidR="00E34E4D" w:rsidRPr="0038597E">
        <w:rPr>
          <w:rFonts w:ascii="Times New Roman" w:hAnsi="Times New Roman"/>
          <w:sz w:val="27"/>
          <w:szCs w:val="27"/>
        </w:rPr>
        <w:t>2</w:t>
      </w:r>
      <w:r w:rsidR="00551CE3">
        <w:rPr>
          <w:rFonts w:ascii="Times New Roman" w:hAnsi="Times New Roman"/>
          <w:sz w:val="27"/>
          <w:szCs w:val="27"/>
        </w:rPr>
        <w:t>90</w:t>
      </w:r>
      <w:r w:rsidR="009E25FD" w:rsidRPr="0038597E">
        <w:rPr>
          <w:rFonts w:ascii="Times New Roman" w:hAnsi="Times New Roman"/>
          <w:sz w:val="27"/>
          <w:szCs w:val="27"/>
        </w:rPr>
        <w:t xml:space="preserve"> </w:t>
      </w:r>
      <w:r w:rsidR="00FF152E" w:rsidRPr="0038597E">
        <w:rPr>
          <w:rFonts w:ascii="Times New Roman" w:hAnsi="Times New Roman"/>
          <w:sz w:val="27"/>
          <w:szCs w:val="27"/>
        </w:rPr>
        <w:t>физических лиц.</w:t>
      </w:r>
      <w:r w:rsidR="002D42A2" w:rsidRPr="0038597E">
        <w:rPr>
          <w:rFonts w:ascii="Times New Roman" w:hAnsi="Times New Roman"/>
          <w:sz w:val="27"/>
          <w:szCs w:val="27"/>
        </w:rPr>
        <w:t xml:space="preserve"> </w:t>
      </w:r>
    </w:p>
    <w:p w:rsidR="00441D5D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Указанным лицам были назначены следующие виды административных наказаний в качестве основных:</w:t>
      </w:r>
    </w:p>
    <w:p w:rsidR="00C13814" w:rsidRPr="0038597E" w:rsidRDefault="00C13814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предупреждение на 1 лицо;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административный штраф наложен на </w:t>
      </w:r>
      <w:r w:rsidR="00E34E4D" w:rsidRPr="0038597E">
        <w:rPr>
          <w:rFonts w:ascii="Times New Roman" w:hAnsi="Times New Roman"/>
          <w:sz w:val="27"/>
          <w:szCs w:val="27"/>
        </w:rPr>
        <w:t>2</w:t>
      </w:r>
      <w:r w:rsidR="00C13814">
        <w:rPr>
          <w:rFonts w:ascii="Times New Roman" w:hAnsi="Times New Roman"/>
          <w:sz w:val="27"/>
          <w:szCs w:val="27"/>
        </w:rPr>
        <w:t>68</w:t>
      </w:r>
      <w:r w:rsidRPr="0038597E">
        <w:rPr>
          <w:rFonts w:ascii="Times New Roman" w:hAnsi="Times New Roman"/>
          <w:sz w:val="27"/>
          <w:szCs w:val="27"/>
        </w:rPr>
        <w:t xml:space="preserve"> лиц;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административному наказанию в виде ареста подвергнуто</w:t>
      </w:r>
      <w:r w:rsidR="007B2EA5" w:rsidRPr="0038597E">
        <w:rPr>
          <w:rFonts w:ascii="Times New Roman" w:hAnsi="Times New Roman"/>
          <w:sz w:val="27"/>
          <w:szCs w:val="27"/>
        </w:rPr>
        <w:t xml:space="preserve"> </w:t>
      </w:r>
      <w:r w:rsidR="00C13814">
        <w:rPr>
          <w:rFonts w:ascii="Times New Roman" w:hAnsi="Times New Roman"/>
          <w:sz w:val="27"/>
          <w:szCs w:val="27"/>
        </w:rPr>
        <w:t>22</w:t>
      </w:r>
      <w:r w:rsidR="00BA04D1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лиц</w:t>
      </w:r>
      <w:r w:rsidR="00C13814">
        <w:rPr>
          <w:rFonts w:ascii="Times New Roman" w:hAnsi="Times New Roman"/>
          <w:sz w:val="27"/>
          <w:szCs w:val="27"/>
        </w:rPr>
        <w:t>а</w:t>
      </w:r>
      <w:r w:rsidRPr="0038597E">
        <w:rPr>
          <w:rFonts w:ascii="Times New Roman" w:hAnsi="Times New Roman"/>
          <w:sz w:val="27"/>
          <w:szCs w:val="27"/>
        </w:rPr>
        <w:t>;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административному приостановлению деятельности подвергнуто </w:t>
      </w:r>
      <w:r w:rsidR="00C13814">
        <w:rPr>
          <w:rFonts w:ascii="Times New Roman" w:hAnsi="Times New Roman"/>
          <w:sz w:val="27"/>
          <w:szCs w:val="27"/>
        </w:rPr>
        <w:t>5</w:t>
      </w:r>
      <w:r w:rsidRPr="0038597E">
        <w:rPr>
          <w:rFonts w:ascii="Times New Roman" w:hAnsi="Times New Roman"/>
          <w:sz w:val="27"/>
          <w:szCs w:val="27"/>
        </w:rPr>
        <w:t xml:space="preserve"> лиц;</w:t>
      </w:r>
    </w:p>
    <w:p w:rsidR="00615BFA" w:rsidRPr="0038597E" w:rsidRDefault="00615BFA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обязательным работам подвергнуто </w:t>
      </w:r>
      <w:r w:rsidR="00634DF5">
        <w:rPr>
          <w:rFonts w:ascii="Times New Roman" w:hAnsi="Times New Roman"/>
          <w:sz w:val="27"/>
          <w:szCs w:val="27"/>
        </w:rPr>
        <w:t>1</w:t>
      </w:r>
      <w:r w:rsidRPr="0038597E">
        <w:rPr>
          <w:rFonts w:ascii="Times New Roman" w:hAnsi="Times New Roman"/>
          <w:sz w:val="27"/>
          <w:szCs w:val="27"/>
        </w:rPr>
        <w:t xml:space="preserve"> лиц</w:t>
      </w:r>
      <w:r w:rsidR="00634DF5">
        <w:rPr>
          <w:rFonts w:ascii="Times New Roman" w:hAnsi="Times New Roman"/>
          <w:sz w:val="27"/>
          <w:szCs w:val="27"/>
        </w:rPr>
        <w:t>о</w:t>
      </w:r>
      <w:r w:rsidR="0094748C" w:rsidRPr="0038597E">
        <w:rPr>
          <w:rFonts w:ascii="Times New Roman" w:hAnsi="Times New Roman"/>
          <w:sz w:val="27"/>
          <w:szCs w:val="27"/>
        </w:rPr>
        <w:t>.</w:t>
      </w:r>
    </w:p>
    <w:p w:rsidR="00D46CB9" w:rsidRPr="0038597E" w:rsidRDefault="00D46CB9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38597E">
        <w:rPr>
          <w:rFonts w:ascii="Times New Roman" w:hAnsi="Times New Roman"/>
          <w:sz w:val="27"/>
          <w:szCs w:val="27"/>
        </w:rPr>
        <w:lastRenderedPageBreak/>
        <w:t>Юргинским городским судом в 20</w:t>
      </w:r>
      <w:r w:rsidR="007B2EA5" w:rsidRPr="0038597E">
        <w:rPr>
          <w:rFonts w:ascii="Times New Roman" w:hAnsi="Times New Roman"/>
          <w:sz w:val="27"/>
          <w:szCs w:val="27"/>
        </w:rPr>
        <w:t>2</w:t>
      </w:r>
      <w:r w:rsidR="00634DF5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рассмотрен</w:t>
      </w:r>
      <w:r w:rsidR="00634DF5">
        <w:rPr>
          <w:rFonts w:ascii="Times New Roman" w:hAnsi="Times New Roman"/>
          <w:sz w:val="27"/>
          <w:szCs w:val="27"/>
        </w:rPr>
        <w:t>о</w:t>
      </w:r>
      <w:r w:rsidRPr="0038597E">
        <w:rPr>
          <w:rFonts w:ascii="Times New Roman" w:hAnsi="Times New Roman"/>
          <w:sz w:val="27"/>
          <w:szCs w:val="27"/>
        </w:rPr>
        <w:t xml:space="preserve"> </w:t>
      </w:r>
      <w:r w:rsidR="00634DF5">
        <w:rPr>
          <w:rFonts w:ascii="Times New Roman" w:hAnsi="Times New Roman"/>
          <w:sz w:val="27"/>
          <w:szCs w:val="27"/>
        </w:rPr>
        <w:t>89</w:t>
      </w:r>
      <w:r w:rsidRPr="0038597E">
        <w:rPr>
          <w:rFonts w:ascii="Times New Roman" w:hAnsi="Times New Roman"/>
          <w:sz w:val="27"/>
          <w:szCs w:val="27"/>
        </w:rPr>
        <w:t xml:space="preserve"> жалоб на не вступившие в законную силу постановления по делам об административных правонарушениях (за 20</w:t>
      </w:r>
      <w:r w:rsidR="00BA04D1" w:rsidRPr="0038597E">
        <w:rPr>
          <w:rFonts w:ascii="Times New Roman" w:hAnsi="Times New Roman"/>
          <w:sz w:val="27"/>
          <w:szCs w:val="27"/>
        </w:rPr>
        <w:t>2</w:t>
      </w:r>
      <w:r w:rsidR="00634DF5"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год </w:t>
      </w:r>
      <w:r w:rsidR="007B2EA5" w:rsidRPr="0038597E">
        <w:rPr>
          <w:rFonts w:ascii="Times New Roman" w:hAnsi="Times New Roman"/>
          <w:sz w:val="27"/>
          <w:szCs w:val="27"/>
        </w:rPr>
        <w:t xml:space="preserve">поступило </w:t>
      </w:r>
      <w:r w:rsidR="0094748C" w:rsidRPr="0038597E">
        <w:rPr>
          <w:rFonts w:ascii="Times New Roman" w:hAnsi="Times New Roman"/>
          <w:sz w:val="27"/>
          <w:szCs w:val="27"/>
        </w:rPr>
        <w:t>1</w:t>
      </w:r>
      <w:r w:rsidR="00634DF5">
        <w:rPr>
          <w:rFonts w:ascii="Times New Roman" w:hAnsi="Times New Roman"/>
          <w:sz w:val="27"/>
          <w:szCs w:val="27"/>
        </w:rPr>
        <w:t>63</w:t>
      </w:r>
      <w:r w:rsidR="007B2EA5" w:rsidRPr="0038597E">
        <w:rPr>
          <w:rFonts w:ascii="Times New Roman" w:hAnsi="Times New Roman"/>
          <w:sz w:val="27"/>
          <w:szCs w:val="27"/>
        </w:rPr>
        <w:t xml:space="preserve"> жалоб</w:t>
      </w:r>
      <w:r w:rsidR="00634DF5">
        <w:rPr>
          <w:rFonts w:ascii="Times New Roman" w:hAnsi="Times New Roman"/>
          <w:sz w:val="27"/>
          <w:szCs w:val="27"/>
        </w:rPr>
        <w:t>ы</w:t>
      </w:r>
      <w:r w:rsidR="00D46CB9" w:rsidRPr="0038597E">
        <w:rPr>
          <w:rFonts w:ascii="Times New Roman" w:hAnsi="Times New Roman"/>
          <w:sz w:val="27"/>
          <w:szCs w:val="27"/>
        </w:rPr>
        <w:t>)</w:t>
      </w:r>
      <w:r w:rsidR="00885581" w:rsidRPr="0038597E">
        <w:rPr>
          <w:rFonts w:ascii="Times New Roman" w:hAnsi="Times New Roman"/>
          <w:sz w:val="27"/>
          <w:szCs w:val="27"/>
        </w:rPr>
        <w:t xml:space="preserve">, что привело к уменьшению количества рассмотренных жалоб, на </w:t>
      </w:r>
      <w:r w:rsidR="007810B1">
        <w:rPr>
          <w:rFonts w:ascii="Times New Roman" w:hAnsi="Times New Roman"/>
          <w:sz w:val="27"/>
          <w:szCs w:val="27"/>
        </w:rPr>
        <w:t>74</w:t>
      </w:r>
      <w:r w:rsidR="0094748C" w:rsidRPr="0038597E">
        <w:rPr>
          <w:rFonts w:ascii="Times New Roman" w:hAnsi="Times New Roman"/>
          <w:sz w:val="27"/>
          <w:szCs w:val="27"/>
        </w:rPr>
        <w:t xml:space="preserve"> жалоб</w:t>
      </w:r>
      <w:r w:rsidR="007810B1">
        <w:rPr>
          <w:rFonts w:ascii="Times New Roman" w:hAnsi="Times New Roman"/>
          <w:sz w:val="27"/>
          <w:szCs w:val="27"/>
        </w:rPr>
        <w:t>ы</w:t>
      </w:r>
      <w:r w:rsidR="00885581" w:rsidRPr="0038597E">
        <w:rPr>
          <w:rFonts w:ascii="Times New Roman" w:hAnsi="Times New Roman"/>
          <w:sz w:val="27"/>
          <w:szCs w:val="27"/>
        </w:rPr>
        <w:t xml:space="preserve"> (</w:t>
      </w:r>
      <w:r w:rsidR="007810B1">
        <w:rPr>
          <w:rFonts w:ascii="Times New Roman" w:hAnsi="Times New Roman"/>
          <w:sz w:val="27"/>
          <w:szCs w:val="27"/>
        </w:rPr>
        <w:t>45,4</w:t>
      </w:r>
      <w:r w:rsidR="00885581" w:rsidRPr="0038597E">
        <w:rPr>
          <w:rFonts w:ascii="Times New Roman" w:hAnsi="Times New Roman"/>
          <w:sz w:val="27"/>
          <w:szCs w:val="27"/>
        </w:rPr>
        <w:t>%) меньше, чем в 202</w:t>
      </w:r>
      <w:r w:rsidR="007810B1">
        <w:rPr>
          <w:rFonts w:ascii="Times New Roman" w:hAnsi="Times New Roman"/>
          <w:sz w:val="27"/>
          <w:szCs w:val="27"/>
        </w:rPr>
        <w:t>3</w:t>
      </w:r>
      <w:r w:rsidR="00885581" w:rsidRPr="0038597E">
        <w:rPr>
          <w:rFonts w:ascii="Times New Roman" w:hAnsi="Times New Roman"/>
          <w:sz w:val="27"/>
          <w:szCs w:val="27"/>
        </w:rPr>
        <w:t xml:space="preserve"> году)</w:t>
      </w:r>
      <w:r w:rsidR="00D46CB9" w:rsidRPr="0038597E">
        <w:rPr>
          <w:rFonts w:ascii="Times New Roman" w:hAnsi="Times New Roman"/>
          <w:sz w:val="27"/>
          <w:szCs w:val="27"/>
        </w:rPr>
        <w:t>.</w:t>
      </w:r>
      <w:proofErr w:type="gramEnd"/>
    </w:p>
    <w:p w:rsidR="00EB60CB" w:rsidRPr="0038597E" w:rsidRDefault="00D46CB9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Все дела рассмотрены </w:t>
      </w:r>
      <w:r w:rsidR="00441D5D" w:rsidRPr="0038597E">
        <w:rPr>
          <w:rFonts w:ascii="Times New Roman" w:hAnsi="Times New Roman"/>
          <w:sz w:val="27"/>
          <w:szCs w:val="27"/>
        </w:rPr>
        <w:t>в сроки, установленны</w:t>
      </w:r>
      <w:r w:rsidRPr="0038597E">
        <w:rPr>
          <w:rFonts w:ascii="Times New Roman" w:hAnsi="Times New Roman"/>
          <w:sz w:val="27"/>
          <w:szCs w:val="27"/>
        </w:rPr>
        <w:t>е</w:t>
      </w:r>
      <w:r w:rsidR="00441D5D" w:rsidRPr="0038597E">
        <w:rPr>
          <w:rFonts w:ascii="Times New Roman" w:hAnsi="Times New Roman"/>
          <w:sz w:val="27"/>
          <w:szCs w:val="27"/>
        </w:rPr>
        <w:t xml:space="preserve"> статьей 30.5 Кодекса Российской Федерации об административных правонарушениях</w:t>
      </w:r>
      <w:r w:rsidR="00EB60CB" w:rsidRPr="0038597E">
        <w:rPr>
          <w:rFonts w:ascii="Times New Roman" w:hAnsi="Times New Roman"/>
          <w:sz w:val="27"/>
          <w:szCs w:val="27"/>
        </w:rPr>
        <w:t>.</w:t>
      </w:r>
    </w:p>
    <w:p w:rsidR="00E03B54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указанного выше количества рассмотренных дел</w:t>
      </w:r>
      <w:r w:rsidR="00E03B54" w:rsidRPr="0038597E">
        <w:rPr>
          <w:rFonts w:ascii="Times New Roman" w:hAnsi="Times New Roman"/>
          <w:sz w:val="27"/>
          <w:szCs w:val="27"/>
        </w:rPr>
        <w:t>:</w:t>
      </w:r>
    </w:p>
    <w:p w:rsidR="00272625" w:rsidRPr="0038597E" w:rsidRDefault="00272625" w:rsidP="00885581">
      <w:pPr>
        <w:spacing w:after="0" w:line="312" w:lineRule="auto"/>
        <w:ind w:firstLine="567"/>
        <w:jc w:val="both"/>
        <w:rPr>
          <w:rFonts w:ascii="Times New Roman CYR" w:hAnsi="Times New Roman CYR" w:cs="Times New Roman CYR"/>
          <w:bCs/>
          <w:sz w:val="27"/>
          <w:szCs w:val="27"/>
        </w:rPr>
      </w:pP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- </w:t>
      </w:r>
      <w:r w:rsidR="00073913">
        <w:rPr>
          <w:rFonts w:ascii="Times New Roman CYR" w:hAnsi="Times New Roman CYR" w:cs="Times New Roman CYR"/>
          <w:bCs/>
          <w:sz w:val="27"/>
          <w:szCs w:val="27"/>
        </w:rPr>
        <w:t>20</w:t>
      </w: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 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>(</w:t>
      </w:r>
      <w:r w:rsidR="009D6E63">
        <w:rPr>
          <w:rFonts w:ascii="Times New Roman CYR" w:hAnsi="Times New Roman CYR" w:cs="Times New Roman CYR"/>
          <w:bCs/>
          <w:sz w:val="27"/>
          <w:szCs w:val="27"/>
        </w:rPr>
        <w:t>22,47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 xml:space="preserve">%) </w:t>
      </w: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решений </w:t>
      </w:r>
      <w:proofErr w:type="gramStart"/>
      <w:r w:rsidR="00D46CB9" w:rsidRPr="0038597E">
        <w:rPr>
          <w:rFonts w:ascii="Times New Roman CYR" w:hAnsi="Times New Roman CYR" w:cs="Times New Roman CYR"/>
          <w:bCs/>
          <w:sz w:val="27"/>
          <w:szCs w:val="27"/>
        </w:rPr>
        <w:t>отменены</w:t>
      </w:r>
      <w:proofErr w:type="gramEnd"/>
      <w:r w:rsidRPr="0038597E">
        <w:rPr>
          <w:rFonts w:ascii="Times New Roman CYR" w:hAnsi="Times New Roman CYR" w:cs="Times New Roman CYR"/>
          <w:bCs/>
          <w:sz w:val="27"/>
          <w:szCs w:val="27"/>
        </w:rPr>
        <w:t>;</w:t>
      </w:r>
    </w:p>
    <w:p w:rsidR="00D46CB9" w:rsidRPr="0038597E" w:rsidRDefault="00D46CB9" w:rsidP="00885581">
      <w:pPr>
        <w:spacing w:after="0" w:line="312" w:lineRule="auto"/>
        <w:ind w:firstLine="567"/>
        <w:jc w:val="both"/>
        <w:rPr>
          <w:rFonts w:ascii="Times New Roman CYR" w:hAnsi="Times New Roman CYR" w:cs="Times New Roman CYR"/>
          <w:bCs/>
          <w:sz w:val="27"/>
          <w:szCs w:val="27"/>
        </w:rPr>
      </w:pP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- по </w:t>
      </w:r>
      <w:r w:rsidR="00073913">
        <w:rPr>
          <w:rFonts w:ascii="Times New Roman CYR" w:hAnsi="Times New Roman CYR" w:cs="Times New Roman CYR"/>
          <w:bCs/>
          <w:sz w:val="27"/>
          <w:szCs w:val="27"/>
        </w:rPr>
        <w:t>3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(</w:t>
      </w:r>
      <w:r w:rsidR="00276D63">
        <w:rPr>
          <w:rFonts w:ascii="Times New Roman CYR" w:hAnsi="Times New Roman CYR" w:cs="Times New Roman CYR"/>
          <w:bCs/>
          <w:sz w:val="27"/>
          <w:szCs w:val="27"/>
        </w:rPr>
        <w:t>3,37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 xml:space="preserve">%) </w:t>
      </w: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 делам решения изменены;</w:t>
      </w:r>
    </w:p>
    <w:p w:rsidR="0017461C" w:rsidRPr="0038597E" w:rsidRDefault="0017461C" w:rsidP="00885581">
      <w:pPr>
        <w:spacing w:after="0" w:line="312" w:lineRule="auto"/>
        <w:ind w:firstLine="567"/>
        <w:jc w:val="both"/>
        <w:rPr>
          <w:rFonts w:ascii="Times New Roman CYR" w:hAnsi="Times New Roman CYR" w:cs="Times New Roman CYR"/>
          <w:bCs/>
          <w:sz w:val="27"/>
          <w:szCs w:val="27"/>
        </w:rPr>
      </w:pP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- по </w:t>
      </w:r>
      <w:r w:rsidR="00073913">
        <w:rPr>
          <w:rFonts w:ascii="Times New Roman CYR" w:hAnsi="Times New Roman CYR" w:cs="Times New Roman CYR"/>
          <w:bCs/>
          <w:sz w:val="27"/>
          <w:szCs w:val="27"/>
        </w:rPr>
        <w:t>19</w:t>
      </w:r>
      <w:r w:rsidRPr="0038597E">
        <w:rPr>
          <w:rFonts w:ascii="Times New Roman CYR" w:hAnsi="Times New Roman CYR" w:cs="Times New Roman CYR"/>
          <w:bCs/>
          <w:sz w:val="27"/>
          <w:szCs w:val="27"/>
        </w:rPr>
        <w:t xml:space="preserve"> (</w:t>
      </w:r>
      <w:r w:rsidR="00276D63">
        <w:rPr>
          <w:rFonts w:ascii="Times New Roman CYR" w:hAnsi="Times New Roman CYR" w:cs="Times New Roman CYR"/>
          <w:bCs/>
          <w:sz w:val="27"/>
          <w:szCs w:val="27"/>
        </w:rPr>
        <w:t>21,35</w:t>
      </w:r>
      <w:r w:rsidRPr="0038597E">
        <w:rPr>
          <w:rFonts w:ascii="Times New Roman CYR" w:hAnsi="Times New Roman CYR" w:cs="Times New Roman CYR"/>
          <w:bCs/>
          <w:sz w:val="27"/>
          <w:szCs w:val="27"/>
        </w:rPr>
        <w:t>%) делам решения отменены с возвращением на новое рассмотрение;</w:t>
      </w:r>
    </w:p>
    <w:p w:rsidR="00E03B54" w:rsidRPr="0038597E" w:rsidRDefault="00E03B54" w:rsidP="00885581">
      <w:pPr>
        <w:spacing w:after="0" w:line="312" w:lineRule="auto"/>
        <w:ind w:firstLine="567"/>
        <w:jc w:val="both"/>
        <w:rPr>
          <w:rFonts w:ascii="Times New Roman CYR" w:hAnsi="Times New Roman CYR" w:cs="Times New Roman CYR"/>
          <w:bCs/>
          <w:sz w:val="27"/>
          <w:szCs w:val="27"/>
        </w:rPr>
      </w:pPr>
      <w:r w:rsidRPr="0038597E">
        <w:rPr>
          <w:rFonts w:ascii="Times New Roman CYR" w:hAnsi="Times New Roman CYR" w:cs="Times New Roman CYR"/>
          <w:bCs/>
          <w:sz w:val="27"/>
          <w:szCs w:val="27"/>
        </w:rPr>
        <w:t>-</w:t>
      </w:r>
      <w:r w:rsidR="00EB60CB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по </w:t>
      </w:r>
      <w:r w:rsidR="00073913">
        <w:rPr>
          <w:rFonts w:ascii="Times New Roman CYR" w:hAnsi="Times New Roman CYR" w:cs="Times New Roman CYR"/>
          <w:bCs/>
          <w:sz w:val="27"/>
          <w:szCs w:val="27"/>
        </w:rPr>
        <w:t>5</w:t>
      </w:r>
      <w:r w:rsidR="00EA1DA9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>(</w:t>
      </w:r>
      <w:r w:rsidR="00276D63">
        <w:rPr>
          <w:rFonts w:ascii="Times New Roman CYR" w:hAnsi="Times New Roman CYR" w:cs="Times New Roman CYR"/>
          <w:bCs/>
          <w:sz w:val="27"/>
          <w:szCs w:val="27"/>
        </w:rPr>
        <w:t>5,62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 xml:space="preserve">%) </w:t>
      </w:r>
      <w:r w:rsidR="00EB60CB" w:rsidRPr="0038597E">
        <w:rPr>
          <w:rFonts w:ascii="Times New Roman CYR" w:hAnsi="Times New Roman CYR" w:cs="Times New Roman CYR"/>
          <w:bCs/>
          <w:sz w:val="27"/>
          <w:szCs w:val="27"/>
        </w:rPr>
        <w:t>делам вынесены другие постановления и определения с удовлетворением жалоб и протестов</w:t>
      </w:r>
      <w:r w:rsidRPr="0038597E">
        <w:rPr>
          <w:rFonts w:ascii="Times New Roman CYR" w:hAnsi="Times New Roman CYR" w:cs="Times New Roman CYR"/>
          <w:bCs/>
          <w:sz w:val="27"/>
          <w:szCs w:val="27"/>
        </w:rPr>
        <w:t>;</w:t>
      </w:r>
    </w:p>
    <w:p w:rsidR="00EB60CB" w:rsidRPr="0038597E" w:rsidRDefault="00E03B54" w:rsidP="00885581">
      <w:pPr>
        <w:spacing w:after="0" w:line="312" w:lineRule="auto"/>
        <w:ind w:firstLine="567"/>
        <w:jc w:val="both"/>
        <w:rPr>
          <w:rFonts w:ascii="Times New Roman CYR" w:hAnsi="Times New Roman CYR" w:cs="Times New Roman CYR"/>
          <w:bCs/>
          <w:sz w:val="27"/>
          <w:szCs w:val="27"/>
        </w:rPr>
      </w:pPr>
      <w:r w:rsidRPr="0038597E">
        <w:rPr>
          <w:rFonts w:ascii="Times New Roman CYR" w:hAnsi="Times New Roman CYR" w:cs="Times New Roman CYR"/>
          <w:bCs/>
          <w:sz w:val="27"/>
          <w:szCs w:val="27"/>
        </w:rPr>
        <w:t>-</w:t>
      </w:r>
      <w:r w:rsidR="00BA04D1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</w:t>
      </w:r>
      <w:r w:rsidR="009D6E63">
        <w:rPr>
          <w:rFonts w:ascii="Times New Roman CYR" w:hAnsi="Times New Roman CYR" w:cs="Times New Roman CYR"/>
          <w:bCs/>
          <w:sz w:val="27"/>
          <w:szCs w:val="27"/>
        </w:rPr>
        <w:t>42</w:t>
      </w:r>
      <w:r w:rsidR="00BC3477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>(</w:t>
      </w:r>
      <w:r w:rsidR="00276D63">
        <w:rPr>
          <w:rFonts w:ascii="Times New Roman CYR" w:hAnsi="Times New Roman CYR" w:cs="Times New Roman CYR"/>
          <w:bCs/>
          <w:sz w:val="27"/>
          <w:szCs w:val="27"/>
        </w:rPr>
        <w:t>47,19</w:t>
      </w:r>
      <w:r w:rsidR="0017461C" w:rsidRPr="0038597E">
        <w:rPr>
          <w:rFonts w:ascii="Times New Roman CYR" w:hAnsi="Times New Roman CYR" w:cs="Times New Roman CYR"/>
          <w:bCs/>
          <w:sz w:val="27"/>
          <w:szCs w:val="27"/>
        </w:rPr>
        <w:t>%)</w:t>
      </w:r>
      <w:r w:rsidR="00297B03">
        <w:rPr>
          <w:rFonts w:ascii="Times New Roman CYR" w:hAnsi="Times New Roman CYR" w:cs="Times New Roman CYR"/>
          <w:bCs/>
          <w:sz w:val="27"/>
          <w:szCs w:val="27"/>
        </w:rPr>
        <w:t xml:space="preserve"> </w:t>
      </w:r>
      <w:r w:rsidR="00EB60CB" w:rsidRPr="0038597E">
        <w:rPr>
          <w:rFonts w:ascii="Times New Roman CYR" w:hAnsi="Times New Roman CYR" w:cs="Times New Roman CYR"/>
          <w:bCs/>
          <w:sz w:val="27"/>
          <w:szCs w:val="27"/>
        </w:rPr>
        <w:t>решени</w:t>
      </w:r>
      <w:r w:rsidR="00297B03">
        <w:rPr>
          <w:rFonts w:ascii="Times New Roman CYR" w:hAnsi="Times New Roman CYR" w:cs="Times New Roman CYR"/>
          <w:bCs/>
          <w:sz w:val="27"/>
          <w:szCs w:val="27"/>
        </w:rPr>
        <w:t>я</w:t>
      </w:r>
      <w:r w:rsidR="00EB60CB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оставлен</w:t>
      </w:r>
      <w:r w:rsidR="00297B03">
        <w:rPr>
          <w:rFonts w:ascii="Times New Roman CYR" w:hAnsi="Times New Roman CYR" w:cs="Times New Roman CYR"/>
          <w:bCs/>
          <w:sz w:val="27"/>
          <w:szCs w:val="27"/>
        </w:rPr>
        <w:t>о</w:t>
      </w:r>
      <w:r w:rsidR="00EB60CB" w:rsidRPr="0038597E">
        <w:rPr>
          <w:rFonts w:ascii="Times New Roman CYR" w:hAnsi="Times New Roman CYR" w:cs="Times New Roman CYR"/>
          <w:bCs/>
          <w:sz w:val="27"/>
          <w:szCs w:val="27"/>
        </w:rPr>
        <w:t xml:space="preserve"> без изменения, жалобы без удовлетворения.</w:t>
      </w:r>
    </w:p>
    <w:p w:rsidR="008F5F4F" w:rsidRPr="0038597E" w:rsidRDefault="008F5F4F" w:rsidP="00885581">
      <w:pPr>
        <w:spacing w:after="0" w:line="312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41D5D" w:rsidRPr="0038597E" w:rsidRDefault="00441D5D" w:rsidP="00B41CBB">
      <w:pPr>
        <w:spacing w:after="120" w:line="312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  <w:r w:rsidRPr="0038597E">
        <w:rPr>
          <w:rFonts w:ascii="Times New Roman" w:hAnsi="Times New Roman"/>
          <w:b/>
          <w:bCs/>
          <w:sz w:val="27"/>
          <w:szCs w:val="27"/>
        </w:rPr>
        <w:t>Обжалование в вышестоящую инстанцию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38597E">
        <w:rPr>
          <w:rFonts w:ascii="Times New Roman" w:hAnsi="Times New Roman"/>
          <w:sz w:val="27"/>
          <w:szCs w:val="27"/>
        </w:rPr>
        <w:t>В 20</w:t>
      </w:r>
      <w:r w:rsidR="00272625" w:rsidRPr="0038597E">
        <w:rPr>
          <w:rFonts w:ascii="Times New Roman" w:hAnsi="Times New Roman"/>
          <w:sz w:val="27"/>
          <w:szCs w:val="27"/>
        </w:rPr>
        <w:t>2</w:t>
      </w:r>
      <w:r w:rsidR="00A76743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в </w:t>
      </w:r>
      <w:r w:rsidR="0050722B" w:rsidRPr="0038597E">
        <w:rPr>
          <w:rFonts w:ascii="Times New Roman" w:hAnsi="Times New Roman"/>
          <w:sz w:val="27"/>
          <w:szCs w:val="27"/>
        </w:rPr>
        <w:t>апелляционную</w:t>
      </w:r>
      <w:r w:rsidRPr="0038597E">
        <w:rPr>
          <w:rFonts w:ascii="Times New Roman" w:hAnsi="Times New Roman"/>
          <w:sz w:val="27"/>
          <w:szCs w:val="27"/>
        </w:rPr>
        <w:t xml:space="preserve"> инстанцию было обжаловано </w:t>
      </w:r>
      <w:r w:rsidR="00A76743">
        <w:rPr>
          <w:rFonts w:ascii="Times New Roman" w:hAnsi="Times New Roman"/>
          <w:sz w:val="27"/>
          <w:szCs w:val="27"/>
        </w:rPr>
        <w:t>236</w:t>
      </w:r>
      <w:r w:rsidR="00BA04D1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решени</w:t>
      </w:r>
      <w:r w:rsidR="0017461C" w:rsidRPr="0038597E">
        <w:rPr>
          <w:rFonts w:ascii="Times New Roman" w:hAnsi="Times New Roman"/>
          <w:sz w:val="27"/>
          <w:szCs w:val="27"/>
        </w:rPr>
        <w:t>й</w:t>
      </w:r>
      <w:r w:rsidR="00AF28FD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по гражданским делам</w:t>
      </w:r>
      <w:r w:rsidR="00E81706" w:rsidRPr="0038597E">
        <w:rPr>
          <w:rFonts w:ascii="Times New Roman" w:hAnsi="Times New Roman"/>
          <w:sz w:val="27"/>
          <w:szCs w:val="27"/>
        </w:rPr>
        <w:t xml:space="preserve"> </w:t>
      </w:r>
      <w:r w:rsidR="00AF28FD" w:rsidRPr="0038597E">
        <w:rPr>
          <w:rFonts w:ascii="Times New Roman" w:hAnsi="Times New Roman"/>
          <w:sz w:val="27"/>
          <w:szCs w:val="27"/>
        </w:rPr>
        <w:t xml:space="preserve">(на </w:t>
      </w:r>
      <w:r w:rsidR="00A76743">
        <w:rPr>
          <w:rFonts w:ascii="Times New Roman" w:hAnsi="Times New Roman"/>
          <w:sz w:val="27"/>
          <w:szCs w:val="27"/>
        </w:rPr>
        <w:t>67</w:t>
      </w:r>
      <w:r w:rsidR="00AF28FD" w:rsidRPr="0038597E">
        <w:rPr>
          <w:rFonts w:ascii="Times New Roman" w:hAnsi="Times New Roman"/>
          <w:sz w:val="27"/>
          <w:szCs w:val="27"/>
        </w:rPr>
        <w:t xml:space="preserve"> (</w:t>
      </w:r>
      <w:r w:rsidR="00A05635">
        <w:rPr>
          <w:rFonts w:ascii="Times New Roman" w:hAnsi="Times New Roman"/>
          <w:sz w:val="27"/>
          <w:szCs w:val="27"/>
        </w:rPr>
        <w:t>28,39</w:t>
      </w:r>
      <w:r w:rsidR="00AF28FD" w:rsidRPr="0038597E">
        <w:rPr>
          <w:rFonts w:ascii="Times New Roman" w:hAnsi="Times New Roman"/>
          <w:sz w:val="27"/>
          <w:szCs w:val="27"/>
        </w:rPr>
        <w:t xml:space="preserve">% </w:t>
      </w:r>
      <w:r w:rsidR="00873498">
        <w:rPr>
          <w:rFonts w:ascii="Times New Roman" w:hAnsi="Times New Roman"/>
          <w:sz w:val="27"/>
          <w:szCs w:val="27"/>
        </w:rPr>
        <w:t>больше</w:t>
      </w:r>
      <w:r w:rsidR="00AF28FD" w:rsidRPr="0038597E">
        <w:rPr>
          <w:rFonts w:ascii="Times New Roman" w:hAnsi="Times New Roman"/>
          <w:sz w:val="27"/>
          <w:szCs w:val="27"/>
        </w:rPr>
        <w:t>, чем в 202</w:t>
      </w:r>
      <w:r w:rsidR="00A05635">
        <w:rPr>
          <w:rFonts w:ascii="Times New Roman" w:hAnsi="Times New Roman"/>
          <w:sz w:val="27"/>
          <w:szCs w:val="27"/>
        </w:rPr>
        <w:t>3</w:t>
      </w:r>
      <w:r w:rsidR="00AF28FD" w:rsidRPr="0038597E">
        <w:rPr>
          <w:rFonts w:ascii="Times New Roman" w:hAnsi="Times New Roman"/>
          <w:sz w:val="27"/>
          <w:szCs w:val="27"/>
        </w:rPr>
        <w:t xml:space="preserve"> году)</w:t>
      </w:r>
      <w:r w:rsidR="00B41CBB" w:rsidRPr="0038597E">
        <w:rPr>
          <w:rFonts w:ascii="Times New Roman" w:hAnsi="Times New Roman"/>
          <w:sz w:val="27"/>
          <w:szCs w:val="27"/>
        </w:rPr>
        <w:t xml:space="preserve"> </w:t>
      </w:r>
      <w:r w:rsidR="00E81706" w:rsidRPr="0038597E">
        <w:rPr>
          <w:rFonts w:ascii="Times New Roman" w:hAnsi="Times New Roman"/>
          <w:sz w:val="27"/>
          <w:szCs w:val="27"/>
        </w:rPr>
        <w:t xml:space="preserve">и </w:t>
      </w:r>
      <w:r w:rsidR="00A76743">
        <w:rPr>
          <w:rFonts w:ascii="Times New Roman" w:hAnsi="Times New Roman"/>
          <w:sz w:val="27"/>
          <w:szCs w:val="27"/>
        </w:rPr>
        <w:t>81</w:t>
      </w:r>
      <w:r w:rsidR="00415BA7" w:rsidRPr="0038597E">
        <w:rPr>
          <w:rFonts w:ascii="Times New Roman" w:hAnsi="Times New Roman"/>
          <w:sz w:val="27"/>
          <w:szCs w:val="27"/>
        </w:rPr>
        <w:t xml:space="preserve"> решени</w:t>
      </w:r>
      <w:r w:rsidR="0017461C" w:rsidRPr="0038597E">
        <w:rPr>
          <w:rFonts w:ascii="Times New Roman" w:hAnsi="Times New Roman"/>
          <w:sz w:val="27"/>
          <w:szCs w:val="27"/>
        </w:rPr>
        <w:t>й</w:t>
      </w:r>
      <w:r w:rsidR="00415BA7" w:rsidRPr="0038597E">
        <w:rPr>
          <w:rFonts w:ascii="Times New Roman" w:hAnsi="Times New Roman"/>
          <w:sz w:val="27"/>
          <w:szCs w:val="27"/>
        </w:rPr>
        <w:t xml:space="preserve"> </w:t>
      </w:r>
      <w:r w:rsidR="00B41CBB" w:rsidRPr="0038597E">
        <w:rPr>
          <w:rFonts w:ascii="Times New Roman" w:hAnsi="Times New Roman"/>
          <w:sz w:val="27"/>
          <w:szCs w:val="27"/>
        </w:rPr>
        <w:t xml:space="preserve">(на </w:t>
      </w:r>
      <w:r w:rsidR="00A76743">
        <w:rPr>
          <w:rFonts w:ascii="Times New Roman" w:hAnsi="Times New Roman"/>
          <w:sz w:val="27"/>
          <w:szCs w:val="27"/>
        </w:rPr>
        <w:t>15</w:t>
      </w:r>
      <w:r w:rsidR="00B41CBB" w:rsidRPr="0038597E">
        <w:rPr>
          <w:rFonts w:ascii="Times New Roman" w:hAnsi="Times New Roman"/>
          <w:sz w:val="27"/>
          <w:szCs w:val="27"/>
        </w:rPr>
        <w:t xml:space="preserve"> (</w:t>
      </w:r>
      <w:r w:rsidR="00A05635">
        <w:rPr>
          <w:rFonts w:ascii="Times New Roman" w:hAnsi="Times New Roman"/>
          <w:sz w:val="27"/>
          <w:szCs w:val="27"/>
        </w:rPr>
        <w:t>15,63</w:t>
      </w:r>
      <w:r w:rsidR="00B41CBB" w:rsidRPr="0038597E">
        <w:rPr>
          <w:rFonts w:ascii="Times New Roman" w:hAnsi="Times New Roman"/>
          <w:sz w:val="27"/>
          <w:szCs w:val="27"/>
        </w:rPr>
        <w:t>% меньше, чем в 202</w:t>
      </w:r>
      <w:r w:rsidR="001D3D8D">
        <w:rPr>
          <w:rFonts w:ascii="Times New Roman" w:hAnsi="Times New Roman"/>
          <w:sz w:val="27"/>
          <w:szCs w:val="27"/>
        </w:rPr>
        <w:t>3</w:t>
      </w:r>
      <w:r w:rsidR="00B41CBB" w:rsidRPr="0038597E">
        <w:rPr>
          <w:rFonts w:ascii="Times New Roman" w:hAnsi="Times New Roman"/>
          <w:sz w:val="27"/>
          <w:szCs w:val="27"/>
        </w:rPr>
        <w:t xml:space="preserve"> году) </w:t>
      </w:r>
      <w:r w:rsidR="00415BA7" w:rsidRPr="0038597E">
        <w:rPr>
          <w:rFonts w:ascii="Times New Roman" w:hAnsi="Times New Roman"/>
          <w:sz w:val="27"/>
          <w:szCs w:val="27"/>
        </w:rPr>
        <w:t xml:space="preserve">по </w:t>
      </w:r>
      <w:r w:rsidR="00E81706" w:rsidRPr="0038597E">
        <w:rPr>
          <w:rFonts w:ascii="Times New Roman" w:hAnsi="Times New Roman"/>
          <w:sz w:val="27"/>
          <w:szCs w:val="27"/>
        </w:rPr>
        <w:t>административным делам</w:t>
      </w:r>
      <w:r w:rsidRPr="0038597E">
        <w:rPr>
          <w:rFonts w:ascii="Times New Roman" w:hAnsi="Times New Roman"/>
          <w:sz w:val="27"/>
          <w:szCs w:val="27"/>
        </w:rPr>
        <w:t>.</w:t>
      </w:r>
      <w:proofErr w:type="gramEnd"/>
      <w:r w:rsidR="00BA04D1" w:rsidRPr="0038597E">
        <w:rPr>
          <w:rFonts w:ascii="Times New Roman" w:hAnsi="Times New Roman"/>
          <w:sz w:val="27"/>
          <w:szCs w:val="27"/>
        </w:rPr>
        <w:t xml:space="preserve"> За 202</w:t>
      </w:r>
      <w:r w:rsidR="001D3D8D">
        <w:rPr>
          <w:rFonts w:ascii="Times New Roman" w:hAnsi="Times New Roman"/>
          <w:sz w:val="27"/>
          <w:szCs w:val="27"/>
        </w:rPr>
        <w:t>3</w:t>
      </w:r>
      <w:r w:rsidR="00BA04D1" w:rsidRPr="0038597E">
        <w:rPr>
          <w:rFonts w:ascii="Times New Roman" w:hAnsi="Times New Roman"/>
          <w:sz w:val="27"/>
          <w:szCs w:val="27"/>
        </w:rPr>
        <w:t xml:space="preserve"> год в </w:t>
      </w:r>
      <w:r w:rsidR="00952DC7" w:rsidRPr="0038597E">
        <w:rPr>
          <w:rFonts w:ascii="Times New Roman" w:hAnsi="Times New Roman"/>
          <w:sz w:val="27"/>
          <w:szCs w:val="27"/>
        </w:rPr>
        <w:t>апелляционную</w:t>
      </w:r>
      <w:r w:rsidR="00BA04D1" w:rsidRPr="0038597E">
        <w:rPr>
          <w:rFonts w:ascii="Times New Roman" w:hAnsi="Times New Roman"/>
          <w:sz w:val="27"/>
          <w:szCs w:val="27"/>
        </w:rPr>
        <w:t xml:space="preserve"> инстанцию было обжаловано </w:t>
      </w:r>
      <w:r w:rsidR="001D3D8D">
        <w:rPr>
          <w:rFonts w:ascii="Times New Roman" w:hAnsi="Times New Roman"/>
          <w:sz w:val="27"/>
          <w:szCs w:val="27"/>
        </w:rPr>
        <w:t>169</w:t>
      </w:r>
      <w:r w:rsidR="00BA04D1" w:rsidRPr="0038597E">
        <w:rPr>
          <w:rFonts w:ascii="Times New Roman" w:hAnsi="Times New Roman"/>
          <w:sz w:val="27"/>
          <w:szCs w:val="27"/>
        </w:rPr>
        <w:t xml:space="preserve"> решений по гражданским делам и </w:t>
      </w:r>
      <w:r w:rsidR="001D3D8D">
        <w:rPr>
          <w:rFonts w:ascii="Times New Roman" w:hAnsi="Times New Roman"/>
          <w:sz w:val="27"/>
          <w:szCs w:val="27"/>
        </w:rPr>
        <w:t>96</w:t>
      </w:r>
      <w:r w:rsidR="00BA04D1" w:rsidRPr="0038597E">
        <w:rPr>
          <w:rFonts w:ascii="Times New Roman" w:hAnsi="Times New Roman"/>
          <w:sz w:val="27"/>
          <w:szCs w:val="27"/>
        </w:rPr>
        <w:t xml:space="preserve"> решений по административным делам.</w:t>
      </w:r>
    </w:p>
    <w:p w:rsidR="00441D5D" w:rsidRPr="0038597E" w:rsidRDefault="00441D5D" w:rsidP="0088558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них</w:t>
      </w:r>
      <w:r w:rsidR="00415BA7" w:rsidRPr="0038597E">
        <w:rPr>
          <w:rFonts w:ascii="Times New Roman" w:hAnsi="Times New Roman"/>
          <w:sz w:val="27"/>
          <w:szCs w:val="27"/>
        </w:rPr>
        <w:t xml:space="preserve"> по гражданским делам</w:t>
      </w:r>
      <w:r w:rsidRPr="0038597E">
        <w:rPr>
          <w:rFonts w:ascii="Times New Roman" w:hAnsi="Times New Roman"/>
          <w:sz w:val="27"/>
          <w:szCs w:val="27"/>
        </w:rPr>
        <w:t>:</w:t>
      </w:r>
    </w:p>
    <w:p w:rsidR="00885581" w:rsidRPr="0038597E" w:rsidRDefault="00441D5D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- отменено</w:t>
      </w:r>
      <w:r w:rsidR="00C03FB6" w:rsidRPr="0038597E">
        <w:rPr>
          <w:rFonts w:ascii="Times New Roman" w:hAnsi="Times New Roman"/>
          <w:sz w:val="27"/>
          <w:szCs w:val="27"/>
        </w:rPr>
        <w:t xml:space="preserve"> (изменено)</w:t>
      </w:r>
      <w:r w:rsidRPr="0038597E">
        <w:rPr>
          <w:rFonts w:ascii="Times New Roman" w:hAnsi="Times New Roman"/>
          <w:sz w:val="27"/>
          <w:szCs w:val="27"/>
        </w:rPr>
        <w:t xml:space="preserve"> – </w:t>
      </w:r>
      <w:r w:rsidR="00952DC7" w:rsidRPr="0038597E">
        <w:rPr>
          <w:rFonts w:ascii="Times New Roman" w:hAnsi="Times New Roman"/>
          <w:sz w:val="27"/>
          <w:szCs w:val="27"/>
        </w:rPr>
        <w:t>59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FD18C7" w:rsidRPr="0038597E">
        <w:rPr>
          <w:rFonts w:ascii="Times New Roman" w:hAnsi="Times New Roman"/>
          <w:sz w:val="27"/>
          <w:szCs w:val="27"/>
        </w:rPr>
        <w:t>й</w:t>
      </w:r>
      <w:r w:rsidR="0017461C" w:rsidRPr="0038597E">
        <w:rPr>
          <w:rFonts w:ascii="Times New Roman" w:hAnsi="Times New Roman"/>
          <w:sz w:val="27"/>
          <w:szCs w:val="27"/>
        </w:rPr>
        <w:t xml:space="preserve"> (</w:t>
      </w:r>
      <w:r w:rsidR="00C370A1">
        <w:rPr>
          <w:rFonts w:ascii="Times New Roman" w:hAnsi="Times New Roman"/>
          <w:sz w:val="27"/>
          <w:szCs w:val="27"/>
        </w:rPr>
        <w:t>3,13</w:t>
      </w:r>
      <w:r w:rsidR="0017461C" w:rsidRPr="0038597E">
        <w:rPr>
          <w:rFonts w:ascii="Times New Roman" w:hAnsi="Times New Roman"/>
          <w:sz w:val="27"/>
          <w:szCs w:val="27"/>
        </w:rPr>
        <w:t xml:space="preserve">% от количества рассмотренных гражданских дел, </w:t>
      </w:r>
      <w:r w:rsidR="00C370A1">
        <w:rPr>
          <w:rFonts w:ascii="Times New Roman" w:hAnsi="Times New Roman"/>
          <w:sz w:val="27"/>
          <w:szCs w:val="27"/>
        </w:rPr>
        <w:t>25</w:t>
      </w:r>
      <w:r w:rsidR="0017461C" w:rsidRPr="0038597E">
        <w:rPr>
          <w:rFonts w:ascii="Times New Roman" w:hAnsi="Times New Roman"/>
          <w:sz w:val="27"/>
          <w:szCs w:val="27"/>
        </w:rPr>
        <w:t>% от количества обжалованных решений).</w:t>
      </w:r>
    </w:p>
    <w:p w:rsidR="00415BA7" w:rsidRPr="0038597E" w:rsidRDefault="00415BA7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По административным делам:</w:t>
      </w:r>
    </w:p>
    <w:p w:rsidR="00415BA7" w:rsidRPr="0038597E" w:rsidRDefault="00415BA7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отменено (изменено) </w:t>
      </w:r>
      <w:r w:rsidR="00C11942">
        <w:rPr>
          <w:rFonts w:ascii="Times New Roman" w:hAnsi="Times New Roman"/>
          <w:sz w:val="27"/>
          <w:szCs w:val="27"/>
        </w:rPr>
        <w:t>30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873498">
        <w:rPr>
          <w:rFonts w:ascii="Times New Roman" w:hAnsi="Times New Roman"/>
          <w:sz w:val="27"/>
          <w:szCs w:val="27"/>
        </w:rPr>
        <w:t>й</w:t>
      </w:r>
      <w:r w:rsidR="0017461C" w:rsidRPr="0038597E">
        <w:rPr>
          <w:rFonts w:ascii="Times New Roman" w:hAnsi="Times New Roman"/>
          <w:sz w:val="27"/>
          <w:szCs w:val="27"/>
        </w:rPr>
        <w:t xml:space="preserve"> (</w:t>
      </w:r>
      <w:r w:rsidR="008A4A4D">
        <w:rPr>
          <w:rFonts w:ascii="Times New Roman" w:hAnsi="Times New Roman"/>
          <w:sz w:val="27"/>
          <w:szCs w:val="27"/>
        </w:rPr>
        <w:t>8,98</w:t>
      </w:r>
      <w:r w:rsidR="0017461C" w:rsidRPr="0038597E">
        <w:rPr>
          <w:rFonts w:ascii="Times New Roman" w:hAnsi="Times New Roman"/>
          <w:sz w:val="27"/>
          <w:szCs w:val="27"/>
        </w:rPr>
        <w:t xml:space="preserve">% от количества рассмотренных административных дел, </w:t>
      </w:r>
      <w:r w:rsidR="008A4A4D">
        <w:rPr>
          <w:rFonts w:ascii="Times New Roman" w:hAnsi="Times New Roman"/>
          <w:sz w:val="27"/>
          <w:szCs w:val="27"/>
        </w:rPr>
        <w:t>37,04</w:t>
      </w:r>
      <w:r w:rsidR="0017461C" w:rsidRPr="0038597E">
        <w:rPr>
          <w:rFonts w:ascii="Times New Roman" w:hAnsi="Times New Roman"/>
          <w:sz w:val="27"/>
          <w:szCs w:val="27"/>
        </w:rPr>
        <w:t>% от количества обжалованных решений)</w:t>
      </w:r>
      <w:r w:rsidR="005E69B1" w:rsidRPr="0038597E">
        <w:rPr>
          <w:rFonts w:ascii="Times New Roman" w:hAnsi="Times New Roman"/>
          <w:sz w:val="27"/>
          <w:szCs w:val="27"/>
        </w:rPr>
        <w:t>.</w:t>
      </w:r>
    </w:p>
    <w:p w:rsidR="005E69B1" w:rsidRPr="0038597E" w:rsidRDefault="005E69B1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 202</w:t>
      </w:r>
      <w:r w:rsidR="00C11942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 кассационную инстанцию было обжаловано </w:t>
      </w:r>
      <w:r w:rsidR="007E51B2">
        <w:rPr>
          <w:rFonts w:ascii="Times New Roman" w:hAnsi="Times New Roman"/>
          <w:sz w:val="27"/>
          <w:szCs w:val="27"/>
        </w:rPr>
        <w:t>83</w:t>
      </w:r>
      <w:r w:rsidRPr="0038597E">
        <w:rPr>
          <w:rFonts w:ascii="Times New Roman" w:hAnsi="Times New Roman"/>
          <w:sz w:val="27"/>
          <w:szCs w:val="27"/>
        </w:rPr>
        <w:t xml:space="preserve"> гражданских дел и </w:t>
      </w:r>
      <w:r w:rsidR="007E51B2">
        <w:rPr>
          <w:rFonts w:ascii="Times New Roman" w:hAnsi="Times New Roman"/>
          <w:sz w:val="27"/>
          <w:szCs w:val="27"/>
        </w:rPr>
        <w:t>38</w:t>
      </w:r>
      <w:r w:rsidRPr="0038597E">
        <w:rPr>
          <w:rFonts w:ascii="Times New Roman" w:hAnsi="Times New Roman"/>
          <w:sz w:val="27"/>
          <w:szCs w:val="27"/>
        </w:rPr>
        <w:t xml:space="preserve"> административных дел: </w:t>
      </w:r>
    </w:p>
    <w:p w:rsidR="005E69B1" w:rsidRPr="0038597E" w:rsidRDefault="005E69B1" w:rsidP="005E69B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них по гражданским делам:</w:t>
      </w:r>
    </w:p>
    <w:p w:rsidR="005E69B1" w:rsidRPr="0038597E" w:rsidRDefault="005E69B1" w:rsidP="005E69B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отменено (изменено) – </w:t>
      </w:r>
      <w:r w:rsidR="000F673A"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DD6C70">
        <w:rPr>
          <w:rFonts w:ascii="Times New Roman" w:hAnsi="Times New Roman"/>
          <w:sz w:val="27"/>
          <w:szCs w:val="27"/>
        </w:rPr>
        <w:t>я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42438D" w:rsidRPr="0038597E">
        <w:rPr>
          <w:rFonts w:ascii="Times New Roman" w:hAnsi="Times New Roman"/>
          <w:sz w:val="27"/>
          <w:szCs w:val="27"/>
        </w:rPr>
        <w:t>0,1</w:t>
      </w:r>
      <w:r w:rsidR="008A4A4D">
        <w:rPr>
          <w:rFonts w:ascii="Times New Roman" w:hAnsi="Times New Roman"/>
          <w:sz w:val="27"/>
          <w:szCs w:val="27"/>
        </w:rPr>
        <w:t>6</w:t>
      </w:r>
      <w:r w:rsidRPr="0038597E">
        <w:rPr>
          <w:rFonts w:ascii="Times New Roman" w:hAnsi="Times New Roman"/>
          <w:sz w:val="27"/>
          <w:szCs w:val="27"/>
        </w:rPr>
        <w:t xml:space="preserve">% от количества рассмотренных гражданских дел, </w:t>
      </w:r>
      <w:r w:rsidR="00287631">
        <w:rPr>
          <w:rFonts w:ascii="Times New Roman" w:hAnsi="Times New Roman"/>
          <w:sz w:val="27"/>
          <w:szCs w:val="27"/>
        </w:rPr>
        <w:t>3,61</w:t>
      </w:r>
      <w:r w:rsidRPr="0038597E">
        <w:rPr>
          <w:rFonts w:ascii="Times New Roman" w:hAnsi="Times New Roman"/>
          <w:sz w:val="27"/>
          <w:szCs w:val="27"/>
        </w:rPr>
        <w:t>% от количества обжалованных решений).</w:t>
      </w:r>
    </w:p>
    <w:p w:rsidR="005E69B1" w:rsidRPr="0038597E" w:rsidRDefault="005E69B1" w:rsidP="005E69B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По административным делам:</w:t>
      </w:r>
    </w:p>
    <w:p w:rsidR="005E69B1" w:rsidRPr="0038597E" w:rsidRDefault="005E69B1" w:rsidP="005E69B1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отменено (изменено) </w:t>
      </w:r>
      <w:r w:rsidR="000F673A">
        <w:rPr>
          <w:rFonts w:ascii="Times New Roman" w:hAnsi="Times New Roman"/>
          <w:sz w:val="27"/>
          <w:szCs w:val="27"/>
        </w:rPr>
        <w:t>13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DD6C70">
        <w:rPr>
          <w:rFonts w:ascii="Times New Roman" w:hAnsi="Times New Roman"/>
          <w:sz w:val="27"/>
          <w:szCs w:val="27"/>
        </w:rPr>
        <w:t>й</w:t>
      </w:r>
      <w:r w:rsidRPr="0038597E">
        <w:rPr>
          <w:rFonts w:ascii="Times New Roman" w:hAnsi="Times New Roman"/>
          <w:sz w:val="27"/>
          <w:szCs w:val="27"/>
        </w:rPr>
        <w:t xml:space="preserve"> (</w:t>
      </w:r>
      <w:r w:rsidR="00287631">
        <w:rPr>
          <w:rFonts w:ascii="Times New Roman" w:hAnsi="Times New Roman"/>
          <w:sz w:val="27"/>
          <w:szCs w:val="27"/>
        </w:rPr>
        <w:t>3,89</w:t>
      </w:r>
      <w:r w:rsidRPr="0038597E">
        <w:rPr>
          <w:rFonts w:ascii="Times New Roman" w:hAnsi="Times New Roman"/>
          <w:sz w:val="27"/>
          <w:szCs w:val="27"/>
        </w:rPr>
        <w:t xml:space="preserve">% от количества рассмотренных административных дел, </w:t>
      </w:r>
      <w:r w:rsidR="00287631">
        <w:rPr>
          <w:rFonts w:ascii="Times New Roman" w:hAnsi="Times New Roman"/>
          <w:sz w:val="27"/>
          <w:szCs w:val="27"/>
        </w:rPr>
        <w:t>34,21</w:t>
      </w:r>
      <w:r w:rsidRPr="0038597E">
        <w:rPr>
          <w:rFonts w:ascii="Times New Roman" w:hAnsi="Times New Roman"/>
          <w:sz w:val="27"/>
          <w:szCs w:val="27"/>
        </w:rPr>
        <w:t>% от количества обжалованных решений).</w:t>
      </w:r>
    </w:p>
    <w:p w:rsidR="005E69B1" w:rsidRPr="0038597E" w:rsidRDefault="005E69B1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41D5D" w:rsidRPr="0038597E" w:rsidRDefault="00441D5D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lastRenderedPageBreak/>
        <w:t xml:space="preserve">По уголовным делам в </w:t>
      </w:r>
      <w:r w:rsidR="00C83657" w:rsidRPr="0038597E">
        <w:rPr>
          <w:rFonts w:ascii="Times New Roman" w:hAnsi="Times New Roman"/>
          <w:sz w:val="27"/>
          <w:szCs w:val="27"/>
        </w:rPr>
        <w:t>апелляционную</w:t>
      </w:r>
      <w:r w:rsidRPr="0038597E">
        <w:rPr>
          <w:rFonts w:ascii="Times New Roman" w:hAnsi="Times New Roman"/>
          <w:sz w:val="27"/>
          <w:szCs w:val="27"/>
        </w:rPr>
        <w:t xml:space="preserve"> инстанцию было обжаловано </w:t>
      </w:r>
      <w:r w:rsidR="00133230">
        <w:rPr>
          <w:rFonts w:ascii="Times New Roman" w:hAnsi="Times New Roman"/>
          <w:sz w:val="27"/>
          <w:szCs w:val="27"/>
        </w:rPr>
        <w:t>105</w:t>
      </w:r>
      <w:r w:rsidR="00BA04D1" w:rsidRPr="0038597E">
        <w:rPr>
          <w:rFonts w:ascii="Times New Roman" w:hAnsi="Times New Roman"/>
          <w:sz w:val="27"/>
          <w:szCs w:val="27"/>
        </w:rPr>
        <w:t xml:space="preserve"> </w:t>
      </w:r>
      <w:r w:rsidR="00885581" w:rsidRPr="0038597E">
        <w:rPr>
          <w:rFonts w:ascii="Times New Roman" w:hAnsi="Times New Roman"/>
          <w:sz w:val="27"/>
          <w:szCs w:val="27"/>
        </w:rPr>
        <w:t>решений</w:t>
      </w:r>
      <w:r w:rsidRPr="0038597E">
        <w:rPr>
          <w:rFonts w:ascii="Times New Roman" w:hAnsi="Times New Roman"/>
          <w:sz w:val="27"/>
          <w:szCs w:val="27"/>
        </w:rPr>
        <w:t>, из которых:</w:t>
      </w:r>
    </w:p>
    <w:p w:rsidR="00441D5D" w:rsidRPr="0038597E" w:rsidRDefault="00441D5D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отменено </w:t>
      </w:r>
      <w:r w:rsidR="00C03FB6" w:rsidRPr="0038597E">
        <w:rPr>
          <w:rFonts w:ascii="Times New Roman" w:hAnsi="Times New Roman"/>
          <w:sz w:val="27"/>
          <w:szCs w:val="27"/>
        </w:rPr>
        <w:t xml:space="preserve">(изменено) </w:t>
      </w:r>
      <w:r w:rsidRPr="0038597E">
        <w:rPr>
          <w:rFonts w:ascii="Times New Roman" w:hAnsi="Times New Roman"/>
          <w:sz w:val="27"/>
          <w:szCs w:val="27"/>
        </w:rPr>
        <w:t xml:space="preserve">вышестоящим судом – </w:t>
      </w:r>
      <w:r w:rsidR="00133230">
        <w:rPr>
          <w:rFonts w:ascii="Times New Roman" w:hAnsi="Times New Roman"/>
          <w:sz w:val="27"/>
          <w:szCs w:val="27"/>
        </w:rPr>
        <w:t>18</w:t>
      </w:r>
      <w:r w:rsidR="003727FC" w:rsidRPr="0038597E">
        <w:rPr>
          <w:rFonts w:ascii="Times New Roman" w:hAnsi="Times New Roman"/>
          <w:sz w:val="27"/>
          <w:szCs w:val="27"/>
        </w:rPr>
        <w:t xml:space="preserve"> (</w:t>
      </w:r>
      <w:r w:rsidR="00C24510" w:rsidRPr="0038597E">
        <w:rPr>
          <w:rFonts w:ascii="Times New Roman" w:hAnsi="Times New Roman"/>
          <w:sz w:val="27"/>
          <w:szCs w:val="27"/>
        </w:rPr>
        <w:t>5</w:t>
      </w:r>
      <w:r w:rsidR="00044B72">
        <w:rPr>
          <w:rFonts w:ascii="Times New Roman" w:hAnsi="Times New Roman"/>
          <w:sz w:val="27"/>
          <w:szCs w:val="27"/>
        </w:rPr>
        <w:t>,14</w:t>
      </w:r>
      <w:r w:rsidR="003727FC" w:rsidRPr="0038597E">
        <w:rPr>
          <w:rFonts w:ascii="Times New Roman" w:hAnsi="Times New Roman"/>
          <w:sz w:val="27"/>
          <w:szCs w:val="27"/>
        </w:rPr>
        <w:t xml:space="preserve">% от количества рассмотренных уголовных дел, </w:t>
      </w:r>
      <w:r w:rsidR="00044B72">
        <w:rPr>
          <w:rFonts w:ascii="Times New Roman" w:hAnsi="Times New Roman"/>
          <w:sz w:val="27"/>
          <w:szCs w:val="27"/>
        </w:rPr>
        <w:t>17,14</w:t>
      </w:r>
      <w:r w:rsidR="003727FC" w:rsidRPr="0038597E">
        <w:rPr>
          <w:rFonts w:ascii="Times New Roman" w:hAnsi="Times New Roman"/>
          <w:sz w:val="27"/>
          <w:szCs w:val="27"/>
        </w:rPr>
        <w:t>% от количества обжалованных решений)</w:t>
      </w:r>
      <w:r w:rsidR="00A25F20" w:rsidRPr="0038597E">
        <w:rPr>
          <w:rFonts w:ascii="Times New Roman" w:hAnsi="Times New Roman"/>
          <w:sz w:val="27"/>
          <w:szCs w:val="27"/>
        </w:rPr>
        <w:t>.</w:t>
      </w:r>
    </w:p>
    <w:p w:rsidR="00C35F43" w:rsidRPr="0038597E" w:rsidRDefault="00C35F43" w:rsidP="00C35F43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В 202</w:t>
      </w:r>
      <w:r w:rsidR="00133230">
        <w:rPr>
          <w:rFonts w:ascii="Times New Roman" w:hAnsi="Times New Roman"/>
          <w:sz w:val="27"/>
          <w:szCs w:val="27"/>
        </w:rPr>
        <w:t>4</w:t>
      </w:r>
      <w:r w:rsidRPr="0038597E">
        <w:rPr>
          <w:rFonts w:ascii="Times New Roman" w:hAnsi="Times New Roman"/>
          <w:sz w:val="27"/>
          <w:szCs w:val="27"/>
        </w:rPr>
        <w:t xml:space="preserve"> году  кассационную инстанцию было обжаловано </w:t>
      </w:r>
      <w:r w:rsidR="00133230">
        <w:rPr>
          <w:rFonts w:ascii="Times New Roman" w:hAnsi="Times New Roman"/>
          <w:sz w:val="27"/>
          <w:szCs w:val="27"/>
        </w:rPr>
        <w:t>32</w:t>
      </w:r>
      <w:r w:rsidRPr="0038597E">
        <w:rPr>
          <w:rFonts w:ascii="Times New Roman" w:hAnsi="Times New Roman"/>
          <w:sz w:val="27"/>
          <w:szCs w:val="27"/>
        </w:rPr>
        <w:t xml:space="preserve"> дел</w:t>
      </w:r>
      <w:r w:rsidR="00DD6C70">
        <w:rPr>
          <w:rFonts w:ascii="Times New Roman" w:hAnsi="Times New Roman"/>
          <w:sz w:val="27"/>
          <w:szCs w:val="27"/>
        </w:rPr>
        <w:t>а</w:t>
      </w:r>
      <w:r w:rsidRPr="0038597E">
        <w:rPr>
          <w:rFonts w:ascii="Times New Roman" w:hAnsi="Times New Roman"/>
          <w:sz w:val="27"/>
          <w:szCs w:val="27"/>
        </w:rPr>
        <w:t xml:space="preserve">: </w:t>
      </w:r>
    </w:p>
    <w:p w:rsidR="00C35F43" w:rsidRPr="0038597E" w:rsidRDefault="00C35F43" w:rsidP="00C35F43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>Из них по уголовным делам:</w:t>
      </w:r>
    </w:p>
    <w:p w:rsidR="00C35F43" w:rsidRPr="0038597E" w:rsidRDefault="00C35F43" w:rsidP="00C35F43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  <w:u w:val="single"/>
        </w:rPr>
      </w:pPr>
      <w:r w:rsidRPr="0038597E">
        <w:rPr>
          <w:rFonts w:ascii="Times New Roman" w:hAnsi="Times New Roman"/>
          <w:sz w:val="27"/>
          <w:szCs w:val="27"/>
        </w:rPr>
        <w:t xml:space="preserve">- отменено (изменено) – </w:t>
      </w:r>
      <w:r w:rsidR="00133230">
        <w:rPr>
          <w:rFonts w:ascii="Times New Roman" w:hAnsi="Times New Roman"/>
          <w:sz w:val="27"/>
          <w:szCs w:val="27"/>
        </w:rPr>
        <w:t>3</w:t>
      </w:r>
      <w:r w:rsidRPr="0038597E">
        <w:rPr>
          <w:rFonts w:ascii="Times New Roman" w:hAnsi="Times New Roman"/>
          <w:sz w:val="27"/>
          <w:szCs w:val="27"/>
        </w:rPr>
        <w:t xml:space="preserve"> решени</w:t>
      </w:r>
      <w:r w:rsidR="00DD6C70">
        <w:rPr>
          <w:rFonts w:ascii="Times New Roman" w:hAnsi="Times New Roman"/>
          <w:sz w:val="27"/>
          <w:szCs w:val="27"/>
        </w:rPr>
        <w:t>я</w:t>
      </w:r>
      <w:r w:rsidRPr="0038597E">
        <w:rPr>
          <w:rFonts w:ascii="Times New Roman" w:hAnsi="Times New Roman"/>
          <w:sz w:val="27"/>
          <w:szCs w:val="27"/>
        </w:rPr>
        <w:t xml:space="preserve"> (0,</w:t>
      </w:r>
      <w:r w:rsidR="0066166C">
        <w:rPr>
          <w:rFonts w:ascii="Times New Roman" w:hAnsi="Times New Roman"/>
          <w:sz w:val="27"/>
          <w:szCs w:val="27"/>
        </w:rPr>
        <w:t>86</w:t>
      </w:r>
      <w:r w:rsidRPr="0038597E">
        <w:rPr>
          <w:rFonts w:ascii="Times New Roman" w:hAnsi="Times New Roman"/>
          <w:sz w:val="27"/>
          <w:szCs w:val="27"/>
        </w:rPr>
        <w:t xml:space="preserve">% от количества рассмотренных гражданских дел, </w:t>
      </w:r>
      <w:r w:rsidR="0066166C">
        <w:rPr>
          <w:rFonts w:ascii="Times New Roman" w:hAnsi="Times New Roman"/>
          <w:sz w:val="27"/>
          <w:szCs w:val="27"/>
        </w:rPr>
        <w:t>9,38</w:t>
      </w:r>
      <w:r w:rsidRPr="0038597E">
        <w:rPr>
          <w:rFonts w:ascii="Times New Roman" w:hAnsi="Times New Roman"/>
          <w:sz w:val="27"/>
          <w:szCs w:val="27"/>
        </w:rPr>
        <w:t>% от количества обжалованных решений).</w:t>
      </w:r>
    </w:p>
    <w:p w:rsidR="00272625" w:rsidRPr="0038597E" w:rsidRDefault="00272625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По делам об административных правонарушениях в вышестоящую инстанцию было обжаловано </w:t>
      </w:r>
      <w:r w:rsidR="00C24510" w:rsidRPr="0038597E">
        <w:rPr>
          <w:rFonts w:ascii="Times New Roman" w:hAnsi="Times New Roman"/>
          <w:sz w:val="27"/>
          <w:szCs w:val="27"/>
        </w:rPr>
        <w:t>2</w:t>
      </w:r>
      <w:r w:rsidR="00BA04D1" w:rsidRPr="0038597E">
        <w:rPr>
          <w:rFonts w:ascii="Times New Roman" w:hAnsi="Times New Roman"/>
          <w:sz w:val="27"/>
          <w:szCs w:val="27"/>
        </w:rPr>
        <w:t xml:space="preserve"> </w:t>
      </w:r>
      <w:r w:rsidRPr="0038597E">
        <w:rPr>
          <w:rFonts w:ascii="Times New Roman" w:hAnsi="Times New Roman"/>
          <w:sz w:val="27"/>
          <w:szCs w:val="27"/>
        </w:rPr>
        <w:t>решени</w:t>
      </w:r>
      <w:r w:rsidR="00DD6C70">
        <w:rPr>
          <w:rFonts w:ascii="Times New Roman" w:hAnsi="Times New Roman"/>
          <w:sz w:val="27"/>
          <w:szCs w:val="27"/>
        </w:rPr>
        <w:t>я</w:t>
      </w:r>
      <w:r w:rsidRPr="0038597E">
        <w:rPr>
          <w:rFonts w:ascii="Times New Roman" w:hAnsi="Times New Roman"/>
          <w:sz w:val="27"/>
          <w:szCs w:val="27"/>
        </w:rPr>
        <w:t>, из которых:</w:t>
      </w:r>
    </w:p>
    <w:p w:rsidR="00272625" w:rsidRPr="0038597E" w:rsidRDefault="00272625" w:rsidP="00AF28FD">
      <w:pPr>
        <w:spacing w:after="0" w:line="312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38597E">
        <w:rPr>
          <w:rFonts w:ascii="Times New Roman" w:hAnsi="Times New Roman"/>
          <w:sz w:val="27"/>
          <w:szCs w:val="27"/>
        </w:rPr>
        <w:t xml:space="preserve">- отменено (изменено) вышестоящим судом – </w:t>
      </w:r>
      <w:r w:rsidR="00133230">
        <w:rPr>
          <w:rFonts w:ascii="Times New Roman" w:hAnsi="Times New Roman"/>
          <w:sz w:val="27"/>
          <w:szCs w:val="27"/>
        </w:rPr>
        <w:t>1</w:t>
      </w:r>
      <w:r w:rsidR="00050A75">
        <w:rPr>
          <w:rFonts w:ascii="Times New Roman" w:hAnsi="Times New Roman"/>
          <w:sz w:val="27"/>
          <w:szCs w:val="27"/>
        </w:rPr>
        <w:t xml:space="preserve"> решение</w:t>
      </w:r>
      <w:r w:rsidR="003727FC" w:rsidRPr="0038597E">
        <w:rPr>
          <w:rFonts w:ascii="Times New Roman" w:hAnsi="Times New Roman"/>
          <w:sz w:val="27"/>
          <w:szCs w:val="27"/>
        </w:rPr>
        <w:t xml:space="preserve"> (</w:t>
      </w:r>
      <w:r w:rsidR="00DF21AB">
        <w:rPr>
          <w:rFonts w:ascii="Times New Roman" w:hAnsi="Times New Roman"/>
          <w:sz w:val="27"/>
          <w:szCs w:val="27"/>
        </w:rPr>
        <w:t>0,23</w:t>
      </w:r>
      <w:r w:rsidR="003727FC" w:rsidRPr="0038597E">
        <w:rPr>
          <w:rFonts w:ascii="Times New Roman" w:hAnsi="Times New Roman"/>
          <w:sz w:val="27"/>
          <w:szCs w:val="27"/>
        </w:rPr>
        <w:t xml:space="preserve">% от количества рассмотренных дел, </w:t>
      </w:r>
      <w:r w:rsidR="00DF21AB">
        <w:rPr>
          <w:rFonts w:ascii="Times New Roman" w:hAnsi="Times New Roman"/>
          <w:sz w:val="27"/>
          <w:szCs w:val="27"/>
        </w:rPr>
        <w:t>50</w:t>
      </w:r>
      <w:r w:rsidR="003727FC" w:rsidRPr="0038597E">
        <w:rPr>
          <w:rFonts w:ascii="Times New Roman" w:hAnsi="Times New Roman"/>
          <w:sz w:val="27"/>
          <w:szCs w:val="27"/>
        </w:rPr>
        <w:t>% от количества обжалованных решений)</w:t>
      </w:r>
      <w:r w:rsidRPr="0038597E">
        <w:rPr>
          <w:rFonts w:ascii="Times New Roman" w:hAnsi="Times New Roman"/>
          <w:sz w:val="27"/>
          <w:szCs w:val="27"/>
        </w:rPr>
        <w:t>.</w:t>
      </w:r>
    </w:p>
    <w:p w:rsidR="00CD539D" w:rsidRPr="0027541E" w:rsidRDefault="00CD539D" w:rsidP="00AF28FD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539D" w:rsidRPr="0027541E" w:rsidRDefault="00CD539D" w:rsidP="00AF28FD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539D" w:rsidRPr="0027541E" w:rsidRDefault="00B16168" w:rsidP="00AF28FD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>К</w:t>
      </w:r>
      <w:r w:rsidR="00CD539D" w:rsidRPr="0027541E">
        <w:rPr>
          <w:rFonts w:ascii="Times New Roman" w:hAnsi="Times New Roman"/>
          <w:sz w:val="26"/>
          <w:szCs w:val="26"/>
        </w:rPr>
        <w:t xml:space="preserve">онсультант суда                                                      </w:t>
      </w:r>
      <w:r w:rsidR="0027541E" w:rsidRPr="0027541E">
        <w:rPr>
          <w:rFonts w:ascii="Times New Roman" w:hAnsi="Times New Roman"/>
          <w:sz w:val="26"/>
          <w:szCs w:val="26"/>
        </w:rPr>
        <w:t xml:space="preserve">                       </w:t>
      </w:r>
      <w:r w:rsidR="00CD539D" w:rsidRPr="0027541E">
        <w:rPr>
          <w:rFonts w:ascii="Times New Roman" w:hAnsi="Times New Roman"/>
          <w:sz w:val="26"/>
          <w:szCs w:val="26"/>
        </w:rPr>
        <w:t>О.Г.</w:t>
      </w:r>
      <w:r w:rsidRPr="002754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D539D" w:rsidRPr="0027541E">
        <w:rPr>
          <w:rFonts w:ascii="Times New Roman" w:hAnsi="Times New Roman"/>
          <w:sz w:val="26"/>
          <w:szCs w:val="26"/>
        </w:rPr>
        <w:t>Черепова</w:t>
      </w:r>
      <w:proofErr w:type="spellEnd"/>
    </w:p>
    <w:p w:rsidR="00CD539D" w:rsidRPr="0027541E" w:rsidRDefault="00CD539D" w:rsidP="00AF28FD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539D" w:rsidRPr="0027541E" w:rsidRDefault="00CD539D" w:rsidP="00AF28FD">
      <w:pPr>
        <w:spacing w:after="0" w:line="31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541E">
        <w:rPr>
          <w:rFonts w:ascii="Times New Roman" w:hAnsi="Times New Roman"/>
          <w:sz w:val="26"/>
          <w:szCs w:val="26"/>
        </w:rPr>
        <w:t xml:space="preserve">Председатель суда                                                      </w:t>
      </w:r>
      <w:r w:rsidR="0027541E" w:rsidRPr="0027541E">
        <w:rPr>
          <w:rFonts w:ascii="Times New Roman" w:hAnsi="Times New Roman"/>
          <w:sz w:val="26"/>
          <w:szCs w:val="26"/>
        </w:rPr>
        <w:t xml:space="preserve">                      </w:t>
      </w:r>
      <w:r w:rsidRPr="0027541E">
        <w:rPr>
          <w:rFonts w:ascii="Times New Roman" w:hAnsi="Times New Roman"/>
          <w:sz w:val="26"/>
          <w:szCs w:val="26"/>
        </w:rPr>
        <w:t>Н.Г. Сидорина</w:t>
      </w:r>
    </w:p>
    <w:sectPr w:rsidR="00CD539D" w:rsidRPr="0027541E" w:rsidSect="009010F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5D"/>
    <w:rsid w:val="00001C31"/>
    <w:rsid w:val="00001F0F"/>
    <w:rsid w:val="0000328D"/>
    <w:rsid w:val="00003795"/>
    <w:rsid w:val="000044CF"/>
    <w:rsid w:val="000066AA"/>
    <w:rsid w:val="000070AF"/>
    <w:rsid w:val="00007210"/>
    <w:rsid w:val="000076A6"/>
    <w:rsid w:val="00010183"/>
    <w:rsid w:val="0001086C"/>
    <w:rsid w:val="0001164F"/>
    <w:rsid w:val="000117A8"/>
    <w:rsid w:val="00011E73"/>
    <w:rsid w:val="00011FC9"/>
    <w:rsid w:val="0001270D"/>
    <w:rsid w:val="00013146"/>
    <w:rsid w:val="000152A2"/>
    <w:rsid w:val="000152B5"/>
    <w:rsid w:val="000154DF"/>
    <w:rsid w:val="000157B9"/>
    <w:rsid w:val="0002040A"/>
    <w:rsid w:val="00020DAE"/>
    <w:rsid w:val="00020F2E"/>
    <w:rsid w:val="00021118"/>
    <w:rsid w:val="000217B8"/>
    <w:rsid w:val="00023DD4"/>
    <w:rsid w:val="0002400D"/>
    <w:rsid w:val="00025201"/>
    <w:rsid w:val="000254D4"/>
    <w:rsid w:val="00025942"/>
    <w:rsid w:val="00026340"/>
    <w:rsid w:val="000276EA"/>
    <w:rsid w:val="000278C4"/>
    <w:rsid w:val="00031265"/>
    <w:rsid w:val="00031714"/>
    <w:rsid w:val="00031A14"/>
    <w:rsid w:val="00032C20"/>
    <w:rsid w:val="00033606"/>
    <w:rsid w:val="00034BB2"/>
    <w:rsid w:val="00035193"/>
    <w:rsid w:val="00035CCA"/>
    <w:rsid w:val="00036487"/>
    <w:rsid w:val="0003649B"/>
    <w:rsid w:val="00036B1E"/>
    <w:rsid w:val="00036FFF"/>
    <w:rsid w:val="000374EF"/>
    <w:rsid w:val="00037CC1"/>
    <w:rsid w:val="0004031B"/>
    <w:rsid w:val="0004128B"/>
    <w:rsid w:val="00041313"/>
    <w:rsid w:val="00044031"/>
    <w:rsid w:val="000447CF"/>
    <w:rsid w:val="00044B72"/>
    <w:rsid w:val="00044B91"/>
    <w:rsid w:val="00046A99"/>
    <w:rsid w:val="00047A18"/>
    <w:rsid w:val="00050181"/>
    <w:rsid w:val="00050348"/>
    <w:rsid w:val="000505B4"/>
    <w:rsid w:val="00050A75"/>
    <w:rsid w:val="00050B51"/>
    <w:rsid w:val="00050D75"/>
    <w:rsid w:val="000516E6"/>
    <w:rsid w:val="00051C06"/>
    <w:rsid w:val="000530FD"/>
    <w:rsid w:val="00053194"/>
    <w:rsid w:val="00054F5A"/>
    <w:rsid w:val="000563BB"/>
    <w:rsid w:val="00056C8A"/>
    <w:rsid w:val="000602BF"/>
    <w:rsid w:val="000606F4"/>
    <w:rsid w:val="00060894"/>
    <w:rsid w:val="00060CDE"/>
    <w:rsid w:val="00061543"/>
    <w:rsid w:val="00061552"/>
    <w:rsid w:val="00061B37"/>
    <w:rsid w:val="0006238C"/>
    <w:rsid w:val="0006274F"/>
    <w:rsid w:val="00062D1A"/>
    <w:rsid w:val="000642BD"/>
    <w:rsid w:val="00064E1A"/>
    <w:rsid w:val="000670C2"/>
    <w:rsid w:val="00067453"/>
    <w:rsid w:val="0007018F"/>
    <w:rsid w:val="000705D8"/>
    <w:rsid w:val="00070904"/>
    <w:rsid w:val="0007099C"/>
    <w:rsid w:val="000709C4"/>
    <w:rsid w:val="00070DC5"/>
    <w:rsid w:val="000721C6"/>
    <w:rsid w:val="00072208"/>
    <w:rsid w:val="000727A5"/>
    <w:rsid w:val="00072A7B"/>
    <w:rsid w:val="00073113"/>
    <w:rsid w:val="0007354B"/>
    <w:rsid w:val="00073913"/>
    <w:rsid w:val="0007667B"/>
    <w:rsid w:val="00077027"/>
    <w:rsid w:val="00077ACB"/>
    <w:rsid w:val="00080389"/>
    <w:rsid w:val="000803FD"/>
    <w:rsid w:val="00080ED1"/>
    <w:rsid w:val="00081015"/>
    <w:rsid w:val="00081A53"/>
    <w:rsid w:val="00084599"/>
    <w:rsid w:val="00084F86"/>
    <w:rsid w:val="00085C93"/>
    <w:rsid w:val="00086215"/>
    <w:rsid w:val="00087367"/>
    <w:rsid w:val="00087649"/>
    <w:rsid w:val="00087742"/>
    <w:rsid w:val="000909C7"/>
    <w:rsid w:val="000912A9"/>
    <w:rsid w:val="00091840"/>
    <w:rsid w:val="000919AF"/>
    <w:rsid w:val="000919B7"/>
    <w:rsid w:val="000922F0"/>
    <w:rsid w:val="00092FD3"/>
    <w:rsid w:val="00093D97"/>
    <w:rsid w:val="0009412F"/>
    <w:rsid w:val="00094330"/>
    <w:rsid w:val="0009491B"/>
    <w:rsid w:val="00094AC5"/>
    <w:rsid w:val="000953B3"/>
    <w:rsid w:val="0009570E"/>
    <w:rsid w:val="0009628B"/>
    <w:rsid w:val="000969C6"/>
    <w:rsid w:val="00096D7F"/>
    <w:rsid w:val="000974EA"/>
    <w:rsid w:val="000977C8"/>
    <w:rsid w:val="00097B82"/>
    <w:rsid w:val="000A0052"/>
    <w:rsid w:val="000A0F55"/>
    <w:rsid w:val="000A134D"/>
    <w:rsid w:val="000A193C"/>
    <w:rsid w:val="000A2526"/>
    <w:rsid w:val="000A3A38"/>
    <w:rsid w:val="000A5017"/>
    <w:rsid w:val="000A5BF1"/>
    <w:rsid w:val="000A609B"/>
    <w:rsid w:val="000A6737"/>
    <w:rsid w:val="000A7106"/>
    <w:rsid w:val="000A71B2"/>
    <w:rsid w:val="000B12F0"/>
    <w:rsid w:val="000B1EE4"/>
    <w:rsid w:val="000B27F2"/>
    <w:rsid w:val="000B3318"/>
    <w:rsid w:val="000B5224"/>
    <w:rsid w:val="000B6AE5"/>
    <w:rsid w:val="000B7004"/>
    <w:rsid w:val="000C354E"/>
    <w:rsid w:val="000C3E77"/>
    <w:rsid w:val="000C63C2"/>
    <w:rsid w:val="000C6CE8"/>
    <w:rsid w:val="000C72E2"/>
    <w:rsid w:val="000C771A"/>
    <w:rsid w:val="000D007E"/>
    <w:rsid w:val="000D010A"/>
    <w:rsid w:val="000D069B"/>
    <w:rsid w:val="000D080E"/>
    <w:rsid w:val="000D09B7"/>
    <w:rsid w:val="000D12B7"/>
    <w:rsid w:val="000D341D"/>
    <w:rsid w:val="000D3D6E"/>
    <w:rsid w:val="000D3E72"/>
    <w:rsid w:val="000D402D"/>
    <w:rsid w:val="000D45F0"/>
    <w:rsid w:val="000D534C"/>
    <w:rsid w:val="000D53C1"/>
    <w:rsid w:val="000D5A51"/>
    <w:rsid w:val="000D6EA5"/>
    <w:rsid w:val="000D7381"/>
    <w:rsid w:val="000E0B9F"/>
    <w:rsid w:val="000E26DE"/>
    <w:rsid w:val="000E2E16"/>
    <w:rsid w:val="000E4A38"/>
    <w:rsid w:val="000E55D1"/>
    <w:rsid w:val="000E5BA2"/>
    <w:rsid w:val="000E643B"/>
    <w:rsid w:val="000E6680"/>
    <w:rsid w:val="000E6863"/>
    <w:rsid w:val="000E6E14"/>
    <w:rsid w:val="000E7960"/>
    <w:rsid w:val="000F06C5"/>
    <w:rsid w:val="000F105E"/>
    <w:rsid w:val="000F2327"/>
    <w:rsid w:val="000F43F5"/>
    <w:rsid w:val="000F4BE5"/>
    <w:rsid w:val="000F571E"/>
    <w:rsid w:val="000F5F4B"/>
    <w:rsid w:val="000F5F62"/>
    <w:rsid w:val="000F6127"/>
    <w:rsid w:val="000F673A"/>
    <w:rsid w:val="000F69E2"/>
    <w:rsid w:val="000F6AA2"/>
    <w:rsid w:val="000F73D5"/>
    <w:rsid w:val="000F7A97"/>
    <w:rsid w:val="00100445"/>
    <w:rsid w:val="00101421"/>
    <w:rsid w:val="00102AF9"/>
    <w:rsid w:val="001030DA"/>
    <w:rsid w:val="001040D7"/>
    <w:rsid w:val="001047EE"/>
    <w:rsid w:val="0010501A"/>
    <w:rsid w:val="0010559C"/>
    <w:rsid w:val="00105A35"/>
    <w:rsid w:val="00106D9C"/>
    <w:rsid w:val="001106CB"/>
    <w:rsid w:val="0011080C"/>
    <w:rsid w:val="00111785"/>
    <w:rsid w:val="00111D20"/>
    <w:rsid w:val="0011238D"/>
    <w:rsid w:val="00112B13"/>
    <w:rsid w:val="00113C76"/>
    <w:rsid w:val="00114042"/>
    <w:rsid w:val="001143C6"/>
    <w:rsid w:val="00114B32"/>
    <w:rsid w:val="00114E65"/>
    <w:rsid w:val="00116285"/>
    <w:rsid w:val="00117024"/>
    <w:rsid w:val="0012026A"/>
    <w:rsid w:val="001206E0"/>
    <w:rsid w:val="00120A6A"/>
    <w:rsid w:val="0012270B"/>
    <w:rsid w:val="001228FF"/>
    <w:rsid w:val="00122B2F"/>
    <w:rsid w:val="0012380C"/>
    <w:rsid w:val="001262A4"/>
    <w:rsid w:val="00126B38"/>
    <w:rsid w:val="00127650"/>
    <w:rsid w:val="00132BBE"/>
    <w:rsid w:val="00133230"/>
    <w:rsid w:val="001333B2"/>
    <w:rsid w:val="00133BF8"/>
    <w:rsid w:val="0013407B"/>
    <w:rsid w:val="0013613B"/>
    <w:rsid w:val="00136790"/>
    <w:rsid w:val="00136FD6"/>
    <w:rsid w:val="00137E97"/>
    <w:rsid w:val="0014172F"/>
    <w:rsid w:val="001426F9"/>
    <w:rsid w:val="0014275B"/>
    <w:rsid w:val="00142938"/>
    <w:rsid w:val="00142EA8"/>
    <w:rsid w:val="00142F9C"/>
    <w:rsid w:val="00143EF2"/>
    <w:rsid w:val="00144BF2"/>
    <w:rsid w:val="00145490"/>
    <w:rsid w:val="00146BEC"/>
    <w:rsid w:val="00147FEB"/>
    <w:rsid w:val="0015130F"/>
    <w:rsid w:val="00151E0C"/>
    <w:rsid w:val="00152743"/>
    <w:rsid w:val="0015278F"/>
    <w:rsid w:val="001528B7"/>
    <w:rsid w:val="0015370C"/>
    <w:rsid w:val="0015397A"/>
    <w:rsid w:val="00153F4B"/>
    <w:rsid w:val="00154E16"/>
    <w:rsid w:val="001553C1"/>
    <w:rsid w:val="00155CDD"/>
    <w:rsid w:val="001565D5"/>
    <w:rsid w:val="00156847"/>
    <w:rsid w:val="00156E73"/>
    <w:rsid w:val="0016124E"/>
    <w:rsid w:val="00161939"/>
    <w:rsid w:val="00161F7D"/>
    <w:rsid w:val="0016233B"/>
    <w:rsid w:val="00163EF9"/>
    <w:rsid w:val="0016434E"/>
    <w:rsid w:val="001651FA"/>
    <w:rsid w:val="0016523B"/>
    <w:rsid w:val="001652DA"/>
    <w:rsid w:val="00165806"/>
    <w:rsid w:val="00166E15"/>
    <w:rsid w:val="0017004A"/>
    <w:rsid w:val="001701B0"/>
    <w:rsid w:val="001701EF"/>
    <w:rsid w:val="001702AC"/>
    <w:rsid w:val="001708A9"/>
    <w:rsid w:val="00170D6A"/>
    <w:rsid w:val="00170E3A"/>
    <w:rsid w:val="0017188A"/>
    <w:rsid w:val="0017242E"/>
    <w:rsid w:val="0017245A"/>
    <w:rsid w:val="001734C2"/>
    <w:rsid w:val="0017461C"/>
    <w:rsid w:val="00174828"/>
    <w:rsid w:val="00175AAB"/>
    <w:rsid w:val="001761C5"/>
    <w:rsid w:val="00177C1A"/>
    <w:rsid w:val="0018063E"/>
    <w:rsid w:val="001809BB"/>
    <w:rsid w:val="00180E4C"/>
    <w:rsid w:val="00181154"/>
    <w:rsid w:val="00181A13"/>
    <w:rsid w:val="00182DE1"/>
    <w:rsid w:val="00183450"/>
    <w:rsid w:val="00183AEF"/>
    <w:rsid w:val="0018467A"/>
    <w:rsid w:val="00184F3B"/>
    <w:rsid w:val="00184FD1"/>
    <w:rsid w:val="001853B4"/>
    <w:rsid w:val="0018570D"/>
    <w:rsid w:val="00186CE1"/>
    <w:rsid w:val="00187A16"/>
    <w:rsid w:val="00187C82"/>
    <w:rsid w:val="0019045D"/>
    <w:rsid w:val="001904E3"/>
    <w:rsid w:val="001905B6"/>
    <w:rsid w:val="00191066"/>
    <w:rsid w:val="001912EB"/>
    <w:rsid w:val="001915E9"/>
    <w:rsid w:val="00193C1C"/>
    <w:rsid w:val="00194C40"/>
    <w:rsid w:val="00196468"/>
    <w:rsid w:val="0019668F"/>
    <w:rsid w:val="00197068"/>
    <w:rsid w:val="001970E5"/>
    <w:rsid w:val="001973DC"/>
    <w:rsid w:val="00197964"/>
    <w:rsid w:val="001A0B1D"/>
    <w:rsid w:val="001A0B5B"/>
    <w:rsid w:val="001A0DB2"/>
    <w:rsid w:val="001A125D"/>
    <w:rsid w:val="001A1F1A"/>
    <w:rsid w:val="001A250E"/>
    <w:rsid w:val="001A28B0"/>
    <w:rsid w:val="001A294E"/>
    <w:rsid w:val="001A3BE0"/>
    <w:rsid w:val="001A5443"/>
    <w:rsid w:val="001A5EF5"/>
    <w:rsid w:val="001A6C85"/>
    <w:rsid w:val="001A6E09"/>
    <w:rsid w:val="001A789B"/>
    <w:rsid w:val="001B007A"/>
    <w:rsid w:val="001B0851"/>
    <w:rsid w:val="001B0909"/>
    <w:rsid w:val="001B0D50"/>
    <w:rsid w:val="001B15C0"/>
    <w:rsid w:val="001B19C2"/>
    <w:rsid w:val="001B19D6"/>
    <w:rsid w:val="001B2728"/>
    <w:rsid w:val="001B39DF"/>
    <w:rsid w:val="001B515D"/>
    <w:rsid w:val="001B54CA"/>
    <w:rsid w:val="001B5612"/>
    <w:rsid w:val="001B5E76"/>
    <w:rsid w:val="001B5EB5"/>
    <w:rsid w:val="001B66C2"/>
    <w:rsid w:val="001B6D8C"/>
    <w:rsid w:val="001B7BDD"/>
    <w:rsid w:val="001C1A09"/>
    <w:rsid w:val="001C4198"/>
    <w:rsid w:val="001C464B"/>
    <w:rsid w:val="001C4868"/>
    <w:rsid w:val="001C4CF1"/>
    <w:rsid w:val="001C59F8"/>
    <w:rsid w:val="001C625F"/>
    <w:rsid w:val="001C67CF"/>
    <w:rsid w:val="001C6D4F"/>
    <w:rsid w:val="001D0301"/>
    <w:rsid w:val="001D0958"/>
    <w:rsid w:val="001D0C4F"/>
    <w:rsid w:val="001D1DDF"/>
    <w:rsid w:val="001D27CB"/>
    <w:rsid w:val="001D2C0E"/>
    <w:rsid w:val="001D2C13"/>
    <w:rsid w:val="001D2E41"/>
    <w:rsid w:val="001D3D8D"/>
    <w:rsid w:val="001D5E36"/>
    <w:rsid w:val="001D5E43"/>
    <w:rsid w:val="001D6A04"/>
    <w:rsid w:val="001D7179"/>
    <w:rsid w:val="001D7D2F"/>
    <w:rsid w:val="001E26C7"/>
    <w:rsid w:val="001E3393"/>
    <w:rsid w:val="001E342C"/>
    <w:rsid w:val="001E3707"/>
    <w:rsid w:val="001E4CBC"/>
    <w:rsid w:val="001E5C7B"/>
    <w:rsid w:val="001E6285"/>
    <w:rsid w:val="001E6ADD"/>
    <w:rsid w:val="001E72E1"/>
    <w:rsid w:val="001E78D8"/>
    <w:rsid w:val="001F0A28"/>
    <w:rsid w:val="001F1571"/>
    <w:rsid w:val="001F4AE4"/>
    <w:rsid w:val="001F5540"/>
    <w:rsid w:val="001F7187"/>
    <w:rsid w:val="00201B3E"/>
    <w:rsid w:val="00201E3E"/>
    <w:rsid w:val="002032CE"/>
    <w:rsid w:val="0020577C"/>
    <w:rsid w:val="00206289"/>
    <w:rsid w:val="00206780"/>
    <w:rsid w:val="00206985"/>
    <w:rsid w:val="00206A6F"/>
    <w:rsid w:val="00206B92"/>
    <w:rsid w:val="00207C82"/>
    <w:rsid w:val="00207F4F"/>
    <w:rsid w:val="002105E8"/>
    <w:rsid w:val="002119DF"/>
    <w:rsid w:val="00211B74"/>
    <w:rsid w:val="002122E1"/>
    <w:rsid w:val="00212B2C"/>
    <w:rsid w:val="00212C56"/>
    <w:rsid w:val="00213F05"/>
    <w:rsid w:val="002141E8"/>
    <w:rsid w:val="0021498C"/>
    <w:rsid w:val="00214CD4"/>
    <w:rsid w:val="00214EB8"/>
    <w:rsid w:val="00215066"/>
    <w:rsid w:val="00217F76"/>
    <w:rsid w:val="00220109"/>
    <w:rsid w:val="0022278D"/>
    <w:rsid w:val="00222C53"/>
    <w:rsid w:val="0022355E"/>
    <w:rsid w:val="00223DBD"/>
    <w:rsid w:val="00224AD1"/>
    <w:rsid w:val="00226791"/>
    <w:rsid w:val="002267C2"/>
    <w:rsid w:val="00226D87"/>
    <w:rsid w:val="00227BA5"/>
    <w:rsid w:val="00227E46"/>
    <w:rsid w:val="00230253"/>
    <w:rsid w:val="00230D97"/>
    <w:rsid w:val="00231AF7"/>
    <w:rsid w:val="00232923"/>
    <w:rsid w:val="00233143"/>
    <w:rsid w:val="00233415"/>
    <w:rsid w:val="00234BE6"/>
    <w:rsid w:val="0023558C"/>
    <w:rsid w:val="00236044"/>
    <w:rsid w:val="00236FAA"/>
    <w:rsid w:val="00240497"/>
    <w:rsid w:val="00242F03"/>
    <w:rsid w:val="00243810"/>
    <w:rsid w:val="0024384B"/>
    <w:rsid w:val="00243D1D"/>
    <w:rsid w:val="00244385"/>
    <w:rsid w:val="002463DD"/>
    <w:rsid w:val="002465F9"/>
    <w:rsid w:val="00251417"/>
    <w:rsid w:val="002521B1"/>
    <w:rsid w:val="00253070"/>
    <w:rsid w:val="00254F26"/>
    <w:rsid w:val="00255D5D"/>
    <w:rsid w:val="00256ABE"/>
    <w:rsid w:val="00257B3E"/>
    <w:rsid w:val="00260171"/>
    <w:rsid w:val="0026075E"/>
    <w:rsid w:val="002635F0"/>
    <w:rsid w:val="00263C18"/>
    <w:rsid w:val="00265E59"/>
    <w:rsid w:val="0026605A"/>
    <w:rsid w:val="002666BA"/>
    <w:rsid w:val="00267E1B"/>
    <w:rsid w:val="00270418"/>
    <w:rsid w:val="0027047E"/>
    <w:rsid w:val="00270716"/>
    <w:rsid w:val="00270ED2"/>
    <w:rsid w:val="00271158"/>
    <w:rsid w:val="0027122A"/>
    <w:rsid w:val="0027209F"/>
    <w:rsid w:val="00272625"/>
    <w:rsid w:val="00272C26"/>
    <w:rsid w:val="002734ED"/>
    <w:rsid w:val="0027541E"/>
    <w:rsid w:val="0027575B"/>
    <w:rsid w:val="0027584D"/>
    <w:rsid w:val="002759DB"/>
    <w:rsid w:val="00275F5F"/>
    <w:rsid w:val="00276A20"/>
    <w:rsid w:val="00276B14"/>
    <w:rsid w:val="00276D63"/>
    <w:rsid w:val="002812AF"/>
    <w:rsid w:val="00282BB7"/>
    <w:rsid w:val="00284089"/>
    <w:rsid w:val="0028411D"/>
    <w:rsid w:val="00284373"/>
    <w:rsid w:val="00285D85"/>
    <w:rsid w:val="002860FA"/>
    <w:rsid w:val="00286352"/>
    <w:rsid w:val="00287631"/>
    <w:rsid w:val="00296E2C"/>
    <w:rsid w:val="00297B03"/>
    <w:rsid w:val="002A04EB"/>
    <w:rsid w:val="002A1769"/>
    <w:rsid w:val="002A1F6F"/>
    <w:rsid w:val="002A275C"/>
    <w:rsid w:val="002A2B1F"/>
    <w:rsid w:val="002A3E32"/>
    <w:rsid w:val="002A4023"/>
    <w:rsid w:val="002A4083"/>
    <w:rsid w:val="002A413D"/>
    <w:rsid w:val="002A4183"/>
    <w:rsid w:val="002A4355"/>
    <w:rsid w:val="002A45AF"/>
    <w:rsid w:val="002A4AE4"/>
    <w:rsid w:val="002A52A0"/>
    <w:rsid w:val="002A5703"/>
    <w:rsid w:val="002A6E5B"/>
    <w:rsid w:val="002A7613"/>
    <w:rsid w:val="002A7E67"/>
    <w:rsid w:val="002B029F"/>
    <w:rsid w:val="002B06FC"/>
    <w:rsid w:val="002B19C5"/>
    <w:rsid w:val="002B1A15"/>
    <w:rsid w:val="002B1ED6"/>
    <w:rsid w:val="002B2141"/>
    <w:rsid w:val="002B2B64"/>
    <w:rsid w:val="002B2C28"/>
    <w:rsid w:val="002B3204"/>
    <w:rsid w:val="002B332D"/>
    <w:rsid w:val="002B349F"/>
    <w:rsid w:val="002B422E"/>
    <w:rsid w:val="002B5D90"/>
    <w:rsid w:val="002B7FD8"/>
    <w:rsid w:val="002C0A5E"/>
    <w:rsid w:val="002C0C0F"/>
    <w:rsid w:val="002C0FA8"/>
    <w:rsid w:val="002C1C5E"/>
    <w:rsid w:val="002C278E"/>
    <w:rsid w:val="002C297D"/>
    <w:rsid w:val="002C37DF"/>
    <w:rsid w:val="002C40E1"/>
    <w:rsid w:val="002C5057"/>
    <w:rsid w:val="002C5D96"/>
    <w:rsid w:val="002C6ECE"/>
    <w:rsid w:val="002C750F"/>
    <w:rsid w:val="002C7913"/>
    <w:rsid w:val="002C7F71"/>
    <w:rsid w:val="002D025B"/>
    <w:rsid w:val="002D1377"/>
    <w:rsid w:val="002D18A6"/>
    <w:rsid w:val="002D1A16"/>
    <w:rsid w:val="002D1B5A"/>
    <w:rsid w:val="002D231C"/>
    <w:rsid w:val="002D2E7E"/>
    <w:rsid w:val="002D30C2"/>
    <w:rsid w:val="002D42A2"/>
    <w:rsid w:val="002D563A"/>
    <w:rsid w:val="002D585C"/>
    <w:rsid w:val="002D5C67"/>
    <w:rsid w:val="002D653F"/>
    <w:rsid w:val="002D7259"/>
    <w:rsid w:val="002D7B63"/>
    <w:rsid w:val="002D7CE6"/>
    <w:rsid w:val="002E00CF"/>
    <w:rsid w:val="002E0615"/>
    <w:rsid w:val="002E1856"/>
    <w:rsid w:val="002E1A6E"/>
    <w:rsid w:val="002E2216"/>
    <w:rsid w:val="002E2547"/>
    <w:rsid w:val="002E36D1"/>
    <w:rsid w:val="002E3ED4"/>
    <w:rsid w:val="002E42E7"/>
    <w:rsid w:val="002E5BC2"/>
    <w:rsid w:val="002E5D0F"/>
    <w:rsid w:val="002E60EC"/>
    <w:rsid w:val="002E635C"/>
    <w:rsid w:val="002E6741"/>
    <w:rsid w:val="002E6DBD"/>
    <w:rsid w:val="002E7C4B"/>
    <w:rsid w:val="002E7D12"/>
    <w:rsid w:val="002E7E40"/>
    <w:rsid w:val="002F0AF7"/>
    <w:rsid w:val="002F254C"/>
    <w:rsid w:val="002F2655"/>
    <w:rsid w:val="002F4709"/>
    <w:rsid w:val="002F5D3F"/>
    <w:rsid w:val="002F686E"/>
    <w:rsid w:val="002F6879"/>
    <w:rsid w:val="002F6D26"/>
    <w:rsid w:val="002F7742"/>
    <w:rsid w:val="0030027F"/>
    <w:rsid w:val="00301860"/>
    <w:rsid w:val="00302429"/>
    <w:rsid w:val="003030ED"/>
    <w:rsid w:val="0030345C"/>
    <w:rsid w:val="00303A3C"/>
    <w:rsid w:val="0030536C"/>
    <w:rsid w:val="003055A6"/>
    <w:rsid w:val="003060A7"/>
    <w:rsid w:val="0030610F"/>
    <w:rsid w:val="00306626"/>
    <w:rsid w:val="003074C5"/>
    <w:rsid w:val="00307ED7"/>
    <w:rsid w:val="0031001E"/>
    <w:rsid w:val="0031077F"/>
    <w:rsid w:val="003109A6"/>
    <w:rsid w:val="00311424"/>
    <w:rsid w:val="003133BC"/>
    <w:rsid w:val="00313C91"/>
    <w:rsid w:val="003146DE"/>
    <w:rsid w:val="00314AD0"/>
    <w:rsid w:val="00314CAA"/>
    <w:rsid w:val="00315534"/>
    <w:rsid w:val="00315774"/>
    <w:rsid w:val="00315DFD"/>
    <w:rsid w:val="00316DAF"/>
    <w:rsid w:val="00316F5C"/>
    <w:rsid w:val="003174BE"/>
    <w:rsid w:val="003207E0"/>
    <w:rsid w:val="00323C5B"/>
    <w:rsid w:val="003242DB"/>
    <w:rsid w:val="003246D0"/>
    <w:rsid w:val="003258A3"/>
    <w:rsid w:val="00325A37"/>
    <w:rsid w:val="00326924"/>
    <w:rsid w:val="003301DF"/>
    <w:rsid w:val="00330594"/>
    <w:rsid w:val="00330A07"/>
    <w:rsid w:val="00330CAE"/>
    <w:rsid w:val="003311FC"/>
    <w:rsid w:val="003316BB"/>
    <w:rsid w:val="003327D9"/>
    <w:rsid w:val="003341AF"/>
    <w:rsid w:val="0033444F"/>
    <w:rsid w:val="0033484F"/>
    <w:rsid w:val="00334B08"/>
    <w:rsid w:val="003357A3"/>
    <w:rsid w:val="00336846"/>
    <w:rsid w:val="00337186"/>
    <w:rsid w:val="003378E6"/>
    <w:rsid w:val="00337981"/>
    <w:rsid w:val="00337B8A"/>
    <w:rsid w:val="00340267"/>
    <w:rsid w:val="0034034B"/>
    <w:rsid w:val="003409CC"/>
    <w:rsid w:val="00341EAA"/>
    <w:rsid w:val="003422F1"/>
    <w:rsid w:val="00342843"/>
    <w:rsid w:val="00342C96"/>
    <w:rsid w:val="00342D1A"/>
    <w:rsid w:val="00343CF5"/>
    <w:rsid w:val="003446ED"/>
    <w:rsid w:val="00344B7B"/>
    <w:rsid w:val="0034603F"/>
    <w:rsid w:val="0034684F"/>
    <w:rsid w:val="00346A67"/>
    <w:rsid w:val="003500BB"/>
    <w:rsid w:val="003505C8"/>
    <w:rsid w:val="0035110A"/>
    <w:rsid w:val="003518F0"/>
    <w:rsid w:val="00351D22"/>
    <w:rsid w:val="0035358D"/>
    <w:rsid w:val="003537E2"/>
    <w:rsid w:val="00353E6A"/>
    <w:rsid w:val="00353F7C"/>
    <w:rsid w:val="00353FAA"/>
    <w:rsid w:val="00354FCB"/>
    <w:rsid w:val="00355471"/>
    <w:rsid w:val="003566FF"/>
    <w:rsid w:val="00357491"/>
    <w:rsid w:val="00361433"/>
    <w:rsid w:val="00361EA8"/>
    <w:rsid w:val="00362FC0"/>
    <w:rsid w:val="00363CAA"/>
    <w:rsid w:val="00365464"/>
    <w:rsid w:val="00365BA1"/>
    <w:rsid w:val="00366E81"/>
    <w:rsid w:val="00367356"/>
    <w:rsid w:val="003678E7"/>
    <w:rsid w:val="00367AE2"/>
    <w:rsid w:val="003710F0"/>
    <w:rsid w:val="00371C4D"/>
    <w:rsid w:val="003727FC"/>
    <w:rsid w:val="0037291D"/>
    <w:rsid w:val="00372E7F"/>
    <w:rsid w:val="00373746"/>
    <w:rsid w:val="00373A6E"/>
    <w:rsid w:val="00374712"/>
    <w:rsid w:val="00374817"/>
    <w:rsid w:val="00376231"/>
    <w:rsid w:val="003765EA"/>
    <w:rsid w:val="003771E3"/>
    <w:rsid w:val="00377896"/>
    <w:rsid w:val="00377A53"/>
    <w:rsid w:val="00380CDA"/>
    <w:rsid w:val="00382284"/>
    <w:rsid w:val="00382706"/>
    <w:rsid w:val="0038292E"/>
    <w:rsid w:val="00383666"/>
    <w:rsid w:val="00383EBA"/>
    <w:rsid w:val="00385721"/>
    <w:rsid w:val="0038582B"/>
    <w:rsid w:val="0038597E"/>
    <w:rsid w:val="00390BD3"/>
    <w:rsid w:val="003921F9"/>
    <w:rsid w:val="00392BFF"/>
    <w:rsid w:val="00392FF1"/>
    <w:rsid w:val="003939E6"/>
    <w:rsid w:val="0039434D"/>
    <w:rsid w:val="00396661"/>
    <w:rsid w:val="00396749"/>
    <w:rsid w:val="003A0A30"/>
    <w:rsid w:val="003A0F0A"/>
    <w:rsid w:val="003A0F6C"/>
    <w:rsid w:val="003A147E"/>
    <w:rsid w:val="003A1EC5"/>
    <w:rsid w:val="003A3FBB"/>
    <w:rsid w:val="003A4B46"/>
    <w:rsid w:val="003A6315"/>
    <w:rsid w:val="003B0F37"/>
    <w:rsid w:val="003B0FFA"/>
    <w:rsid w:val="003B1359"/>
    <w:rsid w:val="003B14D4"/>
    <w:rsid w:val="003B16FD"/>
    <w:rsid w:val="003B1C38"/>
    <w:rsid w:val="003B3E73"/>
    <w:rsid w:val="003B466F"/>
    <w:rsid w:val="003B5065"/>
    <w:rsid w:val="003B5A6F"/>
    <w:rsid w:val="003B6D60"/>
    <w:rsid w:val="003B7B2A"/>
    <w:rsid w:val="003C0334"/>
    <w:rsid w:val="003C044E"/>
    <w:rsid w:val="003C213A"/>
    <w:rsid w:val="003C2B67"/>
    <w:rsid w:val="003C5089"/>
    <w:rsid w:val="003C5260"/>
    <w:rsid w:val="003C5811"/>
    <w:rsid w:val="003C585E"/>
    <w:rsid w:val="003C5BE4"/>
    <w:rsid w:val="003C6257"/>
    <w:rsid w:val="003C64BD"/>
    <w:rsid w:val="003C66D8"/>
    <w:rsid w:val="003C67B1"/>
    <w:rsid w:val="003C6F4E"/>
    <w:rsid w:val="003C72EE"/>
    <w:rsid w:val="003D004E"/>
    <w:rsid w:val="003D055C"/>
    <w:rsid w:val="003D0FB1"/>
    <w:rsid w:val="003D10BB"/>
    <w:rsid w:val="003D219A"/>
    <w:rsid w:val="003D2E4C"/>
    <w:rsid w:val="003D42FF"/>
    <w:rsid w:val="003D4939"/>
    <w:rsid w:val="003D6DDA"/>
    <w:rsid w:val="003D6FA5"/>
    <w:rsid w:val="003D7779"/>
    <w:rsid w:val="003D78B0"/>
    <w:rsid w:val="003E0301"/>
    <w:rsid w:val="003E0BE5"/>
    <w:rsid w:val="003E16D1"/>
    <w:rsid w:val="003E250E"/>
    <w:rsid w:val="003E2B86"/>
    <w:rsid w:val="003E3B08"/>
    <w:rsid w:val="003E432A"/>
    <w:rsid w:val="003E48D8"/>
    <w:rsid w:val="003E547D"/>
    <w:rsid w:val="003E54CC"/>
    <w:rsid w:val="003E5C1D"/>
    <w:rsid w:val="003E5DBB"/>
    <w:rsid w:val="003E68B2"/>
    <w:rsid w:val="003E6CDA"/>
    <w:rsid w:val="003E7328"/>
    <w:rsid w:val="003E7870"/>
    <w:rsid w:val="003E7D68"/>
    <w:rsid w:val="003F0394"/>
    <w:rsid w:val="003F168E"/>
    <w:rsid w:val="003F19C4"/>
    <w:rsid w:val="003F1F55"/>
    <w:rsid w:val="003F28BD"/>
    <w:rsid w:val="003F3225"/>
    <w:rsid w:val="003F3F5F"/>
    <w:rsid w:val="003F4A7D"/>
    <w:rsid w:val="003F501F"/>
    <w:rsid w:val="003F53EC"/>
    <w:rsid w:val="003F57C5"/>
    <w:rsid w:val="003F5D0D"/>
    <w:rsid w:val="003F60C5"/>
    <w:rsid w:val="003F6B1D"/>
    <w:rsid w:val="003F7D4C"/>
    <w:rsid w:val="003F7EA9"/>
    <w:rsid w:val="00400AEB"/>
    <w:rsid w:val="00400CEC"/>
    <w:rsid w:val="004026E1"/>
    <w:rsid w:val="00402A52"/>
    <w:rsid w:val="00402D30"/>
    <w:rsid w:val="00403AC5"/>
    <w:rsid w:val="00403C24"/>
    <w:rsid w:val="00403DFC"/>
    <w:rsid w:val="00405C8A"/>
    <w:rsid w:val="004065B7"/>
    <w:rsid w:val="0040739A"/>
    <w:rsid w:val="00407746"/>
    <w:rsid w:val="0041045E"/>
    <w:rsid w:val="00410A63"/>
    <w:rsid w:val="00410F1D"/>
    <w:rsid w:val="0041158D"/>
    <w:rsid w:val="004120A7"/>
    <w:rsid w:val="00412339"/>
    <w:rsid w:val="00413007"/>
    <w:rsid w:val="0041384E"/>
    <w:rsid w:val="00413ADE"/>
    <w:rsid w:val="00414526"/>
    <w:rsid w:val="00414673"/>
    <w:rsid w:val="00414D39"/>
    <w:rsid w:val="00415BA7"/>
    <w:rsid w:val="004165B5"/>
    <w:rsid w:val="00416C4F"/>
    <w:rsid w:val="00417171"/>
    <w:rsid w:val="0041770A"/>
    <w:rsid w:val="00417DD5"/>
    <w:rsid w:val="00421021"/>
    <w:rsid w:val="00421D59"/>
    <w:rsid w:val="00421D71"/>
    <w:rsid w:val="0042365E"/>
    <w:rsid w:val="0042397F"/>
    <w:rsid w:val="00423D97"/>
    <w:rsid w:val="0042438D"/>
    <w:rsid w:val="004256C1"/>
    <w:rsid w:val="0042596F"/>
    <w:rsid w:val="00425AD3"/>
    <w:rsid w:val="00425D42"/>
    <w:rsid w:val="00425E31"/>
    <w:rsid w:val="004267CF"/>
    <w:rsid w:val="00426B23"/>
    <w:rsid w:val="0042783D"/>
    <w:rsid w:val="00430584"/>
    <w:rsid w:val="00430640"/>
    <w:rsid w:val="004306C1"/>
    <w:rsid w:val="00430F12"/>
    <w:rsid w:val="004311B0"/>
    <w:rsid w:val="00431909"/>
    <w:rsid w:val="00431D1A"/>
    <w:rsid w:val="004328BC"/>
    <w:rsid w:val="00432A10"/>
    <w:rsid w:val="00433C2E"/>
    <w:rsid w:val="00433CFF"/>
    <w:rsid w:val="00435D84"/>
    <w:rsid w:val="004365CA"/>
    <w:rsid w:val="00440991"/>
    <w:rsid w:val="00440B06"/>
    <w:rsid w:val="00440CD3"/>
    <w:rsid w:val="004412D7"/>
    <w:rsid w:val="00441D5D"/>
    <w:rsid w:val="00441DD3"/>
    <w:rsid w:val="00442599"/>
    <w:rsid w:val="00442A97"/>
    <w:rsid w:val="00442D99"/>
    <w:rsid w:val="0044306F"/>
    <w:rsid w:val="0044406E"/>
    <w:rsid w:val="00444794"/>
    <w:rsid w:val="004447BB"/>
    <w:rsid w:val="00444D23"/>
    <w:rsid w:val="0044552D"/>
    <w:rsid w:val="00445A1F"/>
    <w:rsid w:val="00445DB1"/>
    <w:rsid w:val="004467D3"/>
    <w:rsid w:val="00446BF3"/>
    <w:rsid w:val="00447157"/>
    <w:rsid w:val="00447741"/>
    <w:rsid w:val="004477F4"/>
    <w:rsid w:val="004516AB"/>
    <w:rsid w:val="0045186D"/>
    <w:rsid w:val="00451B61"/>
    <w:rsid w:val="00452749"/>
    <w:rsid w:val="00452835"/>
    <w:rsid w:val="00452B03"/>
    <w:rsid w:val="004531E5"/>
    <w:rsid w:val="004533D3"/>
    <w:rsid w:val="004534C1"/>
    <w:rsid w:val="00453EEB"/>
    <w:rsid w:val="00455B09"/>
    <w:rsid w:val="004562AB"/>
    <w:rsid w:val="004564DF"/>
    <w:rsid w:val="004567DB"/>
    <w:rsid w:val="00456D09"/>
    <w:rsid w:val="00456FD7"/>
    <w:rsid w:val="00457102"/>
    <w:rsid w:val="004577C8"/>
    <w:rsid w:val="0046001B"/>
    <w:rsid w:val="00460320"/>
    <w:rsid w:val="00460ADC"/>
    <w:rsid w:val="00460CC0"/>
    <w:rsid w:val="00461572"/>
    <w:rsid w:val="0046175A"/>
    <w:rsid w:val="004617C9"/>
    <w:rsid w:val="00461D7A"/>
    <w:rsid w:val="0046379E"/>
    <w:rsid w:val="00464AA9"/>
    <w:rsid w:val="004676D3"/>
    <w:rsid w:val="00470544"/>
    <w:rsid w:val="004714CD"/>
    <w:rsid w:val="0047166E"/>
    <w:rsid w:val="00471E7A"/>
    <w:rsid w:val="00472B7E"/>
    <w:rsid w:val="00472F75"/>
    <w:rsid w:val="00473E64"/>
    <w:rsid w:val="004752F2"/>
    <w:rsid w:val="004753E0"/>
    <w:rsid w:val="004764AE"/>
    <w:rsid w:val="00476A1B"/>
    <w:rsid w:val="00476E85"/>
    <w:rsid w:val="00480BC7"/>
    <w:rsid w:val="00480C48"/>
    <w:rsid w:val="00480D1C"/>
    <w:rsid w:val="004816AF"/>
    <w:rsid w:val="00481D13"/>
    <w:rsid w:val="00482C62"/>
    <w:rsid w:val="00482DAE"/>
    <w:rsid w:val="004831B0"/>
    <w:rsid w:val="00484B76"/>
    <w:rsid w:val="00485CFE"/>
    <w:rsid w:val="004860A2"/>
    <w:rsid w:val="004862E9"/>
    <w:rsid w:val="00487247"/>
    <w:rsid w:val="004876EA"/>
    <w:rsid w:val="004903F8"/>
    <w:rsid w:val="004905F6"/>
    <w:rsid w:val="00490656"/>
    <w:rsid w:val="0049101D"/>
    <w:rsid w:val="004923B6"/>
    <w:rsid w:val="00492A45"/>
    <w:rsid w:val="00493D38"/>
    <w:rsid w:val="0049466C"/>
    <w:rsid w:val="004951DC"/>
    <w:rsid w:val="00496BBE"/>
    <w:rsid w:val="00497960"/>
    <w:rsid w:val="00497BE3"/>
    <w:rsid w:val="004A0182"/>
    <w:rsid w:val="004A0B6C"/>
    <w:rsid w:val="004A0CA5"/>
    <w:rsid w:val="004A15FF"/>
    <w:rsid w:val="004A21EE"/>
    <w:rsid w:val="004A24D6"/>
    <w:rsid w:val="004A25C2"/>
    <w:rsid w:val="004A3318"/>
    <w:rsid w:val="004A40EF"/>
    <w:rsid w:val="004A4BD3"/>
    <w:rsid w:val="004A5EA3"/>
    <w:rsid w:val="004A67EC"/>
    <w:rsid w:val="004A7148"/>
    <w:rsid w:val="004A773C"/>
    <w:rsid w:val="004A78E1"/>
    <w:rsid w:val="004A7ACD"/>
    <w:rsid w:val="004A7D17"/>
    <w:rsid w:val="004B06E2"/>
    <w:rsid w:val="004B0D36"/>
    <w:rsid w:val="004B0DB5"/>
    <w:rsid w:val="004B1223"/>
    <w:rsid w:val="004B1A7A"/>
    <w:rsid w:val="004B262A"/>
    <w:rsid w:val="004B2AEE"/>
    <w:rsid w:val="004B2E94"/>
    <w:rsid w:val="004B4919"/>
    <w:rsid w:val="004B563F"/>
    <w:rsid w:val="004B5D5E"/>
    <w:rsid w:val="004B5D96"/>
    <w:rsid w:val="004B5FEA"/>
    <w:rsid w:val="004B604C"/>
    <w:rsid w:val="004B63E5"/>
    <w:rsid w:val="004B7066"/>
    <w:rsid w:val="004B76D0"/>
    <w:rsid w:val="004C01C9"/>
    <w:rsid w:val="004C0E69"/>
    <w:rsid w:val="004C1DC2"/>
    <w:rsid w:val="004C2355"/>
    <w:rsid w:val="004C4A0F"/>
    <w:rsid w:val="004C5DF1"/>
    <w:rsid w:val="004C6EBC"/>
    <w:rsid w:val="004D03B6"/>
    <w:rsid w:val="004D0C61"/>
    <w:rsid w:val="004D1333"/>
    <w:rsid w:val="004D170A"/>
    <w:rsid w:val="004D1F0B"/>
    <w:rsid w:val="004D201B"/>
    <w:rsid w:val="004D323E"/>
    <w:rsid w:val="004D38B7"/>
    <w:rsid w:val="004D5200"/>
    <w:rsid w:val="004D5B03"/>
    <w:rsid w:val="004D5FC8"/>
    <w:rsid w:val="004D6683"/>
    <w:rsid w:val="004D6B3E"/>
    <w:rsid w:val="004D6B43"/>
    <w:rsid w:val="004D6F72"/>
    <w:rsid w:val="004D7530"/>
    <w:rsid w:val="004E201E"/>
    <w:rsid w:val="004E3772"/>
    <w:rsid w:val="004E39FA"/>
    <w:rsid w:val="004E53AD"/>
    <w:rsid w:val="004E7217"/>
    <w:rsid w:val="004E7B4A"/>
    <w:rsid w:val="004F0254"/>
    <w:rsid w:val="004F0B47"/>
    <w:rsid w:val="004F1CF2"/>
    <w:rsid w:val="004F22FB"/>
    <w:rsid w:val="004F240A"/>
    <w:rsid w:val="004F2938"/>
    <w:rsid w:val="004F4130"/>
    <w:rsid w:val="004F4E37"/>
    <w:rsid w:val="004F5A17"/>
    <w:rsid w:val="004F5E46"/>
    <w:rsid w:val="004F6074"/>
    <w:rsid w:val="004F6DDD"/>
    <w:rsid w:val="004F6F8E"/>
    <w:rsid w:val="004F746A"/>
    <w:rsid w:val="004F7727"/>
    <w:rsid w:val="004F7EFE"/>
    <w:rsid w:val="004F7FB0"/>
    <w:rsid w:val="00503248"/>
    <w:rsid w:val="00503475"/>
    <w:rsid w:val="00503AC4"/>
    <w:rsid w:val="0050491C"/>
    <w:rsid w:val="0050507D"/>
    <w:rsid w:val="00505A07"/>
    <w:rsid w:val="00505ADA"/>
    <w:rsid w:val="00505BA8"/>
    <w:rsid w:val="00506AF9"/>
    <w:rsid w:val="0050722B"/>
    <w:rsid w:val="00507EA9"/>
    <w:rsid w:val="005110A9"/>
    <w:rsid w:val="00511C7F"/>
    <w:rsid w:val="00511D18"/>
    <w:rsid w:val="005125C1"/>
    <w:rsid w:val="00512F86"/>
    <w:rsid w:val="00513621"/>
    <w:rsid w:val="00513BD0"/>
    <w:rsid w:val="00513FD6"/>
    <w:rsid w:val="00514AC7"/>
    <w:rsid w:val="00515115"/>
    <w:rsid w:val="00515C6E"/>
    <w:rsid w:val="00515F32"/>
    <w:rsid w:val="00516177"/>
    <w:rsid w:val="00516D1F"/>
    <w:rsid w:val="0051722D"/>
    <w:rsid w:val="005201E8"/>
    <w:rsid w:val="005202F6"/>
    <w:rsid w:val="00520C23"/>
    <w:rsid w:val="005216B0"/>
    <w:rsid w:val="005227F0"/>
    <w:rsid w:val="0052287F"/>
    <w:rsid w:val="00523030"/>
    <w:rsid w:val="00523133"/>
    <w:rsid w:val="00523AE0"/>
    <w:rsid w:val="00523F52"/>
    <w:rsid w:val="0052421E"/>
    <w:rsid w:val="005259D5"/>
    <w:rsid w:val="00525FB0"/>
    <w:rsid w:val="00526853"/>
    <w:rsid w:val="00526966"/>
    <w:rsid w:val="00526E3A"/>
    <w:rsid w:val="00527A4F"/>
    <w:rsid w:val="00530009"/>
    <w:rsid w:val="00530482"/>
    <w:rsid w:val="00530ECD"/>
    <w:rsid w:val="005314D9"/>
    <w:rsid w:val="00531FC9"/>
    <w:rsid w:val="00532310"/>
    <w:rsid w:val="00532784"/>
    <w:rsid w:val="00533C1A"/>
    <w:rsid w:val="00535557"/>
    <w:rsid w:val="00540BDF"/>
    <w:rsid w:val="00541603"/>
    <w:rsid w:val="00542401"/>
    <w:rsid w:val="00543207"/>
    <w:rsid w:val="0054406F"/>
    <w:rsid w:val="00544BE6"/>
    <w:rsid w:val="00544E8A"/>
    <w:rsid w:val="00544F03"/>
    <w:rsid w:val="005452C7"/>
    <w:rsid w:val="00545FFE"/>
    <w:rsid w:val="00546D73"/>
    <w:rsid w:val="00547366"/>
    <w:rsid w:val="00547458"/>
    <w:rsid w:val="00547462"/>
    <w:rsid w:val="00550D67"/>
    <w:rsid w:val="00551CE3"/>
    <w:rsid w:val="00554FA6"/>
    <w:rsid w:val="00555028"/>
    <w:rsid w:val="00555870"/>
    <w:rsid w:val="00555E8F"/>
    <w:rsid w:val="00557871"/>
    <w:rsid w:val="00557A78"/>
    <w:rsid w:val="005603F5"/>
    <w:rsid w:val="005631FB"/>
    <w:rsid w:val="005643A8"/>
    <w:rsid w:val="005643E4"/>
    <w:rsid w:val="005676AF"/>
    <w:rsid w:val="00567C36"/>
    <w:rsid w:val="00570D80"/>
    <w:rsid w:val="0057149E"/>
    <w:rsid w:val="00572F24"/>
    <w:rsid w:val="00572F27"/>
    <w:rsid w:val="00573CF5"/>
    <w:rsid w:val="00574423"/>
    <w:rsid w:val="005756B0"/>
    <w:rsid w:val="005757AA"/>
    <w:rsid w:val="005761CA"/>
    <w:rsid w:val="005769CB"/>
    <w:rsid w:val="00577C36"/>
    <w:rsid w:val="005800C2"/>
    <w:rsid w:val="00580880"/>
    <w:rsid w:val="00580D44"/>
    <w:rsid w:val="00581528"/>
    <w:rsid w:val="00582750"/>
    <w:rsid w:val="005827C2"/>
    <w:rsid w:val="00583256"/>
    <w:rsid w:val="005842D3"/>
    <w:rsid w:val="00584A6A"/>
    <w:rsid w:val="00584C01"/>
    <w:rsid w:val="005851D8"/>
    <w:rsid w:val="0058528A"/>
    <w:rsid w:val="0058543D"/>
    <w:rsid w:val="00585F53"/>
    <w:rsid w:val="005874CB"/>
    <w:rsid w:val="0058791F"/>
    <w:rsid w:val="00587F97"/>
    <w:rsid w:val="005902C1"/>
    <w:rsid w:val="00590DBF"/>
    <w:rsid w:val="005910A5"/>
    <w:rsid w:val="00591380"/>
    <w:rsid w:val="005919ED"/>
    <w:rsid w:val="00591AC9"/>
    <w:rsid w:val="00591CD4"/>
    <w:rsid w:val="00592DB0"/>
    <w:rsid w:val="00595A0F"/>
    <w:rsid w:val="00595BF2"/>
    <w:rsid w:val="00597B6E"/>
    <w:rsid w:val="005A0964"/>
    <w:rsid w:val="005A0B5C"/>
    <w:rsid w:val="005A154B"/>
    <w:rsid w:val="005A196F"/>
    <w:rsid w:val="005A1A0A"/>
    <w:rsid w:val="005A1AB8"/>
    <w:rsid w:val="005A1B58"/>
    <w:rsid w:val="005A2359"/>
    <w:rsid w:val="005A25FB"/>
    <w:rsid w:val="005A2C2C"/>
    <w:rsid w:val="005A316C"/>
    <w:rsid w:val="005A34AC"/>
    <w:rsid w:val="005A371B"/>
    <w:rsid w:val="005A5DEB"/>
    <w:rsid w:val="005A634B"/>
    <w:rsid w:val="005A6791"/>
    <w:rsid w:val="005A7838"/>
    <w:rsid w:val="005A7AB3"/>
    <w:rsid w:val="005B0907"/>
    <w:rsid w:val="005B1382"/>
    <w:rsid w:val="005B3FB1"/>
    <w:rsid w:val="005B40BC"/>
    <w:rsid w:val="005B481C"/>
    <w:rsid w:val="005B5EC0"/>
    <w:rsid w:val="005B61BC"/>
    <w:rsid w:val="005B6D27"/>
    <w:rsid w:val="005B6EA9"/>
    <w:rsid w:val="005B6FBD"/>
    <w:rsid w:val="005B7597"/>
    <w:rsid w:val="005B7BF4"/>
    <w:rsid w:val="005C1C75"/>
    <w:rsid w:val="005C1CCE"/>
    <w:rsid w:val="005C3031"/>
    <w:rsid w:val="005C3675"/>
    <w:rsid w:val="005C36BD"/>
    <w:rsid w:val="005C44C8"/>
    <w:rsid w:val="005C44E6"/>
    <w:rsid w:val="005C4B19"/>
    <w:rsid w:val="005C5D0C"/>
    <w:rsid w:val="005C667B"/>
    <w:rsid w:val="005C7645"/>
    <w:rsid w:val="005D00E1"/>
    <w:rsid w:val="005D0190"/>
    <w:rsid w:val="005D0451"/>
    <w:rsid w:val="005D1A60"/>
    <w:rsid w:val="005D278F"/>
    <w:rsid w:val="005D3095"/>
    <w:rsid w:val="005D353B"/>
    <w:rsid w:val="005D3AB3"/>
    <w:rsid w:val="005D57BF"/>
    <w:rsid w:val="005D682F"/>
    <w:rsid w:val="005D685A"/>
    <w:rsid w:val="005D6CF8"/>
    <w:rsid w:val="005D78E0"/>
    <w:rsid w:val="005E115F"/>
    <w:rsid w:val="005E1D52"/>
    <w:rsid w:val="005E2801"/>
    <w:rsid w:val="005E3551"/>
    <w:rsid w:val="005E520B"/>
    <w:rsid w:val="005E69B1"/>
    <w:rsid w:val="005E6A36"/>
    <w:rsid w:val="005E7BFE"/>
    <w:rsid w:val="005E7EA4"/>
    <w:rsid w:val="005F10D8"/>
    <w:rsid w:val="005F2362"/>
    <w:rsid w:val="005F244B"/>
    <w:rsid w:val="005F2C7A"/>
    <w:rsid w:val="005F39A4"/>
    <w:rsid w:val="005F39C8"/>
    <w:rsid w:val="005F47B4"/>
    <w:rsid w:val="005F4A28"/>
    <w:rsid w:val="005F57F6"/>
    <w:rsid w:val="005F5A53"/>
    <w:rsid w:val="005F6503"/>
    <w:rsid w:val="005F7AE8"/>
    <w:rsid w:val="005F7FE7"/>
    <w:rsid w:val="00600488"/>
    <w:rsid w:val="00600974"/>
    <w:rsid w:val="006009F6"/>
    <w:rsid w:val="006017C9"/>
    <w:rsid w:val="006028FE"/>
    <w:rsid w:val="00602C77"/>
    <w:rsid w:val="00602C81"/>
    <w:rsid w:val="00603460"/>
    <w:rsid w:val="006037FC"/>
    <w:rsid w:val="00604B1D"/>
    <w:rsid w:val="00604DFA"/>
    <w:rsid w:val="0060526C"/>
    <w:rsid w:val="00605335"/>
    <w:rsid w:val="00605E5C"/>
    <w:rsid w:val="00605F65"/>
    <w:rsid w:val="00607407"/>
    <w:rsid w:val="006103D8"/>
    <w:rsid w:val="00610591"/>
    <w:rsid w:val="00612A47"/>
    <w:rsid w:val="006144BC"/>
    <w:rsid w:val="006147E7"/>
    <w:rsid w:val="006148F2"/>
    <w:rsid w:val="00615637"/>
    <w:rsid w:val="00615981"/>
    <w:rsid w:val="00615BFA"/>
    <w:rsid w:val="00616FD3"/>
    <w:rsid w:val="00617532"/>
    <w:rsid w:val="00617CCC"/>
    <w:rsid w:val="00620124"/>
    <w:rsid w:val="006206D4"/>
    <w:rsid w:val="0062085B"/>
    <w:rsid w:val="00620B8B"/>
    <w:rsid w:val="00621022"/>
    <w:rsid w:val="0062196D"/>
    <w:rsid w:val="00622817"/>
    <w:rsid w:val="00623FC8"/>
    <w:rsid w:val="006250DD"/>
    <w:rsid w:val="00627557"/>
    <w:rsid w:val="006315F0"/>
    <w:rsid w:val="006319A6"/>
    <w:rsid w:val="00631B51"/>
    <w:rsid w:val="00631CD0"/>
    <w:rsid w:val="0063212D"/>
    <w:rsid w:val="00632348"/>
    <w:rsid w:val="00632B2B"/>
    <w:rsid w:val="00632B9B"/>
    <w:rsid w:val="00634303"/>
    <w:rsid w:val="00634DF5"/>
    <w:rsid w:val="00635E07"/>
    <w:rsid w:val="006373F3"/>
    <w:rsid w:val="00640667"/>
    <w:rsid w:val="006413E7"/>
    <w:rsid w:val="006423C5"/>
    <w:rsid w:val="00642BA7"/>
    <w:rsid w:val="006430FB"/>
    <w:rsid w:val="00646D12"/>
    <w:rsid w:val="0064703B"/>
    <w:rsid w:val="006506C8"/>
    <w:rsid w:val="0065184D"/>
    <w:rsid w:val="0065273F"/>
    <w:rsid w:val="00653361"/>
    <w:rsid w:val="00654B31"/>
    <w:rsid w:val="00655526"/>
    <w:rsid w:val="00655AF6"/>
    <w:rsid w:val="006562BA"/>
    <w:rsid w:val="0065693E"/>
    <w:rsid w:val="0066004E"/>
    <w:rsid w:val="006602AD"/>
    <w:rsid w:val="00660C82"/>
    <w:rsid w:val="00660DC9"/>
    <w:rsid w:val="0066166C"/>
    <w:rsid w:val="00662255"/>
    <w:rsid w:val="00663E30"/>
    <w:rsid w:val="006643C3"/>
    <w:rsid w:val="00664503"/>
    <w:rsid w:val="00664C67"/>
    <w:rsid w:val="00664CE3"/>
    <w:rsid w:val="0066508B"/>
    <w:rsid w:val="006665B0"/>
    <w:rsid w:val="00667E6F"/>
    <w:rsid w:val="00670428"/>
    <w:rsid w:val="006705BB"/>
    <w:rsid w:val="006726C0"/>
    <w:rsid w:val="00675C5C"/>
    <w:rsid w:val="00676753"/>
    <w:rsid w:val="00676906"/>
    <w:rsid w:val="006770FE"/>
    <w:rsid w:val="006801ED"/>
    <w:rsid w:val="006808BE"/>
    <w:rsid w:val="00680DAF"/>
    <w:rsid w:val="0068113D"/>
    <w:rsid w:val="00681894"/>
    <w:rsid w:val="006823EE"/>
    <w:rsid w:val="00682DCD"/>
    <w:rsid w:val="00682FF4"/>
    <w:rsid w:val="006841CF"/>
    <w:rsid w:val="00684B95"/>
    <w:rsid w:val="006861A9"/>
    <w:rsid w:val="006864EF"/>
    <w:rsid w:val="00686A2C"/>
    <w:rsid w:val="00687569"/>
    <w:rsid w:val="00687945"/>
    <w:rsid w:val="00691C0B"/>
    <w:rsid w:val="006931D9"/>
    <w:rsid w:val="006934A4"/>
    <w:rsid w:val="00693F0A"/>
    <w:rsid w:val="006943FA"/>
    <w:rsid w:val="0069446A"/>
    <w:rsid w:val="0069485E"/>
    <w:rsid w:val="00694A68"/>
    <w:rsid w:val="00694B73"/>
    <w:rsid w:val="00694E43"/>
    <w:rsid w:val="00696280"/>
    <w:rsid w:val="00696700"/>
    <w:rsid w:val="00696A1D"/>
    <w:rsid w:val="00697422"/>
    <w:rsid w:val="006975A5"/>
    <w:rsid w:val="006A0A09"/>
    <w:rsid w:val="006A2C06"/>
    <w:rsid w:val="006A3698"/>
    <w:rsid w:val="006A468D"/>
    <w:rsid w:val="006A4B96"/>
    <w:rsid w:val="006A4E30"/>
    <w:rsid w:val="006A534D"/>
    <w:rsid w:val="006A777D"/>
    <w:rsid w:val="006B0288"/>
    <w:rsid w:val="006B095B"/>
    <w:rsid w:val="006B0A7D"/>
    <w:rsid w:val="006B0D36"/>
    <w:rsid w:val="006B0E10"/>
    <w:rsid w:val="006B16A6"/>
    <w:rsid w:val="006B1E1C"/>
    <w:rsid w:val="006B339A"/>
    <w:rsid w:val="006B40D6"/>
    <w:rsid w:val="006B51E9"/>
    <w:rsid w:val="006B5F8E"/>
    <w:rsid w:val="006B60D5"/>
    <w:rsid w:val="006B6230"/>
    <w:rsid w:val="006B6FE8"/>
    <w:rsid w:val="006B7A02"/>
    <w:rsid w:val="006B7EF5"/>
    <w:rsid w:val="006B7F86"/>
    <w:rsid w:val="006C036F"/>
    <w:rsid w:val="006C0780"/>
    <w:rsid w:val="006C15BE"/>
    <w:rsid w:val="006C1E72"/>
    <w:rsid w:val="006C20E1"/>
    <w:rsid w:val="006C2B71"/>
    <w:rsid w:val="006C3A13"/>
    <w:rsid w:val="006C46B6"/>
    <w:rsid w:val="006C50C4"/>
    <w:rsid w:val="006C55F6"/>
    <w:rsid w:val="006C56BB"/>
    <w:rsid w:val="006C6392"/>
    <w:rsid w:val="006C6679"/>
    <w:rsid w:val="006C6900"/>
    <w:rsid w:val="006C6EFA"/>
    <w:rsid w:val="006C71DD"/>
    <w:rsid w:val="006D1FB2"/>
    <w:rsid w:val="006D3A00"/>
    <w:rsid w:val="006D4026"/>
    <w:rsid w:val="006D59BF"/>
    <w:rsid w:val="006D5DA0"/>
    <w:rsid w:val="006D5F42"/>
    <w:rsid w:val="006D6CBB"/>
    <w:rsid w:val="006D6D9F"/>
    <w:rsid w:val="006D7065"/>
    <w:rsid w:val="006D7C1C"/>
    <w:rsid w:val="006E03C2"/>
    <w:rsid w:val="006E0AAF"/>
    <w:rsid w:val="006E0B58"/>
    <w:rsid w:val="006E0B72"/>
    <w:rsid w:val="006E169D"/>
    <w:rsid w:val="006E16B2"/>
    <w:rsid w:val="006E1913"/>
    <w:rsid w:val="006E2FFA"/>
    <w:rsid w:val="006E3C81"/>
    <w:rsid w:val="006E3D46"/>
    <w:rsid w:val="006E42D4"/>
    <w:rsid w:val="006E465D"/>
    <w:rsid w:val="006E4A9D"/>
    <w:rsid w:val="006E5AC9"/>
    <w:rsid w:val="006E6D2D"/>
    <w:rsid w:val="006E6F4A"/>
    <w:rsid w:val="006E7667"/>
    <w:rsid w:val="006E7F71"/>
    <w:rsid w:val="006F1ACF"/>
    <w:rsid w:val="006F212F"/>
    <w:rsid w:val="006F3855"/>
    <w:rsid w:val="006F3B2D"/>
    <w:rsid w:val="006F3DF3"/>
    <w:rsid w:val="006F3E01"/>
    <w:rsid w:val="006F5E46"/>
    <w:rsid w:val="006F688A"/>
    <w:rsid w:val="006F6CFB"/>
    <w:rsid w:val="006F74A2"/>
    <w:rsid w:val="006F7604"/>
    <w:rsid w:val="00700231"/>
    <w:rsid w:val="0070075B"/>
    <w:rsid w:val="00701C4D"/>
    <w:rsid w:val="00702133"/>
    <w:rsid w:val="00702A8D"/>
    <w:rsid w:val="00703B9E"/>
    <w:rsid w:val="00704FB9"/>
    <w:rsid w:val="007079A2"/>
    <w:rsid w:val="00707E8D"/>
    <w:rsid w:val="0071033E"/>
    <w:rsid w:val="00711319"/>
    <w:rsid w:val="0071211F"/>
    <w:rsid w:val="00712550"/>
    <w:rsid w:val="00712FE8"/>
    <w:rsid w:val="00714F9D"/>
    <w:rsid w:val="00716813"/>
    <w:rsid w:val="00716B81"/>
    <w:rsid w:val="00716D3B"/>
    <w:rsid w:val="00720377"/>
    <w:rsid w:val="00720EE8"/>
    <w:rsid w:val="00721BCF"/>
    <w:rsid w:val="00722275"/>
    <w:rsid w:val="00722423"/>
    <w:rsid w:val="00724BEF"/>
    <w:rsid w:val="0072512C"/>
    <w:rsid w:val="00725A74"/>
    <w:rsid w:val="00725BC3"/>
    <w:rsid w:val="00725DE2"/>
    <w:rsid w:val="00727E06"/>
    <w:rsid w:val="007300F2"/>
    <w:rsid w:val="00730125"/>
    <w:rsid w:val="0073061C"/>
    <w:rsid w:val="00731B9C"/>
    <w:rsid w:val="007323EE"/>
    <w:rsid w:val="0073352B"/>
    <w:rsid w:val="007339CF"/>
    <w:rsid w:val="007340D3"/>
    <w:rsid w:val="0073448E"/>
    <w:rsid w:val="007345B9"/>
    <w:rsid w:val="00734741"/>
    <w:rsid w:val="00735424"/>
    <w:rsid w:val="00736A33"/>
    <w:rsid w:val="00736E51"/>
    <w:rsid w:val="00737184"/>
    <w:rsid w:val="007400C3"/>
    <w:rsid w:val="007402B5"/>
    <w:rsid w:val="00740B7D"/>
    <w:rsid w:val="007413B5"/>
    <w:rsid w:val="00741D67"/>
    <w:rsid w:val="007423D9"/>
    <w:rsid w:val="00742468"/>
    <w:rsid w:val="007434BA"/>
    <w:rsid w:val="007435D6"/>
    <w:rsid w:val="0074455F"/>
    <w:rsid w:val="00744B94"/>
    <w:rsid w:val="007450CB"/>
    <w:rsid w:val="007501BA"/>
    <w:rsid w:val="0075039D"/>
    <w:rsid w:val="00750421"/>
    <w:rsid w:val="00750622"/>
    <w:rsid w:val="007518B8"/>
    <w:rsid w:val="00751B2F"/>
    <w:rsid w:val="00751F19"/>
    <w:rsid w:val="007555C4"/>
    <w:rsid w:val="0075578D"/>
    <w:rsid w:val="00755D0D"/>
    <w:rsid w:val="00756C5E"/>
    <w:rsid w:val="007573AC"/>
    <w:rsid w:val="007573BB"/>
    <w:rsid w:val="0075780D"/>
    <w:rsid w:val="00757CCB"/>
    <w:rsid w:val="0076047B"/>
    <w:rsid w:val="00760B4E"/>
    <w:rsid w:val="00760FF4"/>
    <w:rsid w:val="00762A58"/>
    <w:rsid w:val="00762DF2"/>
    <w:rsid w:val="00762F8F"/>
    <w:rsid w:val="00762FB7"/>
    <w:rsid w:val="0076303C"/>
    <w:rsid w:val="007631BA"/>
    <w:rsid w:val="00763840"/>
    <w:rsid w:val="0076476A"/>
    <w:rsid w:val="00765151"/>
    <w:rsid w:val="00765C3C"/>
    <w:rsid w:val="00766073"/>
    <w:rsid w:val="0077002B"/>
    <w:rsid w:val="00770B74"/>
    <w:rsid w:val="00770E50"/>
    <w:rsid w:val="00771604"/>
    <w:rsid w:val="00772524"/>
    <w:rsid w:val="007731AD"/>
    <w:rsid w:val="007733A7"/>
    <w:rsid w:val="00773959"/>
    <w:rsid w:val="007741AD"/>
    <w:rsid w:val="00774A32"/>
    <w:rsid w:val="00774DC4"/>
    <w:rsid w:val="00776107"/>
    <w:rsid w:val="00776435"/>
    <w:rsid w:val="00776505"/>
    <w:rsid w:val="007810B1"/>
    <w:rsid w:val="00781D1D"/>
    <w:rsid w:val="0078245B"/>
    <w:rsid w:val="0078299E"/>
    <w:rsid w:val="00782B31"/>
    <w:rsid w:val="00782CC6"/>
    <w:rsid w:val="00783024"/>
    <w:rsid w:val="00783B15"/>
    <w:rsid w:val="00784FE8"/>
    <w:rsid w:val="00785E36"/>
    <w:rsid w:val="007861D9"/>
    <w:rsid w:val="007863C0"/>
    <w:rsid w:val="007865B8"/>
    <w:rsid w:val="00786CBF"/>
    <w:rsid w:val="00787F93"/>
    <w:rsid w:val="007907AA"/>
    <w:rsid w:val="00790CCF"/>
    <w:rsid w:val="00791D07"/>
    <w:rsid w:val="00791EA9"/>
    <w:rsid w:val="00792990"/>
    <w:rsid w:val="00793E02"/>
    <w:rsid w:val="00793E72"/>
    <w:rsid w:val="00794095"/>
    <w:rsid w:val="00794433"/>
    <w:rsid w:val="00794B56"/>
    <w:rsid w:val="007956E8"/>
    <w:rsid w:val="00796264"/>
    <w:rsid w:val="007965B9"/>
    <w:rsid w:val="007977AF"/>
    <w:rsid w:val="007978C8"/>
    <w:rsid w:val="007A0423"/>
    <w:rsid w:val="007A0A48"/>
    <w:rsid w:val="007A0DD1"/>
    <w:rsid w:val="007A0FE1"/>
    <w:rsid w:val="007A2782"/>
    <w:rsid w:val="007A292F"/>
    <w:rsid w:val="007A3619"/>
    <w:rsid w:val="007A44F6"/>
    <w:rsid w:val="007A484E"/>
    <w:rsid w:val="007A5267"/>
    <w:rsid w:val="007A60A3"/>
    <w:rsid w:val="007A6915"/>
    <w:rsid w:val="007B031C"/>
    <w:rsid w:val="007B04E9"/>
    <w:rsid w:val="007B1B71"/>
    <w:rsid w:val="007B285E"/>
    <w:rsid w:val="007B288C"/>
    <w:rsid w:val="007B2EA5"/>
    <w:rsid w:val="007B5A4C"/>
    <w:rsid w:val="007B6450"/>
    <w:rsid w:val="007B7525"/>
    <w:rsid w:val="007B7D76"/>
    <w:rsid w:val="007C0A55"/>
    <w:rsid w:val="007C1436"/>
    <w:rsid w:val="007C1BE0"/>
    <w:rsid w:val="007C1FD9"/>
    <w:rsid w:val="007C253D"/>
    <w:rsid w:val="007C2823"/>
    <w:rsid w:val="007C361E"/>
    <w:rsid w:val="007C3879"/>
    <w:rsid w:val="007C3AC8"/>
    <w:rsid w:val="007C3CD8"/>
    <w:rsid w:val="007C3F04"/>
    <w:rsid w:val="007C4881"/>
    <w:rsid w:val="007C4B72"/>
    <w:rsid w:val="007C5075"/>
    <w:rsid w:val="007C558B"/>
    <w:rsid w:val="007C6EFF"/>
    <w:rsid w:val="007D0B38"/>
    <w:rsid w:val="007D1169"/>
    <w:rsid w:val="007D19E1"/>
    <w:rsid w:val="007D1F48"/>
    <w:rsid w:val="007D293C"/>
    <w:rsid w:val="007D3174"/>
    <w:rsid w:val="007D3BB8"/>
    <w:rsid w:val="007D53FA"/>
    <w:rsid w:val="007D59A2"/>
    <w:rsid w:val="007D625D"/>
    <w:rsid w:val="007D63CE"/>
    <w:rsid w:val="007D7010"/>
    <w:rsid w:val="007D73A7"/>
    <w:rsid w:val="007E1478"/>
    <w:rsid w:val="007E1C37"/>
    <w:rsid w:val="007E2E75"/>
    <w:rsid w:val="007E4228"/>
    <w:rsid w:val="007E46C7"/>
    <w:rsid w:val="007E481D"/>
    <w:rsid w:val="007E4A80"/>
    <w:rsid w:val="007E51B2"/>
    <w:rsid w:val="007E536C"/>
    <w:rsid w:val="007E53C3"/>
    <w:rsid w:val="007E69A5"/>
    <w:rsid w:val="007E7170"/>
    <w:rsid w:val="007E7176"/>
    <w:rsid w:val="007E71E9"/>
    <w:rsid w:val="007E7996"/>
    <w:rsid w:val="007F01D8"/>
    <w:rsid w:val="007F029A"/>
    <w:rsid w:val="007F031C"/>
    <w:rsid w:val="007F0510"/>
    <w:rsid w:val="007F0B03"/>
    <w:rsid w:val="007F0F20"/>
    <w:rsid w:val="007F2E99"/>
    <w:rsid w:val="007F2EEA"/>
    <w:rsid w:val="007F30F2"/>
    <w:rsid w:val="007F3328"/>
    <w:rsid w:val="007F38F6"/>
    <w:rsid w:val="007F3FDA"/>
    <w:rsid w:val="007F47F3"/>
    <w:rsid w:val="007F4EC0"/>
    <w:rsid w:val="007F6426"/>
    <w:rsid w:val="007F648B"/>
    <w:rsid w:val="007F6927"/>
    <w:rsid w:val="007F6974"/>
    <w:rsid w:val="00801203"/>
    <w:rsid w:val="00801A1D"/>
    <w:rsid w:val="00801D76"/>
    <w:rsid w:val="0080281A"/>
    <w:rsid w:val="008029F0"/>
    <w:rsid w:val="00802E6E"/>
    <w:rsid w:val="0080318A"/>
    <w:rsid w:val="0080323A"/>
    <w:rsid w:val="00803FC0"/>
    <w:rsid w:val="0080538B"/>
    <w:rsid w:val="0080552A"/>
    <w:rsid w:val="008056D5"/>
    <w:rsid w:val="0080575A"/>
    <w:rsid w:val="00805C68"/>
    <w:rsid w:val="00806382"/>
    <w:rsid w:val="00810128"/>
    <w:rsid w:val="00810FE1"/>
    <w:rsid w:val="00811B3E"/>
    <w:rsid w:val="00811D26"/>
    <w:rsid w:val="0081395E"/>
    <w:rsid w:val="00814362"/>
    <w:rsid w:val="00814C92"/>
    <w:rsid w:val="00815382"/>
    <w:rsid w:val="008160F6"/>
    <w:rsid w:val="008163C8"/>
    <w:rsid w:val="008178B7"/>
    <w:rsid w:val="00820557"/>
    <w:rsid w:val="0082171B"/>
    <w:rsid w:val="008218FE"/>
    <w:rsid w:val="00821C63"/>
    <w:rsid w:val="00821CFA"/>
    <w:rsid w:val="00821D26"/>
    <w:rsid w:val="00821DD1"/>
    <w:rsid w:val="00821FB2"/>
    <w:rsid w:val="008222AE"/>
    <w:rsid w:val="00822EDF"/>
    <w:rsid w:val="00823D6A"/>
    <w:rsid w:val="00824E78"/>
    <w:rsid w:val="00824F0D"/>
    <w:rsid w:val="00826CE3"/>
    <w:rsid w:val="008273D7"/>
    <w:rsid w:val="00827669"/>
    <w:rsid w:val="0082785A"/>
    <w:rsid w:val="00827E3E"/>
    <w:rsid w:val="00831112"/>
    <w:rsid w:val="0083140A"/>
    <w:rsid w:val="008322A0"/>
    <w:rsid w:val="00832368"/>
    <w:rsid w:val="00836476"/>
    <w:rsid w:val="00837472"/>
    <w:rsid w:val="00837C48"/>
    <w:rsid w:val="00837D9B"/>
    <w:rsid w:val="008419F2"/>
    <w:rsid w:val="00841AD2"/>
    <w:rsid w:val="00841E70"/>
    <w:rsid w:val="0084215F"/>
    <w:rsid w:val="0084319D"/>
    <w:rsid w:val="0084344D"/>
    <w:rsid w:val="0084622C"/>
    <w:rsid w:val="0084712F"/>
    <w:rsid w:val="008471B7"/>
    <w:rsid w:val="00847B58"/>
    <w:rsid w:val="00850C0D"/>
    <w:rsid w:val="00851346"/>
    <w:rsid w:val="008515F4"/>
    <w:rsid w:val="00851785"/>
    <w:rsid w:val="00851A3F"/>
    <w:rsid w:val="00851F6B"/>
    <w:rsid w:val="0085249F"/>
    <w:rsid w:val="00854265"/>
    <w:rsid w:val="008546AA"/>
    <w:rsid w:val="00854E54"/>
    <w:rsid w:val="008552EA"/>
    <w:rsid w:val="00855D8F"/>
    <w:rsid w:val="0085627D"/>
    <w:rsid w:val="008571F1"/>
    <w:rsid w:val="00857273"/>
    <w:rsid w:val="0086149F"/>
    <w:rsid w:val="00861BA9"/>
    <w:rsid w:val="00861CDD"/>
    <w:rsid w:val="00864169"/>
    <w:rsid w:val="008642B7"/>
    <w:rsid w:val="008645FA"/>
    <w:rsid w:val="008649A4"/>
    <w:rsid w:val="00865664"/>
    <w:rsid w:val="0086595D"/>
    <w:rsid w:val="00865DB3"/>
    <w:rsid w:val="008668A9"/>
    <w:rsid w:val="00866A54"/>
    <w:rsid w:val="00866D98"/>
    <w:rsid w:val="008679C6"/>
    <w:rsid w:val="00867C89"/>
    <w:rsid w:val="00867ED0"/>
    <w:rsid w:val="00867F67"/>
    <w:rsid w:val="00870178"/>
    <w:rsid w:val="008706BE"/>
    <w:rsid w:val="008713FA"/>
    <w:rsid w:val="008717EF"/>
    <w:rsid w:val="00872400"/>
    <w:rsid w:val="00872FB8"/>
    <w:rsid w:val="00873498"/>
    <w:rsid w:val="00873C45"/>
    <w:rsid w:val="00873F30"/>
    <w:rsid w:val="00874495"/>
    <w:rsid w:val="00874CFA"/>
    <w:rsid w:val="0087566C"/>
    <w:rsid w:val="00875CDA"/>
    <w:rsid w:val="00876100"/>
    <w:rsid w:val="00876E26"/>
    <w:rsid w:val="00877D94"/>
    <w:rsid w:val="00880190"/>
    <w:rsid w:val="00880334"/>
    <w:rsid w:val="0088113E"/>
    <w:rsid w:val="008820E6"/>
    <w:rsid w:val="008823A6"/>
    <w:rsid w:val="00882BEB"/>
    <w:rsid w:val="008834F2"/>
    <w:rsid w:val="00884F43"/>
    <w:rsid w:val="008854DC"/>
    <w:rsid w:val="00885581"/>
    <w:rsid w:val="008877E7"/>
    <w:rsid w:val="00887BC2"/>
    <w:rsid w:val="00887E2E"/>
    <w:rsid w:val="0089011B"/>
    <w:rsid w:val="008901B1"/>
    <w:rsid w:val="00890A2F"/>
    <w:rsid w:val="00890F56"/>
    <w:rsid w:val="0089232F"/>
    <w:rsid w:val="00893DB2"/>
    <w:rsid w:val="008942C1"/>
    <w:rsid w:val="00894345"/>
    <w:rsid w:val="00894A79"/>
    <w:rsid w:val="00894E45"/>
    <w:rsid w:val="008955E3"/>
    <w:rsid w:val="00895757"/>
    <w:rsid w:val="008A00B7"/>
    <w:rsid w:val="008A02B8"/>
    <w:rsid w:val="008A098A"/>
    <w:rsid w:val="008A194F"/>
    <w:rsid w:val="008A1C0C"/>
    <w:rsid w:val="008A1E69"/>
    <w:rsid w:val="008A36DB"/>
    <w:rsid w:val="008A3D5F"/>
    <w:rsid w:val="008A3F36"/>
    <w:rsid w:val="008A4A4D"/>
    <w:rsid w:val="008A4D6F"/>
    <w:rsid w:val="008A4F54"/>
    <w:rsid w:val="008A54A1"/>
    <w:rsid w:val="008A56EB"/>
    <w:rsid w:val="008A59EA"/>
    <w:rsid w:val="008A5B28"/>
    <w:rsid w:val="008A61C1"/>
    <w:rsid w:val="008A6C3D"/>
    <w:rsid w:val="008A7009"/>
    <w:rsid w:val="008A74B8"/>
    <w:rsid w:val="008A78FE"/>
    <w:rsid w:val="008A7BAE"/>
    <w:rsid w:val="008B2BC9"/>
    <w:rsid w:val="008B3CBB"/>
    <w:rsid w:val="008B3E49"/>
    <w:rsid w:val="008B4BF8"/>
    <w:rsid w:val="008B5395"/>
    <w:rsid w:val="008B58A2"/>
    <w:rsid w:val="008B72BB"/>
    <w:rsid w:val="008B7408"/>
    <w:rsid w:val="008B77C8"/>
    <w:rsid w:val="008C0347"/>
    <w:rsid w:val="008C0E7A"/>
    <w:rsid w:val="008C0FBC"/>
    <w:rsid w:val="008C1BAA"/>
    <w:rsid w:val="008C1C1E"/>
    <w:rsid w:val="008C400D"/>
    <w:rsid w:val="008C40A7"/>
    <w:rsid w:val="008C5B35"/>
    <w:rsid w:val="008D098D"/>
    <w:rsid w:val="008D0C2F"/>
    <w:rsid w:val="008D113C"/>
    <w:rsid w:val="008D1379"/>
    <w:rsid w:val="008D13F7"/>
    <w:rsid w:val="008D1ABD"/>
    <w:rsid w:val="008D1F3B"/>
    <w:rsid w:val="008D2279"/>
    <w:rsid w:val="008D28C8"/>
    <w:rsid w:val="008D2E9C"/>
    <w:rsid w:val="008D3670"/>
    <w:rsid w:val="008D3A95"/>
    <w:rsid w:val="008D4DCA"/>
    <w:rsid w:val="008D5C97"/>
    <w:rsid w:val="008D65D3"/>
    <w:rsid w:val="008D671D"/>
    <w:rsid w:val="008D68FB"/>
    <w:rsid w:val="008D7603"/>
    <w:rsid w:val="008D79F0"/>
    <w:rsid w:val="008D7FC9"/>
    <w:rsid w:val="008E1229"/>
    <w:rsid w:val="008E1250"/>
    <w:rsid w:val="008E12A2"/>
    <w:rsid w:val="008E1FA3"/>
    <w:rsid w:val="008E2383"/>
    <w:rsid w:val="008E39CD"/>
    <w:rsid w:val="008E39F1"/>
    <w:rsid w:val="008E4606"/>
    <w:rsid w:val="008E498D"/>
    <w:rsid w:val="008E5182"/>
    <w:rsid w:val="008E64C4"/>
    <w:rsid w:val="008E746B"/>
    <w:rsid w:val="008F0A49"/>
    <w:rsid w:val="008F1961"/>
    <w:rsid w:val="008F23A7"/>
    <w:rsid w:val="008F332F"/>
    <w:rsid w:val="008F4413"/>
    <w:rsid w:val="008F5F4F"/>
    <w:rsid w:val="008F668F"/>
    <w:rsid w:val="008F6E4B"/>
    <w:rsid w:val="008F704B"/>
    <w:rsid w:val="009010F4"/>
    <w:rsid w:val="00901218"/>
    <w:rsid w:val="009020BB"/>
    <w:rsid w:val="00902118"/>
    <w:rsid w:val="00902810"/>
    <w:rsid w:val="00902971"/>
    <w:rsid w:val="009032CD"/>
    <w:rsid w:val="00904563"/>
    <w:rsid w:val="009046CB"/>
    <w:rsid w:val="0090485B"/>
    <w:rsid w:val="0090548F"/>
    <w:rsid w:val="009059EA"/>
    <w:rsid w:val="0090788A"/>
    <w:rsid w:val="009119DD"/>
    <w:rsid w:val="0091290C"/>
    <w:rsid w:val="00912D1D"/>
    <w:rsid w:val="00913335"/>
    <w:rsid w:val="00914231"/>
    <w:rsid w:val="009148B3"/>
    <w:rsid w:val="00914D7B"/>
    <w:rsid w:val="00914DD3"/>
    <w:rsid w:val="00914ECF"/>
    <w:rsid w:val="00916070"/>
    <w:rsid w:val="00916A08"/>
    <w:rsid w:val="00916C26"/>
    <w:rsid w:val="00917E97"/>
    <w:rsid w:val="00920DD3"/>
    <w:rsid w:val="009226B5"/>
    <w:rsid w:val="009226EF"/>
    <w:rsid w:val="009232E0"/>
    <w:rsid w:val="00923BDF"/>
    <w:rsid w:val="00923D94"/>
    <w:rsid w:val="0092409E"/>
    <w:rsid w:val="00925CB4"/>
    <w:rsid w:val="00925F5B"/>
    <w:rsid w:val="00925FC2"/>
    <w:rsid w:val="009262B8"/>
    <w:rsid w:val="00926817"/>
    <w:rsid w:val="00926C94"/>
    <w:rsid w:val="009276F5"/>
    <w:rsid w:val="009303E8"/>
    <w:rsid w:val="0093048A"/>
    <w:rsid w:val="00932237"/>
    <w:rsid w:val="00933068"/>
    <w:rsid w:val="009337BF"/>
    <w:rsid w:val="00934604"/>
    <w:rsid w:val="0093489F"/>
    <w:rsid w:val="00934AD3"/>
    <w:rsid w:val="00935ADE"/>
    <w:rsid w:val="00936928"/>
    <w:rsid w:val="00936C7E"/>
    <w:rsid w:val="00937D1C"/>
    <w:rsid w:val="00940D0B"/>
    <w:rsid w:val="0094193A"/>
    <w:rsid w:val="00941D61"/>
    <w:rsid w:val="00942339"/>
    <w:rsid w:val="009436A9"/>
    <w:rsid w:val="009439A1"/>
    <w:rsid w:val="009445E4"/>
    <w:rsid w:val="009448A0"/>
    <w:rsid w:val="009448BB"/>
    <w:rsid w:val="00944C45"/>
    <w:rsid w:val="009464F5"/>
    <w:rsid w:val="00946EF5"/>
    <w:rsid w:val="0094748C"/>
    <w:rsid w:val="009474F3"/>
    <w:rsid w:val="00947FD2"/>
    <w:rsid w:val="00951489"/>
    <w:rsid w:val="00952086"/>
    <w:rsid w:val="00952DC7"/>
    <w:rsid w:val="00952E44"/>
    <w:rsid w:val="00953282"/>
    <w:rsid w:val="00953F20"/>
    <w:rsid w:val="009544D9"/>
    <w:rsid w:val="00954B58"/>
    <w:rsid w:val="00955D2C"/>
    <w:rsid w:val="00957049"/>
    <w:rsid w:val="00957184"/>
    <w:rsid w:val="009577F1"/>
    <w:rsid w:val="00960BAB"/>
    <w:rsid w:val="0096123D"/>
    <w:rsid w:val="00962A06"/>
    <w:rsid w:val="00963085"/>
    <w:rsid w:val="00963678"/>
    <w:rsid w:val="00964DA9"/>
    <w:rsid w:val="009655CA"/>
    <w:rsid w:val="00965EA1"/>
    <w:rsid w:val="00965F4F"/>
    <w:rsid w:val="00966CC7"/>
    <w:rsid w:val="0096715F"/>
    <w:rsid w:val="009707DA"/>
    <w:rsid w:val="00970B80"/>
    <w:rsid w:val="00972326"/>
    <w:rsid w:val="0097388F"/>
    <w:rsid w:val="00973D4E"/>
    <w:rsid w:val="009750BE"/>
    <w:rsid w:val="009752EC"/>
    <w:rsid w:val="00975409"/>
    <w:rsid w:val="00975860"/>
    <w:rsid w:val="00975FDB"/>
    <w:rsid w:val="0097633C"/>
    <w:rsid w:val="0097694D"/>
    <w:rsid w:val="00977092"/>
    <w:rsid w:val="0097711E"/>
    <w:rsid w:val="009774E5"/>
    <w:rsid w:val="0097755A"/>
    <w:rsid w:val="0098015C"/>
    <w:rsid w:val="00980A88"/>
    <w:rsid w:val="00980F55"/>
    <w:rsid w:val="0098194A"/>
    <w:rsid w:val="0098227F"/>
    <w:rsid w:val="0098365B"/>
    <w:rsid w:val="0098401F"/>
    <w:rsid w:val="0098467F"/>
    <w:rsid w:val="00984E5D"/>
    <w:rsid w:val="0098519C"/>
    <w:rsid w:val="00985724"/>
    <w:rsid w:val="00985948"/>
    <w:rsid w:val="009862A0"/>
    <w:rsid w:val="00986806"/>
    <w:rsid w:val="00990764"/>
    <w:rsid w:val="00990F21"/>
    <w:rsid w:val="00991288"/>
    <w:rsid w:val="00993ABE"/>
    <w:rsid w:val="0099433B"/>
    <w:rsid w:val="00994770"/>
    <w:rsid w:val="00995D11"/>
    <w:rsid w:val="00996383"/>
    <w:rsid w:val="009969AA"/>
    <w:rsid w:val="009A032B"/>
    <w:rsid w:val="009A1A74"/>
    <w:rsid w:val="009A229D"/>
    <w:rsid w:val="009A2A57"/>
    <w:rsid w:val="009A2F9E"/>
    <w:rsid w:val="009A3DF0"/>
    <w:rsid w:val="009A3E91"/>
    <w:rsid w:val="009A4B0B"/>
    <w:rsid w:val="009A52B4"/>
    <w:rsid w:val="009A5C5E"/>
    <w:rsid w:val="009A610B"/>
    <w:rsid w:val="009A75A4"/>
    <w:rsid w:val="009A7AC2"/>
    <w:rsid w:val="009A7DDD"/>
    <w:rsid w:val="009A7F7B"/>
    <w:rsid w:val="009B0BF2"/>
    <w:rsid w:val="009B1752"/>
    <w:rsid w:val="009B175D"/>
    <w:rsid w:val="009B26DA"/>
    <w:rsid w:val="009B335C"/>
    <w:rsid w:val="009B3EE5"/>
    <w:rsid w:val="009B4D6F"/>
    <w:rsid w:val="009B4E5C"/>
    <w:rsid w:val="009B4FEE"/>
    <w:rsid w:val="009B57E9"/>
    <w:rsid w:val="009B63AE"/>
    <w:rsid w:val="009B68C9"/>
    <w:rsid w:val="009B6C8C"/>
    <w:rsid w:val="009C071A"/>
    <w:rsid w:val="009C07B1"/>
    <w:rsid w:val="009C0CA5"/>
    <w:rsid w:val="009C29AA"/>
    <w:rsid w:val="009C3B0C"/>
    <w:rsid w:val="009C3F6F"/>
    <w:rsid w:val="009C4796"/>
    <w:rsid w:val="009C4E1E"/>
    <w:rsid w:val="009C4F6E"/>
    <w:rsid w:val="009C56EB"/>
    <w:rsid w:val="009C57D8"/>
    <w:rsid w:val="009C5DC5"/>
    <w:rsid w:val="009C77D4"/>
    <w:rsid w:val="009C7C27"/>
    <w:rsid w:val="009D1080"/>
    <w:rsid w:val="009D19E4"/>
    <w:rsid w:val="009D1CA5"/>
    <w:rsid w:val="009D1D85"/>
    <w:rsid w:val="009D2A55"/>
    <w:rsid w:val="009D31F8"/>
    <w:rsid w:val="009D3768"/>
    <w:rsid w:val="009D3C1A"/>
    <w:rsid w:val="009D3D01"/>
    <w:rsid w:val="009D3F2A"/>
    <w:rsid w:val="009D5672"/>
    <w:rsid w:val="009D639E"/>
    <w:rsid w:val="009D679C"/>
    <w:rsid w:val="009D6E63"/>
    <w:rsid w:val="009D7A6F"/>
    <w:rsid w:val="009E0947"/>
    <w:rsid w:val="009E0CA9"/>
    <w:rsid w:val="009E1A19"/>
    <w:rsid w:val="009E1E2C"/>
    <w:rsid w:val="009E20AD"/>
    <w:rsid w:val="009E25FD"/>
    <w:rsid w:val="009E2B27"/>
    <w:rsid w:val="009E2B53"/>
    <w:rsid w:val="009E3031"/>
    <w:rsid w:val="009E3159"/>
    <w:rsid w:val="009E39DF"/>
    <w:rsid w:val="009E3EBC"/>
    <w:rsid w:val="009E3F37"/>
    <w:rsid w:val="009E442B"/>
    <w:rsid w:val="009E4759"/>
    <w:rsid w:val="009E4791"/>
    <w:rsid w:val="009E4BC5"/>
    <w:rsid w:val="009E5041"/>
    <w:rsid w:val="009E58BB"/>
    <w:rsid w:val="009E5C20"/>
    <w:rsid w:val="009E5D9D"/>
    <w:rsid w:val="009E6F79"/>
    <w:rsid w:val="009E72DF"/>
    <w:rsid w:val="009E7769"/>
    <w:rsid w:val="009E7CA6"/>
    <w:rsid w:val="009F0BB4"/>
    <w:rsid w:val="009F11F2"/>
    <w:rsid w:val="009F3376"/>
    <w:rsid w:val="009F3CF2"/>
    <w:rsid w:val="009F4A11"/>
    <w:rsid w:val="009F573F"/>
    <w:rsid w:val="009F5C5A"/>
    <w:rsid w:val="009F6688"/>
    <w:rsid w:val="009F6D66"/>
    <w:rsid w:val="009F77B9"/>
    <w:rsid w:val="009F7B81"/>
    <w:rsid w:val="00A00028"/>
    <w:rsid w:val="00A02842"/>
    <w:rsid w:val="00A03613"/>
    <w:rsid w:val="00A0387C"/>
    <w:rsid w:val="00A044E2"/>
    <w:rsid w:val="00A05116"/>
    <w:rsid w:val="00A05635"/>
    <w:rsid w:val="00A07345"/>
    <w:rsid w:val="00A074D1"/>
    <w:rsid w:val="00A07E11"/>
    <w:rsid w:val="00A07EBB"/>
    <w:rsid w:val="00A10F20"/>
    <w:rsid w:val="00A11176"/>
    <w:rsid w:val="00A11451"/>
    <w:rsid w:val="00A11C2A"/>
    <w:rsid w:val="00A12B16"/>
    <w:rsid w:val="00A1366A"/>
    <w:rsid w:val="00A13F29"/>
    <w:rsid w:val="00A15374"/>
    <w:rsid w:val="00A15668"/>
    <w:rsid w:val="00A1592F"/>
    <w:rsid w:val="00A1739E"/>
    <w:rsid w:val="00A17C2B"/>
    <w:rsid w:val="00A20332"/>
    <w:rsid w:val="00A20991"/>
    <w:rsid w:val="00A209AD"/>
    <w:rsid w:val="00A21003"/>
    <w:rsid w:val="00A21096"/>
    <w:rsid w:val="00A210CA"/>
    <w:rsid w:val="00A228FC"/>
    <w:rsid w:val="00A22B40"/>
    <w:rsid w:val="00A239A4"/>
    <w:rsid w:val="00A24C13"/>
    <w:rsid w:val="00A25DE0"/>
    <w:rsid w:val="00A25F20"/>
    <w:rsid w:val="00A26069"/>
    <w:rsid w:val="00A2692F"/>
    <w:rsid w:val="00A300FD"/>
    <w:rsid w:val="00A307F5"/>
    <w:rsid w:val="00A3109A"/>
    <w:rsid w:val="00A323C4"/>
    <w:rsid w:val="00A32B4B"/>
    <w:rsid w:val="00A33016"/>
    <w:rsid w:val="00A3351F"/>
    <w:rsid w:val="00A33ABB"/>
    <w:rsid w:val="00A3484F"/>
    <w:rsid w:val="00A35A97"/>
    <w:rsid w:val="00A35CB8"/>
    <w:rsid w:val="00A360AD"/>
    <w:rsid w:val="00A361B4"/>
    <w:rsid w:val="00A36800"/>
    <w:rsid w:val="00A4096B"/>
    <w:rsid w:val="00A40F58"/>
    <w:rsid w:val="00A410FB"/>
    <w:rsid w:val="00A41256"/>
    <w:rsid w:val="00A41480"/>
    <w:rsid w:val="00A41571"/>
    <w:rsid w:val="00A41736"/>
    <w:rsid w:val="00A41AA1"/>
    <w:rsid w:val="00A41D26"/>
    <w:rsid w:val="00A41D4C"/>
    <w:rsid w:val="00A41D5C"/>
    <w:rsid w:val="00A42D9D"/>
    <w:rsid w:val="00A43A1A"/>
    <w:rsid w:val="00A4535B"/>
    <w:rsid w:val="00A45519"/>
    <w:rsid w:val="00A45F21"/>
    <w:rsid w:val="00A46771"/>
    <w:rsid w:val="00A46802"/>
    <w:rsid w:val="00A46D2A"/>
    <w:rsid w:val="00A46EC9"/>
    <w:rsid w:val="00A47CF8"/>
    <w:rsid w:val="00A509C6"/>
    <w:rsid w:val="00A50B2A"/>
    <w:rsid w:val="00A53F6E"/>
    <w:rsid w:val="00A542EA"/>
    <w:rsid w:val="00A54EE5"/>
    <w:rsid w:val="00A5563A"/>
    <w:rsid w:val="00A56449"/>
    <w:rsid w:val="00A56A08"/>
    <w:rsid w:val="00A574DE"/>
    <w:rsid w:val="00A57F7D"/>
    <w:rsid w:val="00A6091C"/>
    <w:rsid w:val="00A60BFE"/>
    <w:rsid w:val="00A6156F"/>
    <w:rsid w:val="00A61740"/>
    <w:rsid w:val="00A6186D"/>
    <w:rsid w:val="00A61CD5"/>
    <w:rsid w:val="00A62010"/>
    <w:rsid w:val="00A621B4"/>
    <w:rsid w:val="00A62C46"/>
    <w:rsid w:val="00A63F3B"/>
    <w:rsid w:val="00A63F90"/>
    <w:rsid w:val="00A64B4F"/>
    <w:rsid w:val="00A65908"/>
    <w:rsid w:val="00A65945"/>
    <w:rsid w:val="00A65B38"/>
    <w:rsid w:val="00A66485"/>
    <w:rsid w:val="00A66A87"/>
    <w:rsid w:val="00A66DD5"/>
    <w:rsid w:val="00A67381"/>
    <w:rsid w:val="00A7008F"/>
    <w:rsid w:val="00A720AC"/>
    <w:rsid w:val="00A74081"/>
    <w:rsid w:val="00A74B74"/>
    <w:rsid w:val="00A74D63"/>
    <w:rsid w:val="00A76743"/>
    <w:rsid w:val="00A76A60"/>
    <w:rsid w:val="00A776A2"/>
    <w:rsid w:val="00A7789A"/>
    <w:rsid w:val="00A802A6"/>
    <w:rsid w:val="00A80DFF"/>
    <w:rsid w:val="00A80FA9"/>
    <w:rsid w:val="00A81038"/>
    <w:rsid w:val="00A81499"/>
    <w:rsid w:val="00A81691"/>
    <w:rsid w:val="00A821C1"/>
    <w:rsid w:val="00A82910"/>
    <w:rsid w:val="00A84806"/>
    <w:rsid w:val="00A870E5"/>
    <w:rsid w:val="00A872A7"/>
    <w:rsid w:val="00A879FC"/>
    <w:rsid w:val="00A906F6"/>
    <w:rsid w:val="00A90B49"/>
    <w:rsid w:val="00A9210B"/>
    <w:rsid w:val="00A92CC5"/>
    <w:rsid w:val="00A932FE"/>
    <w:rsid w:val="00A94272"/>
    <w:rsid w:val="00A94F9A"/>
    <w:rsid w:val="00A957F0"/>
    <w:rsid w:val="00A958E2"/>
    <w:rsid w:val="00A95B32"/>
    <w:rsid w:val="00A960AE"/>
    <w:rsid w:val="00A96F66"/>
    <w:rsid w:val="00A97411"/>
    <w:rsid w:val="00AA13E4"/>
    <w:rsid w:val="00AA1A8E"/>
    <w:rsid w:val="00AA1FA8"/>
    <w:rsid w:val="00AA23A3"/>
    <w:rsid w:val="00AA366D"/>
    <w:rsid w:val="00AA4CEF"/>
    <w:rsid w:val="00AA5821"/>
    <w:rsid w:val="00AA5E7A"/>
    <w:rsid w:val="00AA690B"/>
    <w:rsid w:val="00AA7E99"/>
    <w:rsid w:val="00AB02AA"/>
    <w:rsid w:val="00AB1318"/>
    <w:rsid w:val="00AB14DD"/>
    <w:rsid w:val="00AB2CD3"/>
    <w:rsid w:val="00AB3467"/>
    <w:rsid w:val="00AB3D79"/>
    <w:rsid w:val="00AB470B"/>
    <w:rsid w:val="00AB4816"/>
    <w:rsid w:val="00AB48EB"/>
    <w:rsid w:val="00AB5C81"/>
    <w:rsid w:val="00AB6345"/>
    <w:rsid w:val="00AB6B5C"/>
    <w:rsid w:val="00AC05C5"/>
    <w:rsid w:val="00AC07FD"/>
    <w:rsid w:val="00AC2B22"/>
    <w:rsid w:val="00AC42F3"/>
    <w:rsid w:val="00AC4A0C"/>
    <w:rsid w:val="00AC4AD9"/>
    <w:rsid w:val="00AC6039"/>
    <w:rsid w:val="00AC6B90"/>
    <w:rsid w:val="00AC7124"/>
    <w:rsid w:val="00AC74A0"/>
    <w:rsid w:val="00AC7E2B"/>
    <w:rsid w:val="00AD1962"/>
    <w:rsid w:val="00AD1C74"/>
    <w:rsid w:val="00AD2895"/>
    <w:rsid w:val="00AD39B7"/>
    <w:rsid w:val="00AD3B16"/>
    <w:rsid w:val="00AD3CD6"/>
    <w:rsid w:val="00AD5A15"/>
    <w:rsid w:val="00AD609B"/>
    <w:rsid w:val="00AD63EE"/>
    <w:rsid w:val="00AD6A26"/>
    <w:rsid w:val="00AD7219"/>
    <w:rsid w:val="00AE000C"/>
    <w:rsid w:val="00AE0E72"/>
    <w:rsid w:val="00AE2B3C"/>
    <w:rsid w:val="00AE3FDE"/>
    <w:rsid w:val="00AE43A6"/>
    <w:rsid w:val="00AE469E"/>
    <w:rsid w:val="00AE4828"/>
    <w:rsid w:val="00AE4BA6"/>
    <w:rsid w:val="00AE4E9D"/>
    <w:rsid w:val="00AE6837"/>
    <w:rsid w:val="00AF0D38"/>
    <w:rsid w:val="00AF1EAD"/>
    <w:rsid w:val="00AF24D7"/>
    <w:rsid w:val="00AF28FD"/>
    <w:rsid w:val="00AF2E19"/>
    <w:rsid w:val="00AF2F89"/>
    <w:rsid w:val="00AF407F"/>
    <w:rsid w:val="00AF4E32"/>
    <w:rsid w:val="00AF50F7"/>
    <w:rsid w:val="00AF5708"/>
    <w:rsid w:val="00AF66DB"/>
    <w:rsid w:val="00AF7A4E"/>
    <w:rsid w:val="00AF7E5F"/>
    <w:rsid w:val="00B003D9"/>
    <w:rsid w:val="00B004A8"/>
    <w:rsid w:val="00B006BE"/>
    <w:rsid w:val="00B00779"/>
    <w:rsid w:val="00B017CB"/>
    <w:rsid w:val="00B031A0"/>
    <w:rsid w:val="00B03C9E"/>
    <w:rsid w:val="00B03CD9"/>
    <w:rsid w:val="00B04813"/>
    <w:rsid w:val="00B04A61"/>
    <w:rsid w:val="00B050CE"/>
    <w:rsid w:val="00B05E92"/>
    <w:rsid w:val="00B07AB1"/>
    <w:rsid w:val="00B07DBB"/>
    <w:rsid w:val="00B10591"/>
    <w:rsid w:val="00B10746"/>
    <w:rsid w:val="00B10BFD"/>
    <w:rsid w:val="00B11096"/>
    <w:rsid w:val="00B110E9"/>
    <w:rsid w:val="00B111CA"/>
    <w:rsid w:val="00B11BA5"/>
    <w:rsid w:val="00B11BE0"/>
    <w:rsid w:val="00B12484"/>
    <w:rsid w:val="00B12BD2"/>
    <w:rsid w:val="00B13235"/>
    <w:rsid w:val="00B13B78"/>
    <w:rsid w:val="00B1433B"/>
    <w:rsid w:val="00B14680"/>
    <w:rsid w:val="00B14CD4"/>
    <w:rsid w:val="00B15FFC"/>
    <w:rsid w:val="00B16168"/>
    <w:rsid w:val="00B16452"/>
    <w:rsid w:val="00B164CE"/>
    <w:rsid w:val="00B16825"/>
    <w:rsid w:val="00B20032"/>
    <w:rsid w:val="00B20506"/>
    <w:rsid w:val="00B208E6"/>
    <w:rsid w:val="00B21A4F"/>
    <w:rsid w:val="00B21B34"/>
    <w:rsid w:val="00B21C60"/>
    <w:rsid w:val="00B21DE1"/>
    <w:rsid w:val="00B2274A"/>
    <w:rsid w:val="00B24C9B"/>
    <w:rsid w:val="00B25D81"/>
    <w:rsid w:val="00B25E46"/>
    <w:rsid w:val="00B261B7"/>
    <w:rsid w:val="00B266CB"/>
    <w:rsid w:val="00B27308"/>
    <w:rsid w:val="00B3020F"/>
    <w:rsid w:val="00B3156E"/>
    <w:rsid w:val="00B3169B"/>
    <w:rsid w:val="00B31923"/>
    <w:rsid w:val="00B31D26"/>
    <w:rsid w:val="00B32118"/>
    <w:rsid w:val="00B32129"/>
    <w:rsid w:val="00B322F2"/>
    <w:rsid w:val="00B3315E"/>
    <w:rsid w:val="00B332D4"/>
    <w:rsid w:val="00B33764"/>
    <w:rsid w:val="00B33FF3"/>
    <w:rsid w:val="00B340F1"/>
    <w:rsid w:val="00B34E88"/>
    <w:rsid w:val="00B35A3E"/>
    <w:rsid w:val="00B37109"/>
    <w:rsid w:val="00B372E6"/>
    <w:rsid w:val="00B37BC6"/>
    <w:rsid w:val="00B40431"/>
    <w:rsid w:val="00B40B0B"/>
    <w:rsid w:val="00B417D5"/>
    <w:rsid w:val="00B41CBB"/>
    <w:rsid w:val="00B4272D"/>
    <w:rsid w:val="00B42A1C"/>
    <w:rsid w:val="00B430DD"/>
    <w:rsid w:val="00B45C18"/>
    <w:rsid w:val="00B45FA2"/>
    <w:rsid w:val="00B46057"/>
    <w:rsid w:val="00B465AC"/>
    <w:rsid w:val="00B47A41"/>
    <w:rsid w:val="00B505ED"/>
    <w:rsid w:val="00B50C88"/>
    <w:rsid w:val="00B51E05"/>
    <w:rsid w:val="00B5237D"/>
    <w:rsid w:val="00B52C72"/>
    <w:rsid w:val="00B53635"/>
    <w:rsid w:val="00B547F9"/>
    <w:rsid w:val="00B55D65"/>
    <w:rsid w:val="00B565D2"/>
    <w:rsid w:val="00B567D8"/>
    <w:rsid w:val="00B573B5"/>
    <w:rsid w:val="00B5775D"/>
    <w:rsid w:val="00B57858"/>
    <w:rsid w:val="00B6104E"/>
    <w:rsid w:val="00B61647"/>
    <w:rsid w:val="00B622E2"/>
    <w:rsid w:val="00B631EB"/>
    <w:rsid w:val="00B647CD"/>
    <w:rsid w:val="00B64DB4"/>
    <w:rsid w:val="00B669E1"/>
    <w:rsid w:val="00B700E8"/>
    <w:rsid w:val="00B70917"/>
    <w:rsid w:val="00B70A5B"/>
    <w:rsid w:val="00B710F7"/>
    <w:rsid w:val="00B72AE9"/>
    <w:rsid w:val="00B731B8"/>
    <w:rsid w:val="00B73DCE"/>
    <w:rsid w:val="00B741CC"/>
    <w:rsid w:val="00B74508"/>
    <w:rsid w:val="00B74BB0"/>
    <w:rsid w:val="00B75CF1"/>
    <w:rsid w:val="00B7662F"/>
    <w:rsid w:val="00B76BF3"/>
    <w:rsid w:val="00B81462"/>
    <w:rsid w:val="00B81AF0"/>
    <w:rsid w:val="00B81C4C"/>
    <w:rsid w:val="00B82750"/>
    <w:rsid w:val="00B82A9F"/>
    <w:rsid w:val="00B836E5"/>
    <w:rsid w:val="00B83708"/>
    <w:rsid w:val="00B85749"/>
    <w:rsid w:val="00B85842"/>
    <w:rsid w:val="00B86230"/>
    <w:rsid w:val="00B86A80"/>
    <w:rsid w:val="00B87838"/>
    <w:rsid w:val="00B87E13"/>
    <w:rsid w:val="00B90477"/>
    <w:rsid w:val="00B90EC9"/>
    <w:rsid w:val="00B91028"/>
    <w:rsid w:val="00B92454"/>
    <w:rsid w:val="00B9290C"/>
    <w:rsid w:val="00B94CFB"/>
    <w:rsid w:val="00B95539"/>
    <w:rsid w:val="00B95B1D"/>
    <w:rsid w:val="00B96C3E"/>
    <w:rsid w:val="00B97AFC"/>
    <w:rsid w:val="00BA04D1"/>
    <w:rsid w:val="00BA0665"/>
    <w:rsid w:val="00BA2824"/>
    <w:rsid w:val="00BA3885"/>
    <w:rsid w:val="00BA3C8B"/>
    <w:rsid w:val="00BA4DE0"/>
    <w:rsid w:val="00BA50CB"/>
    <w:rsid w:val="00BA578D"/>
    <w:rsid w:val="00BA6F00"/>
    <w:rsid w:val="00BB07E7"/>
    <w:rsid w:val="00BB0A4D"/>
    <w:rsid w:val="00BB151C"/>
    <w:rsid w:val="00BB1996"/>
    <w:rsid w:val="00BB28DD"/>
    <w:rsid w:val="00BB2966"/>
    <w:rsid w:val="00BB5CCC"/>
    <w:rsid w:val="00BB64EF"/>
    <w:rsid w:val="00BB666B"/>
    <w:rsid w:val="00BB6A56"/>
    <w:rsid w:val="00BB7660"/>
    <w:rsid w:val="00BC137C"/>
    <w:rsid w:val="00BC221B"/>
    <w:rsid w:val="00BC2258"/>
    <w:rsid w:val="00BC23AA"/>
    <w:rsid w:val="00BC285D"/>
    <w:rsid w:val="00BC3477"/>
    <w:rsid w:val="00BC3694"/>
    <w:rsid w:val="00BC50F6"/>
    <w:rsid w:val="00BC587C"/>
    <w:rsid w:val="00BC5B3E"/>
    <w:rsid w:val="00BC5B90"/>
    <w:rsid w:val="00BC5FE8"/>
    <w:rsid w:val="00BC612C"/>
    <w:rsid w:val="00BC6787"/>
    <w:rsid w:val="00BC6EAE"/>
    <w:rsid w:val="00BC700E"/>
    <w:rsid w:val="00BC768A"/>
    <w:rsid w:val="00BD0A2D"/>
    <w:rsid w:val="00BD1CB1"/>
    <w:rsid w:val="00BD21CB"/>
    <w:rsid w:val="00BD2BCC"/>
    <w:rsid w:val="00BD35FE"/>
    <w:rsid w:val="00BD393A"/>
    <w:rsid w:val="00BD4A5F"/>
    <w:rsid w:val="00BD4E6C"/>
    <w:rsid w:val="00BD766A"/>
    <w:rsid w:val="00BD7B58"/>
    <w:rsid w:val="00BD7B94"/>
    <w:rsid w:val="00BE0431"/>
    <w:rsid w:val="00BE0C7C"/>
    <w:rsid w:val="00BE0DF7"/>
    <w:rsid w:val="00BE1788"/>
    <w:rsid w:val="00BE18AC"/>
    <w:rsid w:val="00BE1980"/>
    <w:rsid w:val="00BE278E"/>
    <w:rsid w:val="00BE2BBE"/>
    <w:rsid w:val="00BE36C9"/>
    <w:rsid w:val="00BE38AF"/>
    <w:rsid w:val="00BE3EAB"/>
    <w:rsid w:val="00BE3F07"/>
    <w:rsid w:val="00BE53D8"/>
    <w:rsid w:val="00BE59DF"/>
    <w:rsid w:val="00BE5DC3"/>
    <w:rsid w:val="00BE6018"/>
    <w:rsid w:val="00BE6916"/>
    <w:rsid w:val="00BE6BE3"/>
    <w:rsid w:val="00BF0835"/>
    <w:rsid w:val="00BF0E4F"/>
    <w:rsid w:val="00BF16A1"/>
    <w:rsid w:val="00BF2D0A"/>
    <w:rsid w:val="00BF33BF"/>
    <w:rsid w:val="00BF37D8"/>
    <w:rsid w:val="00BF5436"/>
    <w:rsid w:val="00BF5722"/>
    <w:rsid w:val="00BF57A6"/>
    <w:rsid w:val="00BF5CC1"/>
    <w:rsid w:val="00BF60DC"/>
    <w:rsid w:val="00BF6441"/>
    <w:rsid w:val="00BF65D1"/>
    <w:rsid w:val="00BF67D9"/>
    <w:rsid w:val="00BF6C3B"/>
    <w:rsid w:val="00BF6F62"/>
    <w:rsid w:val="00BF7458"/>
    <w:rsid w:val="00BF77B8"/>
    <w:rsid w:val="00C019E5"/>
    <w:rsid w:val="00C01AC7"/>
    <w:rsid w:val="00C029DC"/>
    <w:rsid w:val="00C03FB6"/>
    <w:rsid w:val="00C04455"/>
    <w:rsid w:val="00C06284"/>
    <w:rsid w:val="00C063E2"/>
    <w:rsid w:val="00C0640E"/>
    <w:rsid w:val="00C06F1D"/>
    <w:rsid w:val="00C06F32"/>
    <w:rsid w:val="00C07359"/>
    <w:rsid w:val="00C1102D"/>
    <w:rsid w:val="00C11942"/>
    <w:rsid w:val="00C11EEA"/>
    <w:rsid w:val="00C12FE7"/>
    <w:rsid w:val="00C13814"/>
    <w:rsid w:val="00C138C2"/>
    <w:rsid w:val="00C14BD1"/>
    <w:rsid w:val="00C14E9A"/>
    <w:rsid w:val="00C170C3"/>
    <w:rsid w:val="00C17184"/>
    <w:rsid w:val="00C20A38"/>
    <w:rsid w:val="00C21213"/>
    <w:rsid w:val="00C22DF3"/>
    <w:rsid w:val="00C23284"/>
    <w:rsid w:val="00C234B6"/>
    <w:rsid w:val="00C23BFB"/>
    <w:rsid w:val="00C23C8D"/>
    <w:rsid w:val="00C24510"/>
    <w:rsid w:val="00C24877"/>
    <w:rsid w:val="00C24A9E"/>
    <w:rsid w:val="00C2510B"/>
    <w:rsid w:val="00C258DC"/>
    <w:rsid w:val="00C27E0E"/>
    <w:rsid w:val="00C305BE"/>
    <w:rsid w:val="00C314A5"/>
    <w:rsid w:val="00C31D0D"/>
    <w:rsid w:val="00C337A5"/>
    <w:rsid w:val="00C3382F"/>
    <w:rsid w:val="00C34592"/>
    <w:rsid w:val="00C346E3"/>
    <w:rsid w:val="00C34C9D"/>
    <w:rsid w:val="00C35689"/>
    <w:rsid w:val="00C35790"/>
    <w:rsid w:val="00C35C98"/>
    <w:rsid w:val="00C35F43"/>
    <w:rsid w:val="00C36B5A"/>
    <w:rsid w:val="00C370A1"/>
    <w:rsid w:val="00C3790E"/>
    <w:rsid w:val="00C37D50"/>
    <w:rsid w:val="00C418F0"/>
    <w:rsid w:val="00C41B8E"/>
    <w:rsid w:val="00C431AA"/>
    <w:rsid w:val="00C44356"/>
    <w:rsid w:val="00C4461C"/>
    <w:rsid w:val="00C4462C"/>
    <w:rsid w:val="00C45058"/>
    <w:rsid w:val="00C456BB"/>
    <w:rsid w:val="00C45DAE"/>
    <w:rsid w:val="00C4635B"/>
    <w:rsid w:val="00C463EF"/>
    <w:rsid w:val="00C50BFE"/>
    <w:rsid w:val="00C50EC9"/>
    <w:rsid w:val="00C51A4F"/>
    <w:rsid w:val="00C53B6E"/>
    <w:rsid w:val="00C54F51"/>
    <w:rsid w:val="00C55D26"/>
    <w:rsid w:val="00C560D5"/>
    <w:rsid w:val="00C56C30"/>
    <w:rsid w:val="00C56F15"/>
    <w:rsid w:val="00C57CA8"/>
    <w:rsid w:val="00C57D07"/>
    <w:rsid w:val="00C60F5A"/>
    <w:rsid w:val="00C6138B"/>
    <w:rsid w:val="00C61BAD"/>
    <w:rsid w:val="00C62ACD"/>
    <w:rsid w:val="00C62E92"/>
    <w:rsid w:val="00C63049"/>
    <w:rsid w:val="00C63CAE"/>
    <w:rsid w:val="00C64C60"/>
    <w:rsid w:val="00C6509C"/>
    <w:rsid w:val="00C6582F"/>
    <w:rsid w:val="00C659A9"/>
    <w:rsid w:val="00C659DE"/>
    <w:rsid w:val="00C672E8"/>
    <w:rsid w:val="00C67583"/>
    <w:rsid w:val="00C6777C"/>
    <w:rsid w:val="00C677C1"/>
    <w:rsid w:val="00C700F0"/>
    <w:rsid w:val="00C70A4B"/>
    <w:rsid w:val="00C71922"/>
    <w:rsid w:val="00C71E47"/>
    <w:rsid w:val="00C72B44"/>
    <w:rsid w:val="00C72CD5"/>
    <w:rsid w:val="00C739E0"/>
    <w:rsid w:val="00C743CE"/>
    <w:rsid w:val="00C760C2"/>
    <w:rsid w:val="00C7766B"/>
    <w:rsid w:val="00C8020F"/>
    <w:rsid w:val="00C8033D"/>
    <w:rsid w:val="00C80843"/>
    <w:rsid w:val="00C81463"/>
    <w:rsid w:val="00C815A9"/>
    <w:rsid w:val="00C81B7E"/>
    <w:rsid w:val="00C83657"/>
    <w:rsid w:val="00C844F4"/>
    <w:rsid w:val="00C849A5"/>
    <w:rsid w:val="00C86ECA"/>
    <w:rsid w:val="00C87449"/>
    <w:rsid w:val="00C909B1"/>
    <w:rsid w:val="00C91941"/>
    <w:rsid w:val="00C92F95"/>
    <w:rsid w:val="00C93AFB"/>
    <w:rsid w:val="00C93C4C"/>
    <w:rsid w:val="00C957D4"/>
    <w:rsid w:val="00C97AD9"/>
    <w:rsid w:val="00CA0E7B"/>
    <w:rsid w:val="00CA1654"/>
    <w:rsid w:val="00CA18CE"/>
    <w:rsid w:val="00CA45B1"/>
    <w:rsid w:val="00CA4C8D"/>
    <w:rsid w:val="00CA6387"/>
    <w:rsid w:val="00CA6516"/>
    <w:rsid w:val="00CA7B51"/>
    <w:rsid w:val="00CB1175"/>
    <w:rsid w:val="00CB16B9"/>
    <w:rsid w:val="00CB16F2"/>
    <w:rsid w:val="00CB2F3B"/>
    <w:rsid w:val="00CB30C6"/>
    <w:rsid w:val="00CB3211"/>
    <w:rsid w:val="00CB48B6"/>
    <w:rsid w:val="00CB512A"/>
    <w:rsid w:val="00CB63E8"/>
    <w:rsid w:val="00CB681E"/>
    <w:rsid w:val="00CB7672"/>
    <w:rsid w:val="00CC2A3A"/>
    <w:rsid w:val="00CC40AF"/>
    <w:rsid w:val="00CC439B"/>
    <w:rsid w:val="00CC5D2B"/>
    <w:rsid w:val="00CC701C"/>
    <w:rsid w:val="00CD1D09"/>
    <w:rsid w:val="00CD2247"/>
    <w:rsid w:val="00CD2F78"/>
    <w:rsid w:val="00CD3645"/>
    <w:rsid w:val="00CD3E87"/>
    <w:rsid w:val="00CD4652"/>
    <w:rsid w:val="00CD539D"/>
    <w:rsid w:val="00CD6228"/>
    <w:rsid w:val="00CD668F"/>
    <w:rsid w:val="00CD6E9E"/>
    <w:rsid w:val="00CD700B"/>
    <w:rsid w:val="00CD7538"/>
    <w:rsid w:val="00CE0072"/>
    <w:rsid w:val="00CE1450"/>
    <w:rsid w:val="00CE19E8"/>
    <w:rsid w:val="00CE2429"/>
    <w:rsid w:val="00CE28A3"/>
    <w:rsid w:val="00CE2C70"/>
    <w:rsid w:val="00CE3AEA"/>
    <w:rsid w:val="00CE4BF1"/>
    <w:rsid w:val="00CE5304"/>
    <w:rsid w:val="00CE5A2A"/>
    <w:rsid w:val="00CE5CFF"/>
    <w:rsid w:val="00CE720F"/>
    <w:rsid w:val="00CE76C6"/>
    <w:rsid w:val="00CF0CB0"/>
    <w:rsid w:val="00CF0DD4"/>
    <w:rsid w:val="00CF0EEF"/>
    <w:rsid w:val="00CF1187"/>
    <w:rsid w:val="00CF120F"/>
    <w:rsid w:val="00CF2037"/>
    <w:rsid w:val="00CF22BC"/>
    <w:rsid w:val="00CF2315"/>
    <w:rsid w:val="00CF238B"/>
    <w:rsid w:val="00CF2AC0"/>
    <w:rsid w:val="00CF4D57"/>
    <w:rsid w:val="00CF5892"/>
    <w:rsid w:val="00CF58A1"/>
    <w:rsid w:val="00CF6F72"/>
    <w:rsid w:val="00CF76FB"/>
    <w:rsid w:val="00CF79E5"/>
    <w:rsid w:val="00D00630"/>
    <w:rsid w:val="00D02438"/>
    <w:rsid w:val="00D025E8"/>
    <w:rsid w:val="00D02D4C"/>
    <w:rsid w:val="00D03637"/>
    <w:rsid w:val="00D03956"/>
    <w:rsid w:val="00D05E9D"/>
    <w:rsid w:val="00D06631"/>
    <w:rsid w:val="00D06710"/>
    <w:rsid w:val="00D06B47"/>
    <w:rsid w:val="00D075BC"/>
    <w:rsid w:val="00D07697"/>
    <w:rsid w:val="00D07B58"/>
    <w:rsid w:val="00D07F56"/>
    <w:rsid w:val="00D102F4"/>
    <w:rsid w:val="00D11599"/>
    <w:rsid w:val="00D11E13"/>
    <w:rsid w:val="00D1204D"/>
    <w:rsid w:val="00D13021"/>
    <w:rsid w:val="00D1386C"/>
    <w:rsid w:val="00D14A9D"/>
    <w:rsid w:val="00D166AA"/>
    <w:rsid w:val="00D20DFA"/>
    <w:rsid w:val="00D20F79"/>
    <w:rsid w:val="00D218EB"/>
    <w:rsid w:val="00D21E6C"/>
    <w:rsid w:val="00D2298B"/>
    <w:rsid w:val="00D24957"/>
    <w:rsid w:val="00D249B8"/>
    <w:rsid w:val="00D251DF"/>
    <w:rsid w:val="00D25945"/>
    <w:rsid w:val="00D25D23"/>
    <w:rsid w:val="00D26023"/>
    <w:rsid w:val="00D26BF8"/>
    <w:rsid w:val="00D2707C"/>
    <w:rsid w:val="00D27711"/>
    <w:rsid w:val="00D27DE0"/>
    <w:rsid w:val="00D30196"/>
    <w:rsid w:val="00D30E57"/>
    <w:rsid w:val="00D317FE"/>
    <w:rsid w:val="00D32C6A"/>
    <w:rsid w:val="00D33433"/>
    <w:rsid w:val="00D336AE"/>
    <w:rsid w:val="00D33C06"/>
    <w:rsid w:val="00D34897"/>
    <w:rsid w:val="00D34AFD"/>
    <w:rsid w:val="00D3538F"/>
    <w:rsid w:val="00D3588F"/>
    <w:rsid w:val="00D35E71"/>
    <w:rsid w:val="00D372C5"/>
    <w:rsid w:val="00D3734A"/>
    <w:rsid w:val="00D413AD"/>
    <w:rsid w:val="00D42191"/>
    <w:rsid w:val="00D42668"/>
    <w:rsid w:val="00D42B23"/>
    <w:rsid w:val="00D42C5D"/>
    <w:rsid w:val="00D42CDB"/>
    <w:rsid w:val="00D42E80"/>
    <w:rsid w:val="00D43B1B"/>
    <w:rsid w:val="00D43C9A"/>
    <w:rsid w:val="00D43E53"/>
    <w:rsid w:val="00D453AB"/>
    <w:rsid w:val="00D4582A"/>
    <w:rsid w:val="00D462F4"/>
    <w:rsid w:val="00D46668"/>
    <w:rsid w:val="00D46C88"/>
    <w:rsid w:val="00D46CB9"/>
    <w:rsid w:val="00D46E9F"/>
    <w:rsid w:val="00D47127"/>
    <w:rsid w:val="00D47AA1"/>
    <w:rsid w:val="00D47AD8"/>
    <w:rsid w:val="00D47B68"/>
    <w:rsid w:val="00D50A7D"/>
    <w:rsid w:val="00D50D86"/>
    <w:rsid w:val="00D5103E"/>
    <w:rsid w:val="00D51272"/>
    <w:rsid w:val="00D513EC"/>
    <w:rsid w:val="00D517F8"/>
    <w:rsid w:val="00D521EB"/>
    <w:rsid w:val="00D52206"/>
    <w:rsid w:val="00D525B9"/>
    <w:rsid w:val="00D526E5"/>
    <w:rsid w:val="00D52B38"/>
    <w:rsid w:val="00D5370A"/>
    <w:rsid w:val="00D5382A"/>
    <w:rsid w:val="00D5501A"/>
    <w:rsid w:val="00D55836"/>
    <w:rsid w:val="00D55852"/>
    <w:rsid w:val="00D5594D"/>
    <w:rsid w:val="00D55E6D"/>
    <w:rsid w:val="00D57840"/>
    <w:rsid w:val="00D57FDA"/>
    <w:rsid w:val="00D6091C"/>
    <w:rsid w:val="00D6126F"/>
    <w:rsid w:val="00D616F0"/>
    <w:rsid w:val="00D61F49"/>
    <w:rsid w:val="00D62386"/>
    <w:rsid w:val="00D62689"/>
    <w:rsid w:val="00D641F5"/>
    <w:rsid w:val="00D6444A"/>
    <w:rsid w:val="00D6567E"/>
    <w:rsid w:val="00D7024B"/>
    <w:rsid w:val="00D702CE"/>
    <w:rsid w:val="00D713FB"/>
    <w:rsid w:val="00D71D7D"/>
    <w:rsid w:val="00D721D4"/>
    <w:rsid w:val="00D7263F"/>
    <w:rsid w:val="00D730FE"/>
    <w:rsid w:val="00D741DB"/>
    <w:rsid w:val="00D74F5B"/>
    <w:rsid w:val="00D75EB8"/>
    <w:rsid w:val="00D76345"/>
    <w:rsid w:val="00D774D5"/>
    <w:rsid w:val="00D778AA"/>
    <w:rsid w:val="00D77AA9"/>
    <w:rsid w:val="00D77D6B"/>
    <w:rsid w:val="00D80086"/>
    <w:rsid w:val="00D804E1"/>
    <w:rsid w:val="00D8094C"/>
    <w:rsid w:val="00D809DC"/>
    <w:rsid w:val="00D80AF0"/>
    <w:rsid w:val="00D80B3E"/>
    <w:rsid w:val="00D816C6"/>
    <w:rsid w:val="00D81799"/>
    <w:rsid w:val="00D817F3"/>
    <w:rsid w:val="00D82564"/>
    <w:rsid w:val="00D82BDE"/>
    <w:rsid w:val="00D82F1C"/>
    <w:rsid w:val="00D831AF"/>
    <w:rsid w:val="00D8396B"/>
    <w:rsid w:val="00D8401C"/>
    <w:rsid w:val="00D844C9"/>
    <w:rsid w:val="00D84610"/>
    <w:rsid w:val="00D84828"/>
    <w:rsid w:val="00D84B1A"/>
    <w:rsid w:val="00D852FB"/>
    <w:rsid w:val="00D85308"/>
    <w:rsid w:val="00D85CCE"/>
    <w:rsid w:val="00D86496"/>
    <w:rsid w:val="00D904B6"/>
    <w:rsid w:val="00D90972"/>
    <w:rsid w:val="00D90B65"/>
    <w:rsid w:val="00D91367"/>
    <w:rsid w:val="00D91624"/>
    <w:rsid w:val="00D9206D"/>
    <w:rsid w:val="00D920C6"/>
    <w:rsid w:val="00D924E9"/>
    <w:rsid w:val="00D92595"/>
    <w:rsid w:val="00D92C0C"/>
    <w:rsid w:val="00D92F6A"/>
    <w:rsid w:val="00D9398A"/>
    <w:rsid w:val="00D94873"/>
    <w:rsid w:val="00D94D88"/>
    <w:rsid w:val="00D97307"/>
    <w:rsid w:val="00D9774F"/>
    <w:rsid w:val="00D97C29"/>
    <w:rsid w:val="00D97F25"/>
    <w:rsid w:val="00DA10B3"/>
    <w:rsid w:val="00DA1349"/>
    <w:rsid w:val="00DA16B7"/>
    <w:rsid w:val="00DA18C6"/>
    <w:rsid w:val="00DA22BA"/>
    <w:rsid w:val="00DA392A"/>
    <w:rsid w:val="00DA3B93"/>
    <w:rsid w:val="00DA3D7C"/>
    <w:rsid w:val="00DA4896"/>
    <w:rsid w:val="00DA5163"/>
    <w:rsid w:val="00DA52BA"/>
    <w:rsid w:val="00DA6563"/>
    <w:rsid w:val="00DA70E3"/>
    <w:rsid w:val="00DA72E4"/>
    <w:rsid w:val="00DA79BB"/>
    <w:rsid w:val="00DA7C20"/>
    <w:rsid w:val="00DB0594"/>
    <w:rsid w:val="00DB1562"/>
    <w:rsid w:val="00DB1A1B"/>
    <w:rsid w:val="00DB1AF5"/>
    <w:rsid w:val="00DB1B90"/>
    <w:rsid w:val="00DB1E06"/>
    <w:rsid w:val="00DB2274"/>
    <w:rsid w:val="00DB22AC"/>
    <w:rsid w:val="00DB288B"/>
    <w:rsid w:val="00DB2F73"/>
    <w:rsid w:val="00DB3B2E"/>
    <w:rsid w:val="00DB4443"/>
    <w:rsid w:val="00DB5DD4"/>
    <w:rsid w:val="00DC0581"/>
    <w:rsid w:val="00DC06AD"/>
    <w:rsid w:val="00DC1482"/>
    <w:rsid w:val="00DC17F6"/>
    <w:rsid w:val="00DC2A78"/>
    <w:rsid w:val="00DC37B3"/>
    <w:rsid w:val="00DC3A6A"/>
    <w:rsid w:val="00DC3A7F"/>
    <w:rsid w:val="00DC3F42"/>
    <w:rsid w:val="00DC3FFD"/>
    <w:rsid w:val="00DC4234"/>
    <w:rsid w:val="00DC479D"/>
    <w:rsid w:val="00DC495D"/>
    <w:rsid w:val="00DC4C45"/>
    <w:rsid w:val="00DC583B"/>
    <w:rsid w:val="00DC59F8"/>
    <w:rsid w:val="00DC6074"/>
    <w:rsid w:val="00DC6E9C"/>
    <w:rsid w:val="00DC6FFE"/>
    <w:rsid w:val="00DC7246"/>
    <w:rsid w:val="00DD1232"/>
    <w:rsid w:val="00DD1279"/>
    <w:rsid w:val="00DD1E2D"/>
    <w:rsid w:val="00DD286C"/>
    <w:rsid w:val="00DD3986"/>
    <w:rsid w:val="00DD3FD2"/>
    <w:rsid w:val="00DD4FC7"/>
    <w:rsid w:val="00DD5B02"/>
    <w:rsid w:val="00DD5DB0"/>
    <w:rsid w:val="00DD63E6"/>
    <w:rsid w:val="00DD668D"/>
    <w:rsid w:val="00DD684D"/>
    <w:rsid w:val="00DD6C70"/>
    <w:rsid w:val="00DD713E"/>
    <w:rsid w:val="00DD719B"/>
    <w:rsid w:val="00DD7F1D"/>
    <w:rsid w:val="00DE222B"/>
    <w:rsid w:val="00DE223C"/>
    <w:rsid w:val="00DE2F10"/>
    <w:rsid w:val="00DE3312"/>
    <w:rsid w:val="00DE4DFD"/>
    <w:rsid w:val="00DE4F9A"/>
    <w:rsid w:val="00DE55E4"/>
    <w:rsid w:val="00DE58C1"/>
    <w:rsid w:val="00DE5A67"/>
    <w:rsid w:val="00DE6023"/>
    <w:rsid w:val="00DE63CD"/>
    <w:rsid w:val="00DE7636"/>
    <w:rsid w:val="00DF14E8"/>
    <w:rsid w:val="00DF1870"/>
    <w:rsid w:val="00DF1D5A"/>
    <w:rsid w:val="00DF21AB"/>
    <w:rsid w:val="00DF2F6C"/>
    <w:rsid w:val="00DF4CEC"/>
    <w:rsid w:val="00DF4DAF"/>
    <w:rsid w:val="00DF52C1"/>
    <w:rsid w:val="00DF54E4"/>
    <w:rsid w:val="00DF5638"/>
    <w:rsid w:val="00DF6924"/>
    <w:rsid w:val="00DF762C"/>
    <w:rsid w:val="00DF7B46"/>
    <w:rsid w:val="00E00F1F"/>
    <w:rsid w:val="00E016A9"/>
    <w:rsid w:val="00E01B73"/>
    <w:rsid w:val="00E02C4D"/>
    <w:rsid w:val="00E0334E"/>
    <w:rsid w:val="00E0389D"/>
    <w:rsid w:val="00E03AF3"/>
    <w:rsid w:val="00E03B54"/>
    <w:rsid w:val="00E0419A"/>
    <w:rsid w:val="00E0518B"/>
    <w:rsid w:val="00E0557C"/>
    <w:rsid w:val="00E05AE0"/>
    <w:rsid w:val="00E061FA"/>
    <w:rsid w:val="00E066DA"/>
    <w:rsid w:val="00E069C9"/>
    <w:rsid w:val="00E070A4"/>
    <w:rsid w:val="00E070E1"/>
    <w:rsid w:val="00E07174"/>
    <w:rsid w:val="00E07F59"/>
    <w:rsid w:val="00E11142"/>
    <w:rsid w:val="00E12257"/>
    <w:rsid w:val="00E125E8"/>
    <w:rsid w:val="00E13492"/>
    <w:rsid w:val="00E1505B"/>
    <w:rsid w:val="00E156CF"/>
    <w:rsid w:val="00E1579C"/>
    <w:rsid w:val="00E15AC3"/>
    <w:rsid w:val="00E15FB8"/>
    <w:rsid w:val="00E168A3"/>
    <w:rsid w:val="00E17D1F"/>
    <w:rsid w:val="00E20C47"/>
    <w:rsid w:val="00E20FCB"/>
    <w:rsid w:val="00E22C2D"/>
    <w:rsid w:val="00E23C82"/>
    <w:rsid w:val="00E24185"/>
    <w:rsid w:val="00E248EA"/>
    <w:rsid w:val="00E2595B"/>
    <w:rsid w:val="00E26603"/>
    <w:rsid w:val="00E268A3"/>
    <w:rsid w:val="00E26FC3"/>
    <w:rsid w:val="00E27B42"/>
    <w:rsid w:val="00E3056E"/>
    <w:rsid w:val="00E3065C"/>
    <w:rsid w:val="00E308C4"/>
    <w:rsid w:val="00E3169A"/>
    <w:rsid w:val="00E32CA4"/>
    <w:rsid w:val="00E3377E"/>
    <w:rsid w:val="00E33A98"/>
    <w:rsid w:val="00E34003"/>
    <w:rsid w:val="00E340EF"/>
    <w:rsid w:val="00E34356"/>
    <w:rsid w:val="00E345D2"/>
    <w:rsid w:val="00E34E4D"/>
    <w:rsid w:val="00E35497"/>
    <w:rsid w:val="00E35D64"/>
    <w:rsid w:val="00E35F76"/>
    <w:rsid w:val="00E3608B"/>
    <w:rsid w:val="00E37CE9"/>
    <w:rsid w:val="00E404C7"/>
    <w:rsid w:val="00E43371"/>
    <w:rsid w:val="00E43FC0"/>
    <w:rsid w:val="00E447CE"/>
    <w:rsid w:val="00E44AAD"/>
    <w:rsid w:val="00E44D10"/>
    <w:rsid w:val="00E457B2"/>
    <w:rsid w:val="00E45AB8"/>
    <w:rsid w:val="00E45E1E"/>
    <w:rsid w:val="00E461E3"/>
    <w:rsid w:val="00E473F9"/>
    <w:rsid w:val="00E4765C"/>
    <w:rsid w:val="00E47D98"/>
    <w:rsid w:val="00E5039E"/>
    <w:rsid w:val="00E5090E"/>
    <w:rsid w:val="00E50B34"/>
    <w:rsid w:val="00E5197B"/>
    <w:rsid w:val="00E52238"/>
    <w:rsid w:val="00E53349"/>
    <w:rsid w:val="00E533ED"/>
    <w:rsid w:val="00E54C9B"/>
    <w:rsid w:val="00E55732"/>
    <w:rsid w:val="00E565FE"/>
    <w:rsid w:val="00E567DF"/>
    <w:rsid w:val="00E56C13"/>
    <w:rsid w:val="00E57C49"/>
    <w:rsid w:val="00E57C84"/>
    <w:rsid w:val="00E57FBF"/>
    <w:rsid w:val="00E6093B"/>
    <w:rsid w:val="00E60CD7"/>
    <w:rsid w:val="00E6103C"/>
    <w:rsid w:val="00E61A41"/>
    <w:rsid w:val="00E61F0A"/>
    <w:rsid w:val="00E620B2"/>
    <w:rsid w:val="00E62635"/>
    <w:rsid w:val="00E637F0"/>
    <w:rsid w:val="00E63DF3"/>
    <w:rsid w:val="00E64628"/>
    <w:rsid w:val="00E6537E"/>
    <w:rsid w:val="00E65394"/>
    <w:rsid w:val="00E6583F"/>
    <w:rsid w:val="00E65957"/>
    <w:rsid w:val="00E65A95"/>
    <w:rsid w:val="00E65CD1"/>
    <w:rsid w:val="00E65EBE"/>
    <w:rsid w:val="00E66549"/>
    <w:rsid w:val="00E67859"/>
    <w:rsid w:val="00E70B55"/>
    <w:rsid w:val="00E70E5C"/>
    <w:rsid w:val="00E72BFA"/>
    <w:rsid w:val="00E73597"/>
    <w:rsid w:val="00E739B0"/>
    <w:rsid w:val="00E73DF9"/>
    <w:rsid w:val="00E74BF9"/>
    <w:rsid w:val="00E75371"/>
    <w:rsid w:val="00E754E9"/>
    <w:rsid w:val="00E75616"/>
    <w:rsid w:val="00E757DC"/>
    <w:rsid w:val="00E76C62"/>
    <w:rsid w:val="00E7752A"/>
    <w:rsid w:val="00E80AC1"/>
    <w:rsid w:val="00E81229"/>
    <w:rsid w:val="00E81706"/>
    <w:rsid w:val="00E81803"/>
    <w:rsid w:val="00E82255"/>
    <w:rsid w:val="00E822FD"/>
    <w:rsid w:val="00E82B5D"/>
    <w:rsid w:val="00E83398"/>
    <w:rsid w:val="00E838FD"/>
    <w:rsid w:val="00E83D2E"/>
    <w:rsid w:val="00E84206"/>
    <w:rsid w:val="00E848FF"/>
    <w:rsid w:val="00E84AD0"/>
    <w:rsid w:val="00E84F94"/>
    <w:rsid w:val="00E860FE"/>
    <w:rsid w:val="00E90887"/>
    <w:rsid w:val="00E91D1F"/>
    <w:rsid w:val="00E92695"/>
    <w:rsid w:val="00E9301D"/>
    <w:rsid w:val="00E93681"/>
    <w:rsid w:val="00E94994"/>
    <w:rsid w:val="00E95709"/>
    <w:rsid w:val="00E95EA1"/>
    <w:rsid w:val="00E9735B"/>
    <w:rsid w:val="00E97A17"/>
    <w:rsid w:val="00E97B5C"/>
    <w:rsid w:val="00EA1A69"/>
    <w:rsid w:val="00EA1DA9"/>
    <w:rsid w:val="00EA2E8A"/>
    <w:rsid w:val="00EA316A"/>
    <w:rsid w:val="00EA3BF2"/>
    <w:rsid w:val="00EA3C7D"/>
    <w:rsid w:val="00EA4622"/>
    <w:rsid w:val="00EA4A25"/>
    <w:rsid w:val="00EA4CB2"/>
    <w:rsid w:val="00EA4E3E"/>
    <w:rsid w:val="00EA5576"/>
    <w:rsid w:val="00EA6C63"/>
    <w:rsid w:val="00EA791F"/>
    <w:rsid w:val="00EA7B0C"/>
    <w:rsid w:val="00EB018F"/>
    <w:rsid w:val="00EB0A57"/>
    <w:rsid w:val="00EB1A6A"/>
    <w:rsid w:val="00EB1E62"/>
    <w:rsid w:val="00EB3226"/>
    <w:rsid w:val="00EB3BED"/>
    <w:rsid w:val="00EB3DB3"/>
    <w:rsid w:val="00EB4794"/>
    <w:rsid w:val="00EB54E2"/>
    <w:rsid w:val="00EB5C2D"/>
    <w:rsid w:val="00EB60CB"/>
    <w:rsid w:val="00EB7056"/>
    <w:rsid w:val="00EB7FAA"/>
    <w:rsid w:val="00EC0B1C"/>
    <w:rsid w:val="00EC1640"/>
    <w:rsid w:val="00EC190E"/>
    <w:rsid w:val="00EC20C3"/>
    <w:rsid w:val="00EC2191"/>
    <w:rsid w:val="00EC3ADF"/>
    <w:rsid w:val="00EC3E58"/>
    <w:rsid w:val="00EC6D4B"/>
    <w:rsid w:val="00EC70D6"/>
    <w:rsid w:val="00EC70F2"/>
    <w:rsid w:val="00EC7BF6"/>
    <w:rsid w:val="00EC7ECF"/>
    <w:rsid w:val="00ED1A2F"/>
    <w:rsid w:val="00ED475B"/>
    <w:rsid w:val="00ED5A7A"/>
    <w:rsid w:val="00ED6CA9"/>
    <w:rsid w:val="00ED7CCC"/>
    <w:rsid w:val="00ED7D83"/>
    <w:rsid w:val="00EE0F64"/>
    <w:rsid w:val="00EE1254"/>
    <w:rsid w:val="00EE1CA9"/>
    <w:rsid w:val="00EE2903"/>
    <w:rsid w:val="00EE2EE8"/>
    <w:rsid w:val="00EE2F6E"/>
    <w:rsid w:val="00EE3E07"/>
    <w:rsid w:val="00EE4239"/>
    <w:rsid w:val="00EE42A3"/>
    <w:rsid w:val="00EE44FC"/>
    <w:rsid w:val="00EE4558"/>
    <w:rsid w:val="00EE4DC0"/>
    <w:rsid w:val="00EE5104"/>
    <w:rsid w:val="00EE5F10"/>
    <w:rsid w:val="00EE670D"/>
    <w:rsid w:val="00EE7333"/>
    <w:rsid w:val="00EE7D0C"/>
    <w:rsid w:val="00EF0269"/>
    <w:rsid w:val="00EF0DD4"/>
    <w:rsid w:val="00EF1D95"/>
    <w:rsid w:val="00EF24BE"/>
    <w:rsid w:val="00EF356E"/>
    <w:rsid w:val="00EF493F"/>
    <w:rsid w:val="00EF5551"/>
    <w:rsid w:val="00EF5C82"/>
    <w:rsid w:val="00EF77A7"/>
    <w:rsid w:val="00F00D3A"/>
    <w:rsid w:val="00F02E62"/>
    <w:rsid w:val="00F030A1"/>
    <w:rsid w:val="00F03C1F"/>
    <w:rsid w:val="00F051AD"/>
    <w:rsid w:val="00F06DC8"/>
    <w:rsid w:val="00F06FDD"/>
    <w:rsid w:val="00F07265"/>
    <w:rsid w:val="00F077AF"/>
    <w:rsid w:val="00F105ED"/>
    <w:rsid w:val="00F1102D"/>
    <w:rsid w:val="00F1103A"/>
    <w:rsid w:val="00F11F85"/>
    <w:rsid w:val="00F12C08"/>
    <w:rsid w:val="00F131CB"/>
    <w:rsid w:val="00F16BBE"/>
    <w:rsid w:val="00F174A5"/>
    <w:rsid w:val="00F20422"/>
    <w:rsid w:val="00F21669"/>
    <w:rsid w:val="00F219E3"/>
    <w:rsid w:val="00F21F6D"/>
    <w:rsid w:val="00F220FB"/>
    <w:rsid w:val="00F22347"/>
    <w:rsid w:val="00F22383"/>
    <w:rsid w:val="00F22F27"/>
    <w:rsid w:val="00F23187"/>
    <w:rsid w:val="00F23318"/>
    <w:rsid w:val="00F2334A"/>
    <w:rsid w:val="00F23891"/>
    <w:rsid w:val="00F23DFD"/>
    <w:rsid w:val="00F24B88"/>
    <w:rsid w:val="00F26579"/>
    <w:rsid w:val="00F26D41"/>
    <w:rsid w:val="00F30740"/>
    <w:rsid w:val="00F30CA8"/>
    <w:rsid w:val="00F31316"/>
    <w:rsid w:val="00F325C3"/>
    <w:rsid w:val="00F3272F"/>
    <w:rsid w:val="00F3289D"/>
    <w:rsid w:val="00F3445E"/>
    <w:rsid w:val="00F346D1"/>
    <w:rsid w:val="00F34874"/>
    <w:rsid w:val="00F3526A"/>
    <w:rsid w:val="00F3555F"/>
    <w:rsid w:val="00F357B3"/>
    <w:rsid w:val="00F36028"/>
    <w:rsid w:val="00F37508"/>
    <w:rsid w:val="00F37AC9"/>
    <w:rsid w:val="00F37F18"/>
    <w:rsid w:val="00F404E5"/>
    <w:rsid w:val="00F408B4"/>
    <w:rsid w:val="00F40F26"/>
    <w:rsid w:val="00F414FD"/>
    <w:rsid w:val="00F4157B"/>
    <w:rsid w:val="00F420F4"/>
    <w:rsid w:val="00F425C8"/>
    <w:rsid w:val="00F43720"/>
    <w:rsid w:val="00F43EFE"/>
    <w:rsid w:val="00F4483B"/>
    <w:rsid w:val="00F4529C"/>
    <w:rsid w:val="00F4657B"/>
    <w:rsid w:val="00F472FC"/>
    <w:rsid w:val="00F508BA"/>
    <w:rsid w:val="00F50B7D"/>
    <w:rsid w:val="00F50CCD"/>
    <w:rsid w:val="00F5128E"/>
    <w:rsid w:val="00F51391"/>
    <w:rsid w:val="00F51660"/>
    <w:rsid w:val="00F518CA"/>
    <w:rsid w:val="00F523B1"/>
    <w:rsid w:val="00F52423"/>
    <w:rsid w:val="00F5397D"/>
    <w:rsid w:val="00F53B1F"/>
    <w:rsid w:val="00F54648"/>
    <w:rsid w:val="00F55BB4"/>
    <w:rsid w:val="00F56836"/>
    <w:rsid w:val="00F57CDA"/>
    <w:rsid w:val="00F57E64"/>
    <w:rsid w:val="00F609CA"/>
    <w:rsid w:val="00F60F1C"/>
    <w:rsid w:val="00F61510"/>
    <w:rsid w:val="00F61535"/>
    <w:rsid w:val="00F61650"/>
    <w:rsid w:val="00F6203B"/>
    <w:rsid w:val="00F62AE8"/>
    <w:rsid w:val="00F633B5"/>
    <w:rsid w:val="00F66A68"/>
    <w:rsid w:val="00F66AF7"/>
    <w:rsid w:val="00F670C8"/>
    <w:rsid w:val="00F6751E"/>
    <w:rsid w:val="00F707B3"/>
    <w:rsid w:val="00F70C8E"/>
    <w:rsid w:val="00F71871"/>
    <w:rsid w:val="00F7315F"/>
    <w:rsid w:val="00F7328A"/>
    <w:rsid w:val="00F73E03"/>
    <w:rsid w:val="00F746DB"/>
    <w:rsid w:val="00F74EAB"/>
    <w:rsid w:val="00F75263"/>
    <w:rsid w:val="00F752E4"/>
    <w:rsid w:val="00F75C2A"/>
    <w:rsid w:val="00F76181"/>
    <w:rsid w:val="00F763E9"/>
    <w:rsid w:val="00F7688C"/>
    <w:rsid w:val="00F777B7"/>
    <w:rsid w:val="00F77941"/>
    <w:rsid w:val="00F802FF"/>
    <w:rsid w:val="00F8030B"/>
    <w:rsid w:val="00F8246A"/>
    <w:rsid w:val="00F8253D"/>
    <w:rsid w:val="00F838C4"/>
    <w:rsid w:val="00F84722"/>
    <w:rsid w:val="00F852DF"/>
    <w:rsid w:val="00F86960"/>
    <w:rsid w:val="00F86B95"/>
    <w:rsid w:val="00F86D8B"/>
    <w:rsid w:val="00F87662"/>
    <w:rsid w:val="00F87C0F"/>
    <w:rsid w:val="00F90358"/>
    <w:rsid w:val="00F90AF0"/>
    <w:rsid w:val="00F91322"/>
    <w:rsid w:val="00F91501"/>
    <w:rsid w:val="00F91B41"/>
    <w:rsid w:val="00F922A2"/>
    <w:rsid w:val="00F92FB5"/>
    <w:rsid w:val="00F93008"/>
    <w:rsid w:val="00F93B13"/>
    <w:rsid w:val="00F9424E"/>
    <w:rsid w:val="00F94CD1"/>
    <w:rsid w:val="00F95155"/>
    <w:rsid w:val="00F96250"/>
    <w:rsid w:val="00F96334"/>
    <w:rsid w:val="00F964F3"/>
    <w:rsid w:val="00F96FBC"/>
    <w:rsid w:val="00F975D9"/>
    <w:rsid w:val="00F97C26"/>
    <w:rsid w:val="00FA01EB"/>
    <w:rsid w:val="00FA0F79"/>
    <w:rsid w:val="00FA1C22"/>
    <w:rsid w:val="00FA2417"/>
    <w:rsid w:val="00FA2775"/>
    <w:rsid w:val="00FA3E9F"/>
    <w:rsid w:val="00FA3F29"/>
    <w:rsid w:val="00FA40AC"/>
    <w:rsid w:val="00FA43B7"/>
    <w:rsid w:val="00FA4A8D"/>
    <w:rsid w:val="00FA4AEC"/>
    <w:rsid w:val="00FA593E"/>
    <w:rsid w:val="00FA5EE0"/>
    <w:rsid w:val="00FA6E33"/>
    <w:rsid w:val="00FA7231"/>
    <w:rsid w:val="00FA7779"/>
    <w:rsid w:val="00FB1882"/>
    <w:rsid w:val="00FB2C79"/>
    <w:rsid w:val="00FB3A35"/>
    <w:rsid w:val="00FB43BC"/>
    <w:rsid w:val="00FB4920"/>
    <w:rsid w:val="00FB5136"/>
    <w:rsid w:val="00FB514E"/>
    <w:rsid w:val="00FB550C"/>
    <w:rsid w:val="00FB5EC3"/>
    <w:rsid w:val="00FB5EC4"/>
    <w:rsid w:val="00FB651C"/>
    <w:rsid w:val="00FB7067"/>
    <w:rsid w:val="00FB762C"/>
    <w:rsid w:val="00FC225F"/>
    <w:rsid w:val="00FC2EC4"/>
    <w:rsid w:val="00FC32D4"/>
    <w:rsid w:val="00FC34BB"/>
    <w:rsid w:val="00FC3A40"/>
    <w:rsid w:val="00FC4CAE"/>
    <w:rsid w:val="00FC53D4"/>
    <w:rsid w:val="00FC56A6"/>
    <w:rsid w:val="00FC5BC9"/>
    <w:rsid w:val="00FC5E35"/>
    <w:rsid w:val="00FC7137"/>
    <w:rsid w:val="00FC77E4"/>
    <w:rsid w:val="00FC79A6"/>
    <w:rsid w:val="00FD07DF"/>
    <w:rsid w:val="00FD0BE6"/>
    <w:rsid w:val="00FD0D51"/>
    <w:rsid w:val="00FD18C7"/>
    <w:rsid w:val="00FD2C76"/>
    <w:rsid w:val="00FD48B0"/>
    <w:rsid w:val="00FD5DB7"/>
    <w:rsid w:val="00FD63DC"/>
    <w:rsid w:val="00FE0307"/>
    <w:rsid w:val="00FE0CB9"/>
    <w:rsid w:val="00FE1DF5"/>
    <w:rsid w:val="00FE2280"/>
    <w:rsid w:val="00FE2F51"/>
    <w:rsid w:val="00FE30DA"/>
    <w:rsid w:val="00FE3166"/>
    <w:rsid w:val="00FE3270"/>
    <w:rsid w:val="00FE3399"/>
    <w:rsid w:val="00FE36C8"/>
    <w:rsid w:val="00FE4327"/>
    <w:rsid w:val="00FE47AB"/>
    <w:rsid w:val="00FE53E9"/>
    <w:rsid w:val="00FE69B4"/>
    <w:rsid w:val="00FE73AD"/>
    <w:rsid w:val="00FE7DEF"/>
    <w:rsid w:val="00FE7E16"/>
    <w:rsid w:val="00FE7FE5"/>
    <w:rsid w:val="00FF152E"/>
    <w:rsid w:val="00FF17F0"/>
    <w:rsid w:val="00FF1B5A"/>
    <w:rsid w:val="00FF26D5"/>
    <w:rsid w:val="00FF2E6E"/>
    <w:rsid w:val="00FF2E8B"/>
    <w:rsid w:val="00FF3B20"/>
    <w:rsid w:val="00FF3BE7"/>
    <w:rsid w:val="00FF3F3C"/>
    <w:rsid w:val="00FF3F63"/>
    <w:rsid w:val="00FF50BA"/>
    <w:rsid w:val="00FF5F90"/>
    <w:rsid w:val="00FF602B"/>
    <w:rsid w:val="00FF6C45"/>
    <w:rsid w:val="00FF723F"/>
    <w:rsid w:val="00FF72C5"/>
    <w:rsid w:val="00FF73A2"/>
    <w:rsid w:val="00FF7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5D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66485"/>
    <w:pPr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5"/>
    <w:pPr>
      <w:spacing w:before="200" w:after="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5"/>
    <w:pPr>
      <w:spacing w:before="200" w:after="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6485"/>
    <w:pPr>
      <w:spacing w:after="0" w:line="271" w:lineRule="auto"/>
      <w:outlineLvl w:val="3"/>
    </w:pPr>
    <w:rPr>
      <w:rFonts w:asciiTheme="majorHAnsi" w:eastAsiaTheme="minorHAnsi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6485"/>
    <w:pPr>
      <w:spacing w:after="0" w:line="271" w:lineRule="auto"/>
      <w:outlineLvl w:val="4"/>
    </w:pPr>
    <w:rPr>
      <w:rFonts w:asciiTheme="majorHAnsi" w:eastAsiaTheme="minorHAnsi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6485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6485"/>
    <w:pPr>
      <w:spacing w:after="0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6485"/>
    <w:pPr>
      <w:spacing w:after="0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6485"/>
    <w:pPr>
      <w:spacing w:after="0"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6485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66485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66485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66485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66485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6648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6648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66485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66485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66485"/>
    <w:pPr>
      <w:spacing w:after="300" w:line="240" w:lineRule="auto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A66485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66485"/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A66485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66485"/>
    <w:rPr>
      <w:b/>
      <w:bCs/>
    </w:rPr>
  </w:style>
  <w:style w:type="character" w:styleId="a8">
    <w:name w:val="Emphasis"/>
    <w:uiPriority w:val="20"/>
    <w:qFormat/>
    <w:rsid w:val="00A66485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A66485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aa">
    <w:name w:val="List Paragraph"/>
    <w:basedOn w:val="a"/>
    <w:uiPriority w:val="34"/>
    <w:qFormat/>
    <w:rsid w:val="00A66485"/>
    <w:pPr>
      <w:ind w:left="720"/>
      <w:contextualSpacing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66485"/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6648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6648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A66485"/>
    <w:rPr>
      <w:i/>
      <w:iCs/>
    </w:rPr>
  </w:style>
  <w:style w:type="character" w:styleId="ad">
    <w:name w:val="Subtle Emphasis"/>
    <w:uiPriority w:val="19"/>
    <w:qFormat/>
    <w:rsid w:val="00A66485"/>
    <w:rPr>
      <w:i/>
      <w:iCs/>
    </w:rPr>
  </w:style>
  <w:style w:type="character" w:styleId="ae">
    <w:name w:val="Intense Emphasis"/>
    <w:uiPriority w:val="21"/>
    <w:qFormat/>
    <w:rsid w:val="00A66485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A66485"/>
    <w:rPr>
      <w:smallCaps/>
    </w:rPr>
  </w:style>
  <w:style w:type="character" w:styleId="af0">
    <w:name w:val="Intense Reference"/>
    <w:uiPriority w:val="32"/>
    <w:qFormat/>
    <w:rsid w:val="00A66485"/>
    <w:rPr>
      <w:b/>
      <w:bCs/>
      <w:smallCaps/>
    </w:rPr>
  </w:style>
  <w:style w:type="character" w:styleId="af1">
    <w:name w:val="Book Title"/>
    <w:basedOn w:val="a0"/>
    <w:uiPriority w:val="33"/>
    <w:qFormat/>
    <w:rsid w:val="00A6648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A66485"/>
    <w:pPr>
      <w:outlineLvl w:val="9"/>
    </w:pPr>
  </w:style>
  <w:style w:type="paragraph" w:styleId="af3">
    <w:name w:val="Normal (Web)"/>
    <w:basedOn w:val="a"/>
    <w:uiPriority w:val="99"/>
    <w:semiHidden/>
    <w:unhideWhenUsed/>
    <w:rsid w:val="00441D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5F2362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FD1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D18C7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5D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66485"/>
    <w:pPr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5"/>
    <w:pPr>
      <w:spacing w:before="200" w:after="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5"/>
    <w:pPr>
      <w:spacing w:before="200" w:after="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6485"/>
    <w:pPr>
      <w:spacing w:after="0" w:line="271" w:lineRule="auto"/>
      <w:outlineLvl w:val="3"/>
    </w:pPr>
    <w:rPr>
      <w:rFonts w:asciiTheme="majorHAnsi" w:eastAsiaTheme="minorHAnsi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6485"/>
    <w:pPr>
      <w:spacing w:after="0" w:line="271" w:lineRule="auto"/>
      <w:outlineLvl w:val="4"/>
    </w:pPr>
    <w:rPr>
      <w:rFonts w:asciiTheme="majorHAnsi" w:eastAsiaTheme="minorHAnsi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6485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6485"/>
    <w:pPr>
      <w:spacing w:after="0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6485"/>
    <w:pPr>
      <w:spacing w:after="0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6485"/>
    <w:pPr>
      <w:spacing w:after="0"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6485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66485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66485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66485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66485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6648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6648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66485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66485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66485"/>
    <w:pPr>
      <w:spacing w:after="300" w:line="240" w:lineRule="auto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A66485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66485"/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A66485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66485"/>
    <w:rPr>
      <w:b/>
      <w:bCs/>
    </w:rPr>
  </w:style>
  <w:style w:type="character" w:styleId="a8">
    <w:name w:val="Emphasis"/>
    <w:uiPriority w:val="20"/>
    <w:qFormat/>
    <w:rsid w:val="00A66485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A66485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aa">
    <w:name w:val="List Paragraph"/>
    <w:basedOn w:val="a"/>
    <w:uiPriority w:val="34"/>
    <w:qFormat/>
    <w:rsid w:val="00A66485"/>
    <w:pPr>
      <w:ind w:left="720"/>
      <w:contextualSpacing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66485"/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6648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6648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A66485"/>
    <w:rPr>
      <w:i/>
      <w:iCs/>
    </w:rPr>
  </w:style>
  <w:style w:type="character" w:styleId="ad">
    <w:name w:val="Subtle Emphasis"/>
    <w:uiPriority w:val="19"/>
    <w:qFormat/>
    <w:rsid w:val="00A66485"/>
    <w:rPr>
      <w:i/>
      <w:iCs/>
    </w:rPr>
  </w:style>
  <w:style w:type="character" w:styleId="ae">
    <w:name w:val="Intense Emphasis"/>
    <w:uiPriority w:val="21"/>
    <w:qFormat/>
    <w:rsid w:val="00A66485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A66485"/>
    <w:rPr>
      <w:smallCaps/>
    </w:rPr>
  </w:style>
  <w:style w:type="character" w:styleId="af0">
    <w:name w:val="Intense Reference"/>
    <w:uiPriority w:val="32"/>
    <w:qFormat/>
    <w:rsid w:val="00A66485"/>
    <w:rPr>
      <w:b/>
      <w:bCs/>
      <w:smallCaps/>
    </w:rPr>
  </w:style>
  <w:style w:type="character" w:styleId="af1">
    <w:name w:val="Book Title"/>
    <w:basedOn w:val="a0"/>
    <w:uiPriority w:val="33"/>
    <w:qFormat/>
    <w:rsid w:val="00A6648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A66485"/>
    <w:pPr>
      <w:outlineLvl w:val="9"/>
    </w:pPr>
  </w:style>
  <w:style w:type="paragraph" w:styleId="af3">
    <w:name w:val="Normal (Web)"/>
    <w:basedOn w:val="a"/>
    <w:uiPriority w:val="99"/>
    <w:semiHidden/>
    <w:unhideWhenUsed/>
    <w:rsid w:val="00441D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5F2362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FD1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D18C7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9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</cp:lastModifiedBy>
  <cp:revision>11</cp:revision>
  <cp:lastPrinted>2025-01-29T01:20:00Z</cp:lastPrinted>
  <dcterms:created xsi:type="dcterms:W3CDTF">2025-01-22T06:47:00Z</dcterms:created>
  <dcterms:modified xsi:type="dcterms:W3CDTF">2025-01-29T01:22:00Z</dcterms:modified>
</cp:coreProperties>
</file>